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98E3" w14:textId="58DD3C1A" w:rsidR="69E674B2" w:rsidRDefault="69E674B2" w:rsidP="4CEC5885">
      <w:pPr>
        <w:ind w:left="0"/>
        <w:rPr>
          <w:rFonts w:asciiTheme="minorHAnsi" w:hAnsiTheme="minorHAnsi" w:cstheme="minorBidi"/>
        </w:rPr>
      </w:pPr>
    </w:p>
    <w:p w14:paraId="731ACF51" w14:textId="3A1F1561" w:rsidR="00F86454" w:rsidRPr="005857B8" w:rsidRDefault="002C62D8" w:rsidP="7DB2AD5E">
      <w:pPr>
        <w:ind w:left="0"/>
        <w:rPr>
          <w:rFonts w:ascii="Gill Sans MT" w:eastAsia="Bebas Neue" w:hAnsi="Gill Sans MT" w:cs="Bebas Neue"/>
          <w:b/>
          <w:bCs/>
          <w:color w:val="F79646" w:themeColor="accent6"/>
          <w:sz w:val="28"/>
          <w:szCs w:val="28"/>
          <w:u w:val="single"/>
        </w:rPr>
      </w:pPr>
      <w:bookmarkStart w:id="0" w:name="_Hlk32504243"/>
      <w:r w:rsidRPr="7DB2AD5E">
        <w:rPr>
          <w:rFonts w:ascii="Gill Sans MT" w:eastAsia="Bebas Neue" w:hAnsi="Gill Sans MT" w:cs="Bebas Neue"/>
          <w:b/>
          <w:bCs/>
          <w:color w:val="1F497D" w:themeColor="text2"/>
          <w:sz w:val="26"/>
          <w:szCs w:val="26"/>
        </w:rPr>
        <w:t>TARGETS TO THERAPIES (T2T) PROGRAM</w:t>
      </w:r>
      <w:r w:rsidR="5F12C59F" w:rsidRPr="7DB2AD5E">
        <w:rPr>
          <w:rFonts w:ascii="Gill Sans MT" w:eastAsia="Bebas Neue" w:hAnsi="Gill Sans MT" w:cs="Bebas Neue"/>
          <w:b/>
          <w:bCs/>
          <w:color w:val="1F497D" w:themeColor="text2"/>
          <w:sz w:val="26"/>
          <w:szCs w:val="26"/>
        </w:rPr>
        <w:t>: T2T VALIDATION CORE</w:t>
      </w:r>
    </w:p>
    <w:bookmarkEnd w:id="0"/>
    <w:p w14:paraId="73032C9E" w14:textId="3D7B432A" w:rsidR="0046747B" w:rsidRPr="00F86454" w:rsidRDefault="0046747B" w:rsidP="00F86454">
      <w:pPr>
        <w:ind w:left="0"/>
        <w:rPr>
          <w:rFonts w:ascii="Gill Sans MT" w:eastAsia="Bebas Neue" w:hAnsi="Gill Sans MT" w:cs="Bebas Neue"/>
          <w:b/>
          <w:bCs/>
          <w:color w:val="1F497D" w:themeColor="text2"/>
          <w:sz w:val="28"/>
          <w:szCs w:val="28"/>
        </w:rPr>
      </w:pPr>
    </w:p>
    <w:p w14:paraId="731D3418" w14:textId="602DAAB4" w:rsidR="3443A11D" w:rsidRPr="009F29EA" w:rsidRDefault="000326C6" w:rsidP="51695E92">
      <w:pPr>
        <w:pStyle w:val="Heading4"/>
        <w:spacing w:before="0"/>
        <w:ind w:left="0"/>
        <w:rPr>
          <w:rFonts w:ascii="Gill Sans MT" w:hAnsi="Gill Sans MT"/>
          <w:b/>
          <w:bCs/>
          <w:color w:val="1F497D" w:themeColor="text2"/>
          <w:sz w:val="24"/>
          <w:szCs w:val="24"/>
        </w:rPr>
      </w:pPr>
      <w:bookmarkStart w:id="1" w:name="_Hlk31620144"/>
      <w:r w:rsidRPr="51695E92">
        <w:rPr>
          <w:rFonts w:ascii="Gill Sans MT" w:hAnsi="Gill Sans MT"/>
          <w:b/>
          <w:bCs/>
          <w:color w:val="1F497D" w:themeColor="text2"/>
          <w:sz w:val="24"/>
          <w:szCs w:val="24"/>
        </w:rPr>
        <w:t>Pre-Proposal</w:t>
      </w:r>
      <w:r w:rsidR="6595B829" w:rsidRPr="51695E92">
        <w:rPr>
          <w:rFonts w:ascii="Gill Sans MT" w:hAnsi="Gill Sans MT"/>
          <w:b/>
          <w:bCs/>
          <w:color w:val="1F497D" w:themeColor="text2"/>
          <w:sz w:val="24"/>
          <w:szCs w:val="24"/>
        </w:rPr>
        <w:t xml:space="preserve"> tEMPLATE</w:t>
      </w:r>
      <w:bookmarkEnd w:id="1"/>
    </w:p>
    <w:p w14:paraId="598755FB" w14:textId="2C1DFFD6" w:rsidR="004A19DA" w:rsidRPr="00272162" w:rsidRDefault="042F13D2" w:rsidP="51695E92">
      <w:pPr>
        <w:ind w:left="0"/>
        <w:rPr>
          <w:rFonts w:ascii="Segoe UI" w:hAnsi="Segoe UI" w:cs="Segoe UI"/>
          <w:i/>
          <w:iCs/>
        </w:rPr>
      </w:pPr>
      <w:r w:rsidRPr="34F9A5CB">
        <w:rPr>
          <w:rFonts w:ascii="Segoe UI" w:eastAsia="Segoe UI" w:hAnsi="Segoe UI" w:cs="Segoe UI"/>
        </w:rPr>
        <w:t>Please upload the</w:t>
      </w:r>
      <w:r w:rsidR="56E0E833" w:rsidRPr="34F9A5CB">
        <w:rPr>
          <w:rFonts w:ascii="Segoe UI" w:eastAsia="Segoe UI" w:hAnsi="Segoe UI" w:cs="Segoe UI"/>
        </w:rPr>
        <w:t xml:space="preserve"> pre-proposal</w:t>
      </w:r>
      <w:r w:rsidR="0AA3CF29" w:rsidRPr="34F9A5CB">
        <w:rPr>
          <w:rFonts w:ascii="Segoe UI" w:eastAsia="Segoe UI" w:hAnsi="Segoe UI" w:cs="Segoe UI"/>
        </w:rPr>
        <w:t xml:space="preserve"> template belo</w:t>
      </w:r>
      <w:r w:rsidR="01BBD103" w:rsidRPr="34F9A5CB">
        <w:rPr>
          <w:rFonts w:ascii="Segoe UI" w:eastAsia="Segoe UI" w:hAnsi="Segoe UI" w:cs="Segoe UI"/>
        </w:rPr>
        <w:t>w</w:t>
      </w:r>
      <w:r w:rsidR="0AA3CF29" w:rsidRPr="34F9A5CB">
        <w:rPr>
          <w:rFonts w:ascii="Segoe UI" w:eastAsia="Segoe UI" w:hAnsi="Segoe UI" w:cs="Segoe UI"/>
        </w:rPr>
        <w:t xml:space="preserve"> </w:t>
      </w:r>
      <w:r w:rsidR="181AD831" w:rsidRPr="34F9A5CB">
        <w:rPr>
          <w:rFonts w:ascii="Segoe UI" w:eastAsia="Segoe UI" w:hAnsi="Segoe UI" w:cs="Segoe UI"/>
        </w:rPr>
        <w:t>(</w:t>
      </w:r>
      <w:r w:rsidR="0AA3CF29" w:rsidRPr="34F9A5CB">
        <w:rPr>
          <w:rFonts w:ascii="Segoe UI" w:eastAsia="Segoe UI" w:hAnsi="Segoe UI" w:cs="Segoe UI"/>
        </w:rPr>
        <w:t>a</w:t>
      </w:r>
      <w:r w:rsidR="064FBA59" w:rsidRPr="34F9A5CB">
        <w:rPr>
          <w:rFonts w:ascii="Segoe UI" w:eastAsia="Segoe UI" w:hAnsi="Segoe UI" w:cs="Segoe UI"/>
        </w:rPr>
        <w:t>s a</w:t>
      </w:r>
      <w:r w:rsidR="0AA3CF29" w:rsidRPr="34F9A5CB">
        <w:rPr>
          <w:rFonts w:ascii="Segoe UI" w:eastAsia="Segoe UI" w:hAnsi="Segoe UI" w:cs="Segoe UI"/>
        </w:rPr>
        <w:t xml:space="preserve"> PDF</w:t>
      </w:r>
      <w:r w:rsidR="4ACEFDB5" w:rsidRPr="34F9A5CB">
        <w:rPr>
          <w:rFonts w:ascii="Segoe UI" w:eastAsia="Segoe UI" w:hAnsi="Segoe UI" w:cs="Segoe UI"/>
        </w:rPr>
        <w:t>)</w:t>
      </w:r>
      <w:r w:rsidR="0AA3CF29" w:rsidRPr="34F9A5CB">
        <w:rPr>
          <w:rFonts w:ascii="Segoe UI" w:eastAsia="Segoe UI" w:hAnsi="Segoe UI" w:cs="Segoe UI"/>
        </w:rPr>
        <w:t xml:space="preserve"> </w:t>
      </w:r>
      <w:r w:rsidR="6993AC28" w:rsidRPr="34F9A5CB">
        <w:rPr>
          <w:rFonts w:ascii="Segoe UI" w:eastAsia="Segoe UI" w:hAnsi="Segoe UI" w:cs="Segoe UI"/>
        </w:rPr>
        <w:t>to</w:t>
      </w:r>
      <w:r w:rsidR="0AA3CF29" w:rsidRPr="34F9A5CB">
        <w:rPr>
          <w:rFonts w:ascii="Segoe UI" w:eastAsia="Segoe UI" w:hAnsi="Segoe UI" w:cs="Segoe UI"/>
        </w:rPr>
        <w:t xml:space="preserve"> your</w:t>
      </w:r>
      <w:r w:rsidR="7C68A062" w:rsidRPr="34F9A5CB">
        <w:rPr>
          <w:rFonts w:ascii="Segoe UI" w:eastAsia="Segoe UI" w:hAnsi="Segoe UI" w:cs="Segoe UI"/>
        </w:rPr>
        <w:t xml:space="preserve"> online</w:t>
      </w:r>
      <w:r w:rsidR="0AA3CF29" w:rsidRPr="34F9A5CB">
        <w:rPr>
          <w:rFonts w:ascii="Segoe UI" w:eastAsia="Segoe UI" w:hAnsi="Segoe UI" w:cs="Segoe UI"/>
        </w:rPr>
        <w:t xml:space="preserve"> </w:t>
      </w:r>
      <w:r w:rsidR="061C7C9C" w:rsidRPr="34F9A5CB">
        <w:rPr>
          <w:rFonts w:ascii="Segoe UI" w:eastAsia="Segoe UI" w:hAnsi="Segoe UI" w:cs="Segoe UI"/>
        </w:rPr>
        <w:t>application in the Grant Portal</w:t>
      </w:r>
      <w:r w:rsidR="0AA3CF29" w:rsidRPr="34F9A5CB">
        <w:rPr>
          <w:rFonts w:ascii="Segoe UI" w:hAnsi="Segoe UI" w:cs="Segoe UI"/>
          <w:i/>
          <w:iCs/>
        </w:rPr>
        <w:t>.</w:t>
      </w:r>
      <w:r w:rsidR="0AA3CF29" w:rsidRPr="51695E92">
        <w:rPr>
          <w:rFonts w:ascii="Segoe UI" w:eastAsia="Segoe UI" w:hAnsi="Segoe UI" w:cs="Segoe UI"/>
        </w:rPr>
        <w:t xml:space="preserve"> </w:t>
      </w:r>
      <w:r w:rsidR="6586912B" w:rsidRPr="51695E92">
        <w:rPr>
          <w:rFonts w:ascii="Segoe UI" w:eastAsia="Segoe UI" w:hAnsi="Segoe UI" w:cs="Segoe UI"/>
        </w:rPr>
        <w:t xml:space="preserve">Use a minimum 11-pt font, with a </w:t>
      </w:r>
      <w:r w:rsidR="6586912B" w:rsidRPr="51695E92">
        <w:rPr>
          <w:rFonts w:ascii="Segoe UI" w:eastAsia="Segoe UI" w:hAnsi="Segoe UI" w:cs="Segoe UI"/>
          <w:b/>
          <w:bCs/>
        </w:rPr>
        <w:t>2-page max length</w:t>
      </w:r>
      <w:r w:rsidR="6586912B" w:rsidRPr="51695E92">
        <w:rPr>
          <w:rFonts w:ascii="Segoe UI" w:eastAsia="Segoe UI" w:hAnsi="Segoe UI" w:cs="Segoe UI"/>
        </w:rPr>
        <w:t xml:space="preserve">. </w:t>
      </w:r>
      <w:r w:rsidR="476879FB" w:rsidRPr="34F9A5CB">
        <w:rPr>
          <w:rFonts w:ascii="Segoe UI" w:eastAsia="Segoe UI" w:hAnsi="Segoe UI" w:cs="Segoe UI"/>
        </w:rPr>
        <w:t xml:space="preserve">You may use bullet points and </w:t>
      </w:r>
      <w:r w:rsidR="15121266" w:rsidRPr="34F9A5CB">
        <w:rPr>
          <w:rFonts w:ascii="Segoe UI" w:eastAsia="Segoe UI" w:hAnsi="Segoe UI" w:cs="Segoe UI"/>
        </w:rPr>
        <w:t>delete</w:t>
      </w:r>
      <w:r w:rsidR="6586912B" w:rsidRPr="51695E92">
        <w:rPr>
          <w:rFonts w:ascii="Segoe UI" w:eastAsia="Segoe UI" w:hAnsi="Segoe UI" w:cs="Segoe UI"/>
        </w:rPr>
        <w:t xml:space="preserve"> instructional </w:t>
      </w:r>
      <w:bookmarkStart w:id="2" w:name="_Int_z2FUPAXh"/>
      <w:r w:rsidR="6586912B" w:rsidRPr="51695E92">
        <w:rPr>
          <w:rFonts w:ascii="Segoe UI" w:eastAsia="Segoe UI" w:hAnsi="Segoe UI" w:cs="Segoe UI"/>
        </w:rPr>
        <w:t>text</w:t>
      </w:r>
      <w:r w:rsidR="2F9EF8AA" w:rsidRPr="34F9A5CB">
        <w:rPr>
          <w:rFonts w:ascii="Segoe UI" w:eastAsia="Segoe UI" w:hAnsi="Segoe UI" w:cs="Segoe UI"/>
        </w:rPr>
        <w:t>,</w:t>
      </w:r>
      <w:r w:rsidR="6586912B" w:rsidRPr="51695E92">
        <w:rPr>
          <w:rFonts w:ascii="Segoe UI" w:eastAsia="Segoe UI" w:hAnsi="Segoe UI" w:cs="Segoe UI"/>
        </w:rPr>
        <w:t xml:space="preserve"> but</w:t>
      </w:r>
      <w:bookmarkEnd w:id="2"/>
      <w:r w:rsidR="6586912B" w:rsidRPr="51695E92">
        <w:rPr>
          <w:rFonts w:ascii="Segoe UI" w:eastAsia="Segoe UI" w:hAnsi="Segoe UI" w:cs="Segoe UI"/>
        </w:rPr>
        <w:t xml:space="preserve"> </w:t>
      </w:r>
      <w:r w:rsidR="6586912B" w:rsidRPr="51695E92">
        <w:rPr>
          <w:rFonts w:ascii="Segoe UI" w:eastAsia="Segoe UI" w:hAnsi="Segoe UI" w:cs="Segoe UI"/>
          <w:b/>
          <w:bCs/>
        </w:rPr>
        <w:t>keep headings in the left column</w:t>
      </w:r>
      <w:r w:rsidR="6586912B" w:rsidRPr="51695E92">
        <w:rPr>
          <w:rFonts w:ascii="Segoe UI" w:eastAsia="Segoe UI" w:hAnsi="Segoe UI" w:cs="Segoe UI"/>
        </w:rPr>
        <w:t xml:space="preserve">. </w:t>
      </w:r>
      <w:r w:rsidR="012AC963" w:rsidRPr="34F9A5CB">
        <w:rPr>
          <w:rFonts w:ascii="Segoe UI" w:eastAsia="Segoe UI" w:hAnsi="Segoe UI" w:cs="Segoe UI"/>
        </w:rPr>
        <w:t xml:space="preserve">Images, </w:t>
      </w:r>
      <w:r w:rsidR="6586912B" w:rsidRPr="51695E92">
        <w:rPr>
          <w:rFonts w:ascii="Segoe UI" w:eastAsia="Segoe UI" w:hAnsi="Segoe UI" w:cs="Segoe UI"/>
        </w:rPr>
        <w:t xml:space="preserve">graphs, and references </w:t>
      </w:r>
      <w:r w:rsidR="012AC963" w:rsidRPr="34F9A5CB">
        <w:rPr>
          <w:rFonts w:ascii="Segoe UI" w:eastAsia="Segoe UI" w:hAnsi="Segoe UI" w:cs="Segoe UI"/>
        </w:rPr>
        <w:t>are optional to include</w:t>
      </w:r>
      <w:r w:rsidR="6586912B" w:rsidRPr="34F9A5CB">
        <w:rPr>
          <w:rFonts w:ascii="Segoe UI" w:eastAsia="Segoe UI" w:hAnsi="Segoe UI" w:cs="Segoe UI"/>
        </w:rPr>
        <w:t xml:space="preserve"> </w:t>
      </w:r>
      <w:r w:rsidR="6586912B" w:rsidRPr="51695E92">
        <w:rPr>
          <w:rFonts w:ascii="Segoe UI" w:eastAsia="Segoe UI" w:hAnsi="Segoe UI" w:cs="Segoe UI"/>
        </w:rPr>
        <w:t>and do not count toward the page limit</w:t>
      </w:r>
      <w:r w:rsidR="7C853EDF" w:rsidRPr="51695E92">
        <w:rPr>
          <w:rFonts w:ascii="Segoe UI" w:eastAsia="Segoe UI" w:hAnsi="Segoe UI" w:cs="Segoe UI"/>
        </w:rPr>
        <w:t xml:space="preserve">. </w:t>
      </w:r>
    </w:p>
    <w:p w14:paraId="12EDE803" w14:textId="0AAC86C0" w:rsidR="004A19DA" w:rsidRPr="00272162" w:rsidRDefault="004A19DA" w:rsidP="51695E92">
      <w:pPr>
        <w:ind w:left="0"/>
        <w:rPr>
          <w:rFonts w:ascii="Segoe UI" w:eastAsia="Segoe UI" w:hAnsi="Segoe UI" w:cs="Segoe UI"/>
        </w:rPr>
      </w:pPr>
    </w:p>
    <w:p w14:paraId="05E0BF64" w14:textId="77777777" w:rsidR="004A19DA" w:rsidRPr="00272162" w:rsidRDefault="7C853EDF" w:rsidP="51695E92">
      <w:pPr>
        <w:ind w:left="0"/>
        <w:rPr>
          <w:rFonts w:ascii="Segoe UI" w:hAnsi="Segoe UI" w:cs="Segoe UI"/>
          <w:b/>
          <w:bCs/>
        </w:rPr>
      </w:pPr>
      <w:r w:rsidRPr="51695E92">
        <w:rPr>
          <w:rFonts w:ascii="Segoe UI" w:hAnsi="Segoe UI" w:cs="Segoe UI"/>
          <w:b/>
          <w:bCs/>
        </w:rPr>
        <w:t>Principal Investigator:</w:t>
      </w:r>
    </w:p>
    <w:p w14:paraId="75B17CA0" w14:textId="77777777" w:rsidR="004A19DA" w:rsidRPr="00272162" w:rsidRDefault="7C853EDF" w:rsidP="51695E92">
      <w:pPr>
        <w:ind w:left="0"/>
        <w:rPr>
          <w:rFonts w:ascii="Segoe UI" w:hAnsi="Segoe UI" w:cs="Segoe UI"/>
          <w:b/>
          <w:bCs/>
        </w:rPr>
      </w:pPr>
      <w:r w:rsidRPr="51695E92">
        <w:rPr>
          <w:rFonts w:ascii="Segoe UI" w:hAnsi="Segoe UI" w:cs="Segoe UI"/>
          <w:b/>
          <w:bCs/>
        </w:rPr>
        <w:t>Institution/Company:</w:t>
      </w:r>
    </w:p>
    <w:p w14:paraId="7582AC75" w14:textId="06BE74D1" w:rsidR="004A19DA" w:rsidRPr="00272162" w:rsidRDefault="7C853EDF" w:rsidP="51695E92">
      <w:pPr>
        <w:ind w:left="0"/>
        <w:rPr>
          <w:rFonts w:ascii="Segoe UI" w:hAnsi="Segoe UI" w:cs="Segoe UI"/>
          <w:b/>
          <w:bCs/>
        </w:rPr>
      </w:pPr>
      <w:r w:rsidRPr="7DB2AD5E">
        <w:rPr>
          <w:rFonts w:ascii="Segoe UI" w:hAnsi="Segoe UI" w:cs="Segoe UI"/>
          <w:b/>
          <w:bCs/>
        </w:rPr>
        <w:t>Project Title:</w:t>
      </w:r>
    </w:p>
    <w:p w14:paraId="1CDEBF41" w14:textId="3E5BFDB5" w:rsidR="7DB2AD5E" w:rsidRDefault="7DB2AD5E" w:rsidP="7DB2AD5E">
      <w:pPr>
        <w:ind w:left="0"/>
        <w:rPr>
          <w:rFonts w:ascii="Segoe UI" w:hAnsi="Segoe UI" w:cs="Segoe UI"/>
          <w:b/>
          <w:bCs/>
        </w:rPr>
      </w:pPr>
    </w:p>
    <w:p w14:paraId="10F935FF" w14:textId="489BB8A4" w:rsidR="2620DB8F" w:rsidRDefault="2620DB8F" w:rsidP="7DB2AD5E">
      <w:pPr>
        <w:ind w:left="0"/>
      </w:pPr>
      <w:r w:rsidRPr="34F23213">
        <w:rPr>
          <w:rFonts w:ascii="Gill Sans MT" w:eastAsia="Bebas Neue" w:hAnsi="Gill Sans MT" w:cs="Bebas Neue"/>
          <w:b/>
          <w:bCs/>
          <w:color w:val="1F487C"/>
          <w:sz w:val="26"/>
          <w:szCs w:val="26"/>
        </w:rPr>
        <w:t>T2T TARGET</w:t>
      </w:r>
      <w:r w:rsidR="002E275A" w:rsidRPr="34F23213">
        <w:rPr>
          <w:rFonts w:ascii="Gill Sans MT" w:eastAsia="Bebas Neue" w:hAnsi="Gill Sans MT" w:cs="Bebas Neue"/>
          <w:b/>
          <w:bCs/>
          <w:color w:val="1F487C"/>
          <w:sz w:val="26"/>
          <w:szCs w:val="26"/>
        </w:rPr>
        <w:t>(S)</w:t>
      </w:r>
      <w:r w:rsidRPr="34F23213">
        <w:rPr>
          <w:rFonts w:ascii="Gill Sans MT" w:eastAsia="Bebas Neue" w:hAnsi="Gill Sans MT" w:cs="Bebas Neue"/>
          <w:b/>
          <w:bCs/>
          <w:color w:val="1F487C"/>
          <w:sz w:val="26"/>
          <w:szCs w:val="26"/>
        </w:rPr>
        <w:t xml:space="preserve">: </w:t>
      </w:r>
      <w:r w:rsidR="007610A3" w:rsidRPr="34F23213">
        <w:rPr>
          <w:rFonts w:ascii="Segoe UI" w:hAnsi="Segoe UI" w:cs="Segoe UI"/>
          <w:color w:val="000000" w:themeColor="text1"/>
        </w:rPr>
        <w:t>Select target(s) this project aims to address.</w:t>
      </w:r>
    </w:p>
    <w:p w14:paraId="5A60461C" w14:textId="1CB3DFA9" w:rsidR="34F23213" w:rsidRDefault="34F23213" w:rsidP="34F23213">
      <w:pPr>
        <w:ind w:left="0"/>
        <w:rPr>
          <w:rFonts w:ascii="Gill Sans MT" w:eastAsia="Bebas Neue" w:hAnsi="Gill Sans MT" w:cs="Bebas Neue"/>
          <w:b/>
          <w:bCs/>
          <w:color w:val="1F487C"/>
          <w:sz w:val="12"/>
          <w:szCs w:val="12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4A0" w:firstRow="1" w:lastRow="0" w:firstColumn="1" w:lastColumn="0" w:noHBand="0" w:noVBand="1"/>
      </w:tblPr>
      <w:tblGrid>
        <w:gridCol w:w="3219"/>
        <w:gridCol w:w="1858"/>
        <w:gridCol w:w="2495"/>
        <w:gridCol w:w="1788"/>
      </w:tblGrid>
      <w:tr w:rsidR="34F23213" w14:paraId="74C794F7" w14:textId="77777777" w:rsidTr="34F23213">
        <w:trPr>
          <w:trHeight w:val="345"/>
        </w:trPr>
        <w:tc>
          <w:tcPr>
            <w:tcW w:w="3255" w:type="dxa"/>
            <w:tcMar>
              <w:left w:w="105" w:type="dxa"/>
              <w:right w:w="105" w:type="dxa"/>
            </w:tcMar>
            <w:vAlign w:val="center"/>
          </w:tcPr>
          <w:p w14:paraId="239677DF" w14:textId="1EE1AF57" w:rsidR="56AD819E" w:rsidRDefault="56AD819E" w:rsidP="34F23213">
            <w:pPr>
              <w:spacing w:line="259" w:lineRule="auto"/>
              <w:ind w:left="0"/>
              <w:jc w:val="center"/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</w:pPr>
            <w:r w:rsidRPr="34F23213"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>☐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 w:rsidR="140E78DC"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>USP30 (or other DUB)</w:t>
            </w:r>
          </w:p>
        </w:tc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184EF248" w14:textId="65C9C902" w:rsidR="6D3330CA" w:rsidRDefault="6D3330CA" w:rsidP="34F23213">
            <w:pPr>
              <w:spacing w:line="259" w:lineRule="auto"/>
              <w:ind w:left="0"/>
              <w:jc w:val="center"/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</w:pPr>
            <w:r w:rsidRPr="34F23213"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>☐</w:t>
            </w:r>
            <w:r w:rsidR="7657A571" w:rsidRPr="34F23213"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>NRF2</w:t>
            </w:r>
            <w:r w:rsidR="34F23213"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  <w:vAlign w:val="center"/>
          </w:tcPr>
          <w:p w14:paraId="1EC02514" w14:textId="6C4360F0" w:rsidR="1C4A76EE" w:rsidRDefault="1C4A76EE" w:rsidP="34F23213">
            <w:pPr>
              <w:spacing w:line="259" w:lineRule="auto"/>
              <w:ind w:left="0"/>
              <w:jc w:val="center"/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</w:pPr>
            <w:r w:rsidRPr="34F23213"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>☐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 w:rsidR="7F8B753A"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>CaV1.3</w:t>
            </w:r>
          </w:p>
        </w:tc>
        <w:tc>
          <w:tcPr>
            <w:tcW w:w="1808" w:type="dxa"/>
            <w:tcMar>
              <w:left w:w="105" w:type="dxa"/>
              <w:right w:w="105" w:type="dxa"/>
            </w:tcMar>
            <w:vAlign w:val="center"/>
          </w:tcPr>
          <w:p w14:paraId="78BC81BC" w14:textId="6A1ECA57" w:rsidR="34F23213" w:rsidRDefault="34F23213" w:rsidP="34F23213">
            <w:pPr>
              <w:spacing w:line="259" w:lineRule="auto"/>
              <w:ind w:left="0"/>
              <w:jc w:val="center"/>
              <w:rPr>
                <w:rFonts w:ascii="Gill Sans MT" w:eastAsia="Gill Sans MT" w:hAnsi="Gill Sans MT" w:cs="Gill Sans MT"/>
                <w:sz w:val="24"/>
                <w:szCs w:val="24"/>
              </w:rPr>
            </w:pPr>
            <w:r w:rsidRPr="34F23213"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>☐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 w:rsidR="156E5DC9"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>DJ-1</w:t>
            </w:r>
          </w:p>
        </w:tc>
      </w:tr>
    </w:tbl>
    <w:p w14:paraId="46738EC3" w14:textId="1E5AAD3B" w:rsidR="34F23213" w:rsidRDefault="34F23213" w:rsidP="34F23213">
      <w:pPr>
        <w:ind w:left="0"/>
        <w:rPr>
          <w:rFonts w:ascii="Gill Sans MT" w:eastAsia="Bebas Neue" w:hAnsi="Gill Sans MT" w:cs="Bebas Neue"/>
          <w:b/>
          <w:bCs/>
          <w:color w:val="1F487C"/>
          <w:sz w:val="26"/>
          <w:szCs w:val="26"/>
        </w:rPr>
      </w:pPr>
    </w:p>
    <w:p w14:paraId="3C98F174" w14:textId="02E200F0" w:rsidR="2620DB8F" w:rsidRDefault="2620DB8F" w:rsidP="7DB2AD5E">
      <w:pPr>
        <w:ind w:left="0"/>
      </w:pPr>
      <w:r w:rsidRPr="34F23213">
        <w:rPr>
          <w:rFonts w:ascii="Gill Sans MT" w:eastAsia="Bebas Neue" w:hAnsi="Gill Sans MT" w:cs="Bebas Neue"/>
          <w:b/>
          <w:bCs/>
          <w:color w:val="1F487C"/>
          <w:sz w:val="26"/>
          <w:szCs w:val="26"/>
        </w:rPr>
        <w:t>VALIDATION GAP:</w:t>
      </w:r>
      <w:r w:rsidR="3A8B1A97" w:rsidRPr="34F23213">
        <w:rPr>
          <w:rFonts w:ascii="Segoe UI" w:hAnsi="Segoe UI" w:cs="Segoe UI"/>
          <w:color w:val="000000" w:themeColor="text1"/>
        </w:rPr>
        <w:t xml:space="preserve"> Select target validation gap(s) this project aims to address.</w:t>
      </w:r>
    </w:p>
    <w:p w14:paraId="029FC75F" w14:textId="2091C803" w:rsidR="34F23213" w:rsidRDefault="34F23213" w:rsidP="34F23213">
      <w:pPr>
        <w:ind w:left="0"/>
        <w:rPr>
          <w:rFonts w:ascii="Segoe UI" w:hAnsi="Segoe UI" w:cs="Segoe UI"/>
          <w:color w:val="000000" w:themeColor="text1"/>
          <w:sz w:val="12"/>
          <w:szCs w:val="12"/>
        </w:rPr>
      </w:pPr>
    </w:p>
    <w:tbl>
      <w:tblPr>
        <w:tblStyle w:val="TableGrid"/>
        <w:tblW w:w="1044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0"/>
      </w:tblGrid>
      <w:tr w:rsidR="00D20BDB" w14:paraId="401B7A03" w14:textId="72EFC820" w:rsidTr="00D20BDB">
        <w:trPr>
          <w:trHeight w:val="345"/>
        </w:trPr>
        <w:tc>
          <w:tcPr>
            <w:tcW w:w="10440" w:type="dxa"/>
            <w:tcMar>
              <w:left w:w="105" w:type="dxa"/>
              <w:right w:w="105" w:type="dxa"/>
            </w:tcMar>
            <w:vAlign w:val="center"/>
          </w:tcPr>
          <w:p w14:paraId="7923500E" w14:textId="7CF3D27E" w:rsidR="00D20BDB" w:rsidRDefault="00D20BDB" w:rsidP="34F23213">
            <w:pPr>
              <w:spacing w:line="259" w:lineRule="auto"/>
              <w:ind w:left="0"/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</w:pPr>
            <w:r w:rsidRPr="34F23213"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>☐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>Target Biology</w:t>
            </w:r>
          </w:p>
        </w:tc>
      </w:tr>
      <w:tr w:rsidR="00D20BDB" w14:paraId="18BF5047" w14:textId="77777777" w:rsidTr="00D20BDB">
        <w:trPr>
          <w:trHeight w:val="345"/>
        </w:trPr>
        <w:tc>
          <w:tcPr>
            <w:tcW w:w="10440" w:type="dxa"/>
            <w:tcMar>
              <w:left w:w="105" w:type="dxa"/>
              <w:right w:w="105" w:type="dxa"/>
            </w:tcMar>
            <w:vAlign w:val="center"/>
          </w:tcPr>
          <w:p w14:paraId="167C0458" w14:textId="0DB53D0D" w:rsidR="00D20BDB" w:rsidRPr="34F23213" w:rsidRDefault="00D20BDB" w:rsidP="34F23213">
            <w:pPr>
              <w:spacing w:line="259" w:lineRule="auto"/>
              <w:ind w:left="0"/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</w:pPr>
            <w:r w:rsidRPr="34F23213"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>☐</w:t>
            </w:r>
            <w:r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>Therapeutic Mechanism</w:t>
            </w:r>
          </w:p>
        </w:tc>
      </w:tr>
      <w:tr w:rsidR="00D20BDB" w14:paraId="3B8B1A49" w14:textId="77777777" w:rsidTr="00D20BDB">
        <w:trPr>
          <w:trHeight w:val="345"/>
        </w:trPr>
        <w:tc>
          <w:tcPr>
            <w:tcW w:w="10440" w:type="dxa"/>
            <w:tcMar>
              <w:left w:w="105" w:type="dxa"/>
              <w:right w:w="105" w:type="dxa"/>
            </w:tcMar>
            <w:vAlign w:val="center"/>
          </w:tcPr>
          <w:p w14:paraId="589D45E7" w14:textId="30DF2383" w:rsidR="00D20BDB" w:rsidRPr="34F23213" w:rsidRDefault="00D20BDB" w:rsidP="34F23213">
            <w:pPr>
              <w:spacing w:line="259" w:lineRule="auto"/>
              <w:ind w:left="0"/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</w:pPr>
            <w:r w:rsidRPr="34F23213"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>☐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>Target Engagement &amp; Biomarker Development</w:t>
            </w:r>
          </w:p>
        </w:tc>
      </w:tr>
      <w:tr w:rsidR="00D20BDB" w14:paraId="6228781D" w14:textId="77777777" w:rsidTr="00D20BDB">
        <w:trPr>
          <w:trHeight w:val="345"/>
        </w:trPr>
        <w:tc>
          <w:tcPr>
            <w:tcW w:w="10440" w:type="dxa"/>
            <w:tcMar>
              <w:left w:w="105" w:type="dxa"/>
              <w:right w:w="105" w:type="dxa"/>
            </w:tcMar>
          </w:tcPr>
          <w:p w14:paraId="7ADB9D0E" w14:textId="2C458F3D" w:rsidR="00D20BDB" w:rsidRPr="34F23213" w:rsidRDefault="00D20BDB" w:rsidP="00D20BDB">
            <w:pPr>
              <w:spacing w:line="259" w:lineRule="auto"/>
              <w:ind w:left="0"/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</w:pPr>
            <w:r w:rsidRPr="34F23213">
              <w:rPr>
                <w:rFonts w:ascii="MS Gothic" w:eastAsia="MS Gothic" w:hAnsi="MS Gothic" w:cs="MS Gothic"/>
                <w:b/>
                <w:bCs/>
                <w:color w:val="F79646" w:themeColor="accent6"/>
                <w:sz w:val="24"/>
                <w:szCs w:val="24"/>
              </w:rPr>
              <w:t>☐</w:t>
            </w:r>
            <w:r w:rsidRPr="34F23213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Tool Development</w:t>
            </w:r>
            <w:r w:rsidR="00433CDC">
              <w:rPr>
                <w:rFonts w:ascii="Gill Sans MT" w:eastAsia="Gill Sans MT" w:hAnsi="Gill Sans MT" w:cs="Gill Sans MT"/>
                <w:b/>
                <w:bCs/>
                <w:color w:val="F79646" w:themeColor="accent6"/>
                <w:sz w:val="24"/>
                <w:szCs w:val="24"/>
              </w:rPr>
              <w:t xml:space="preserve"> </w:t>
            </w:r>
            <w:r w:rsidR="00433CDC">
              <w:rPr>
                <w:rFonts w:ascii="Gill Sans MT" w:eastAsia="Gill Sans MT" w:hAnsi="Gill Sans MT" w:cs="Gill Sans MT"/>
                <w:b/>
                <w:bCs/>
                <w:i/>
                <w:iCs/>
                <w:color w:val="F79646" w:themeColor="accent6"/>
                <w:sz w:val="24"/>
                <w:szCs w:val="24"/>
              </w:rPr>
              <w:t>(</w:t>
            </w:r>
            <w:r w:rsidR="00433CDC" w:rsidRPr="00433CDC">
              <w:rPr>
                <w:rFonts w:ascii="Gill Sans MT" w:eastAsia="Gill Sans MT" w:hAnsi="Gill Sans MT" w:cs="Gill Sans MT"/>
                <w:b/>
                <w:bCs/>
                <w:i/>
                <w:iCs/>
                <w:color w:val="F79646" w:themeColor="accent6"/>
                <w:sz w:val="24"/>
                <w:szCs w:val="24"/>
              </w:rPr>
              <w:t xml:space="preserve">for any of </w:t>
            </w:r>
            <w:r w:rsidR="00433CDC">
              <w:rPr>
                <w:rFonts w:ascii="Gill Sans MT" w:eastAsia="Gill Sans MT" w:hAnsi="Gill Sans MT" w:cs="Gill Sans MT"/>
                <w:b/>
                <w:bCs/>
                <w:i/>
                <w:iCs/>
                <w:color w:val="F79646" w:themeColor="accent6"/>
                <w:sz w:val="24"/>
                <w:szCs w:val="24"/>
              </w:rPr>
              <w:t xml:space="preserve">the </w:t>
            </w:r>
            <w:r w:rsidR="00433CDC" w:rsidRPr="00433CDC">
              <w:rPr>
                <w:rFonts w:ascii="Gill Sans MT" w:eastAsia="Gill Sans MT" w:hAnsi="Gill Sans MT" w:cs="Gill Sans MT"/>
                <w:b/>
                <w:bCs/>
                <w:i/>
                <w:iCs/>
                <w:color w:val="F79646" w:themeColor="accent6"/>
                <w:sz w:val="24"/>
                <w:szCs w:val="24"/>
              </w:rPr>
              <w:t>above targets</w:t>
            </w:r>
            <w:r w:rsidR="00433CDC">
              <w:rPr>
                <w:rFonts w:ascii="Gill Sans MT" w:eastAsia="Gill Sans MT" w:hAnsi="Gill Sans MT" w:cs="Gill Sans MT"/>
                <w:b/>
                <w:bCs/>
                <w:i/>
                <w:iCs/>
                <w:color w:val="F79646" w:themeColor="accent6"/>
                <w:sz w:val="24"/>
                <w:szCs w:val="24"/>
              </w:rPr>
              <w:t>)</w:t>
            </w:r>
          </w:p>
        </w:tc>
      </w:tr>
    </w:tbl>
    <w:p w14:paraId="6D3F0921" w14:textId="7D05FF6E" w:rsidR="004A19DA" w:rsidRPr="00272162" w:rsidRDefault="004A19DA" w:rsidP="7DB2AD5E">
      <w:pPr>
        <w:ind w:left="0"/>
        <w:rPr>
          <w:rFonts w:ascii="Segoe UI" w:eastAsia="Segoe UI" w:hAnsi="Segoe UI" w:cs="Segoe UI"/>
          <w:b/>
          <w:bCs/>
          <w:i/>
          <w:iCs/>
        </w:rPr>
      </w:pPr>
    </w:p>
    <w:tbl>
      <w:tblPr>
        <w:tblW w:w="10440" w:type="dxa"/>
        <w:tblInd w:w="-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535"/>
        <w:gridCol w:w="7905"/>
      </w:tblGrid>
      <w:tr w:rsidR="00B41DF7" w:rsidRPr="00A36066" w14:paraId="012353A2" w14:textId="77777777" w:rsidTr="7DB2AD5E">
        <w:trPr>
          <w:trHeight w:val="300"/>
        </w:trPr>
        <w:tc>
          <w:tcPr>
            <w:tcW w:w="2535" w:type="dxa"/>
            <w:vAlign w:val="center"/>
          </w:tcPr>
          <w:p w14:paraId="67730AE0" w14:textId="7E3A84B7" w:rsidR="00B41DF7" w:rsidRPr="00B41DF7" w:rsidDel="00A92BA2" w:rsidRDefault="00F671AB" w:rsidP="51695E92">
            <w:pPr>
              <w:spacing w:line="259" w:lineRule="auto"/>
              <w:ind w:left="0"/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51695E92">
              <w:rPr>
                <w:rFonts w:ascii="Segoe UI" w:hAnsi="Segoe UI" w:cs="Segoe UI"/>
                <w:b/>
                <w:bCs/>
              </w:rPr>
              <w:t>VALIDATION GAP(S)</w:t>
            </w:r>
          </w:p>
        </w:tc>
        <w:tc>
          <w:tcPr>
            <w:tcW w:w="7905" w:type="dxa"/>
          </w:tcPr>
          <w:p w14:paraId="43752BEF" w14:textId="4865A306" w:rsidR="00793362" w:rsidRPr="00DD2E56" w:rsidRDefault="00A24481" w:rsidP="00D660C1">
            <w:pPr>
              <w:ind w:left="0"/>
              <w:rPr>
                <w:rFonts w:ascii="Segoe UI" w:hAnsi="Segoe UI" w:cs="Segoe UI"/>
                <w:color w:val="000000"/>
              </w:rPr>
            </w:pPr>
            <w:r w:rsidRPr="00A24481">
              <w:rPr>
                <w:rFonts w:ascii="Segoe UI" w:hAnsi="Segoe UI" w:cs="Segoe UI"/>
                <w:color w:val="000000" w:themeColor="text1"/>
              </w:rPr>
              <w:t xml:space="preserve">Clearly define the </w:t>
            </w:r>
            <w:r w:rsidR="009D700F">
              <w:rPr>
                <w:rFonts w:ascii="Segoe UI" w:hAnsi="Segoe UI" w:cs="Segoe UI"/>
                <w:color w:val="000000" w:themeColor="text1"/>
              </w:rPr>
              <w:t xml:space="preserve">target </w:t>
            </w:r>
            <w:r w:rsidRPr="00A24481">
              <w:rPr>
                <w:rFonts w:ascii="Segoe UI" w:hAnsi="Segoe UI" w:cs="Segoe UI"/>
                <w:color w:val="000000" w:themeColor="text1"/>
              </w:rPr>
              <w:t>validation gap(s) this project aims to address.</w:t>
            </w:r>
          </w:p>
        </w:tc>
      </w:tr>
      <w:tr w:rsidR="00AC6180" w:rsidRPr="00A36066" w14:paraId="0327C9E2" w14:textId="77777777" w:rsidTr="7DB2AD5E">
        <w:trPr>
          <w:trHeight w:val="300"/>
        </w:trPr>
        <w:tc>
          <w:tcPr>
            <w:tcW w:w="2535" w:type="dxa"/>
            <w:vAlign w:val="center"/>
          </w:tcPr>
          <w:p w14:paraId="45D992EB" w14:textId="6F69AA45" w:rsidR="00AC6180" w:rsidRPr="00AC6180" w:rsidDel="00653783" w:rsidRDefault="00397577" w:rsidP="51695E92">
            <w:pPr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51695E92">
              <w:rPr>
                <w:rFonts w:ascii="Segoe UI" w:hAnsi="Segoe UI" w:cs="Segoe UI"/>
                <w:b/>
                <w:bCs/>
              </w:rPr>
              <w:t xml:space="preserve">EXPERIMENTAL </w:t>
            </w:r>
            <w:r w:rsidR="0ED43718" w:rsidRPr="51695E92">
              <w:rPr>
                <w:rFonts w:ascii="Segoe UI" w:hAnsi="Segoe UI" w:cs="Segoe UI"/>
                <w:b/>
                <w:bCs/>
              </w:rPr>
              <w:t>PLAN</w:t>
            </w:r>
          </w:p>
        </w:tc>
        <w:tc>
          <w:tcPr>
            <w:tcW w:w="7905" w:type="dxa"/>
          </w:tcPr>
          <w:p w14:paraId="7E17682D" w14:textId="350CCB72" w:rsidR="00A17C88" w:rsidRPr="009A11DE" w:rsidRDefault="0F5B0F58" w:rsidP="7DB2AD5E">
            <w:pPr>
              <w:pStyle w:val="Default"/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7DB2AD5E">
              <w:rPr>
                <w:rFonts w:ascii="Segoe UI" w:hAnsi="Segoe UI" w:cs="Segoe UI"/>
                <w:sz w:val="22"/>
                <w:szCs w:val="22"/>
              </w:rPr>
              <w:t>Provide a detailed validation plan, including a brief description of</w:t>
            </w:r>
            <w:r w:rsidR="132A969C" w:rsidRPr="7DB2AD5E">
              <w:rPr>
                <w:rFonts w:ascii="Segoe UI" w:hAnsi="Segoe UI" w:cs="Segoe UI"/>
                <w:sz w:val="22"/>
                <w:szCs w:val="22"/>
              </w:rPr>
              <w:t>:</w:t>
            </w:r>
          </w:p>
          <w:p w14:paraId="67D2AD4E" w14:textId="062758E8" w:rsidR="00A17C88" w:rsidRPr="009A11DE" w:rsidRDefault="0F5B0F58" w:rsidP="7DB2AD5E">
            <w:pPr>
              <w:pStyle w:val="Default"/>
              <w:numPr>
                <w:ilvl w:val="0"/>
                <w:numId w:val="3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7DB2AD5E">
              <w:rPr>
                <w:rFonts w:ascii="Segoe UI" w:hAnsi="Segoe UI" w:cs="Segoe UI"/>
                <w:sz w:val="22"/>
                <w:szCs w:val="22"/>
              </w:rPr>
              <w:t xml:space="preserve">the models to be used (e.g., </w:t>
            </w:r>
            <w:r w:rsidRPr="7DB2AD5E">
              <w:rPr>
                <w:rFonts w:ascii="Segoe UI" w:hAnsi="Segoe UI" w:cs="Segoe UI"/>
                <w:i/>
                <w:iCs/>
                <w:sz w:val="22"/>
                <w:szCs w:val="22"/>
              </w:rPr>
              <w:t>in vitro</w:t>
            </w:r>
            <w:r w:rsidRPr="7DB2AD5E">
              <w:rPr>
                <w:rFonts w:ascii="Segoe UI" w:hAnsi="Segoe UI" w:cs="Segoe UI"/>
                <w:sz w:val="22"/>
                <w:szCs w:val="22"/>
              </w:rPr>
              <w:t xml:space="preserve">, </w:t>
            </w:r>
            <w:r w:rsidRPr="7DB2AD5E">
              <w:rPr>
                <w:rFonts w:ascii="Segoe UI" w:hAnsi="Segoe UI" w:cs="Segoe UI"/>
                <w:i/>
                <w:iCs/>
                <w:sz w:val="22"/>
                <w:szCs w:val="22"/>
              </w:rPr>
              <w:t>in vivo</w:t>
            </w:r>
            <w:r w:rsidRPr="7DB2AD5E">
              <w:rPr>
                <w:rFonts w:ascii="Segoe UI" w:hAnsi="Segoe UI" w:cs="Segoe UI"/>
                <w:sz w:val="22"/>
                <w:szCs w:val="22"/>
              </w:rPr>
              <w:t>, or</w:t>
            </w:r>
            <w:r w:rsidRPr="7DB2AD5E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ex vivo</w:t>
            </w:r>
            <w:r w:rsidRPr="7DB2AD5E">
              <w:rPr>
                <w:rFonts w:ascii="Segoe UI" w:hAnsi="Segoe UI" w:cs="Segoe UI"/>
                <w:sz w:val="22"/>
                <w:szCs w:val="22"/>
              </w:rPr>
              <w:t xml:space="preserve"> models, including patient-derived samples</w:t>
            </w:r>
            <w:r w:rsidR="57555D30" w:rsidRPr="7DB2AD5E">
              <w:rPr>
                <w:rFonts w:ascii="Segoe UI" w:hAnsi="Segoe UI" w:cs="Segoe UI"/>
                <w:sz w:val="22"/>
                <w:szCs w:val="22"/>
              </w:rPr>
              <w:t>, add RRID# where known</w:t>
            </w:r>
            <w:r w:rsidRPr="7DB2AD5E">
              <w:rPr>
                <w:rFonts w:ascii="Segoe UI" w:hAnsi="Segoe UI" w:cs="Segoe UI"/>
                <w:sz w:val="22"/>
                <w:szCs w:val="22"/>
              </w:rPr>
              <w:t>)</w:t>
            </w:r>
          </w:p>
          <w:p w14:paraId="15B33BBA" w14:textId="1300F644" w:rsidR="00A17C88" w:rsidRPr="009A11DE" w:rsidRDefault="0F5B0F58" w:rsidP="7DB2AD5E">
            <w:pPr>
              <w:pStyle w:val="Default"/>
              <w:numPr>
                <w:ilvl w:val="0"/>
                <w:numId w:val="3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7DB2AD5E">
              <w:rPr>
                <w:rFonts w:ascii="Segoe UI" w:hAnsi="Segoe UI" w:cs="Segoe UI"/>
                <w:sz w:val="22"/>
                <w:szCs w:val="22"/>
              </w:rPr>
              <w:t>the key assays and techniques (e.g., biochemical, imaging, molecular, and functional assays) that will be employed to evaluate critical target endpoints such as target expression, function, and engagement.</w:t>
            </w:r>
          </w:p>
          <w:p w14:paraId="2F7667B7" w14:textId="51B6CA89" w:rsidR="00A17C88" w:rsidRPr="009A11DE" w:rsidRDefault="7663B4D1" w:rsidP="7DB2AD5E">
            <w:pPr>
              <w:pStyle w:val="Default"/>
              <w:numPr>
                <w:ilvl w:val="0"/>
                <w:numId w:val="3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7DB2AD5E">
              <w:rPr>
                <w:rFonts w:ascii="Segoe UI" w:hAnsi="Segoe UI" w:cs="Segoe UI"/>
                <w:sz w:val="22"/>
                <w:szCs w:val="22"/>
              </w:rPr>
              <w:t>t</w:t>
            </w:r>
            <w:r w:rsidR="0F5B0F58" w:rsidRPr="7DB2AD5E">
              <w:rPr>
                <w:rFonts w:ascii="Segoe UI" w:hAnsi="Segoe UI" w:cs="Segoe UI"/>
                <w:sz w:val="22"/>
                <w:szCs w:val="22"/>
              </w:rPr>
              <w:t>he approach for data analysis, specifying statistical models (e.g., ANOVA, regression, Bayesian inference)</w:t>
            </w:r>
          </w:p>
          <w:p w14:paraId="46E61105" w14:textId="3AE3160D" w:rsidR="00A17C88" w:rsidRPr="009A11DE" w:rsidRDefault="0F5B0F58" w:rsidP="7DB2AD5E">
            <w:pPr>
              <w:pStyle w:val="Default"/>
              <w:numPr>
                <w:ilvl w:val="0"/>
                <w:numId w:val="3"/>
              </w:numPr>
              <w:spacing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7DB2AD5E">
              <w:rPr>
                <w:rFonts w:ascii="Segoe UI" w:hAnsi="Segoe UI" w:cs="Segoe UI"/>
                <w:sz w:val="22"/>
                <w:szCs w:val="22"/>
              </w:rPr>
              <w:t>the use of controls and replicates to ensure data robustness and reproducibility.</w:t>
            </w:r>
          </w:p>
        </w:tc>
      </w:tr>
      <w:tr w:rsidR="009D700F" w:rsidRPr="00A36066" w14:paraId="57B5636C" w14:textId="77777777" w:rsidTr="7DB2AD5E">
        <w:trPr>
          <w:trHeight w:val="300"/>
        </w:trPr>
        <w:tc>
          <w:tcPr>
            <w:tcW w:w="2535" w:type="dxa"/>
            <w:vAlign w:val="center"/>
          </w:tcPr>
          <w:p w14:paraId="2D286432" w14:textId="7E3B9F1F" w:rsidR="009D700F" w:rsidRDefault="2776A799" w:rsidP="51695E92">
            <w:pPr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7DB2AD5E">
              <w:rPr>
                <w:rFonts w:ascii="Segoe UI" w:hAnsi="Segoe UI" w:cs="Segoe UI"/>
                <w:b/>
                <w:bCs/>
              </w:rPr>
              <w:t>OUTCOME</w:t>
            </w:r>
          </w:p>
        </w:tc>
        <w:tc>
          <w:tcPr>
            <w:tcW w:w="7905" w:type="dxa"/>
          </w:tcPr>
          <w:p w14:paraId="6C330297" w14:textId="77DC28E3" w:rsidR="009D700F" w:rsidRDefault="153587E8" w:rsidP="7DB2AD5E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sz w:val="22"/>
                <w:szCs w:val="22"/>
              </w:rPr>
            </w:pPr>
            <w:r w:rsidRPr="7DB2AD5E">
              <w:rPr>
                <w:rFonts w:ascii="Segoe UI" w:hAnsi="Segoe UI" w:cs="Segoe UI"/>
                <w:sz w:val="22"/>
                <w:szCs w:val="22"/>
              </w:rPr>
              <w:t>Define the key milestone or inflection point this project aims to achieve and its impact on filling the validation gap(s).</w:t>
            </w:r>
          </w:p>
          <w:p w14:paraId="0198A317" w14:textId="02925D9A" w:rsidR="009D700F" w:rsidRDefault="59EAAEAF" w:rsidP="7DB2AD5E">
            <w:pPr>
              <w:pStyle w:val="Default"/>
              <w:numPr>
                <w:ilvl w:val="0"/>
                <w:numId w:val="2"/>
              </w:numPr>
              <w:rPr>
                <w:rFonts w:ascii="Segoe UI" w:hAnsi="Segoe UI" w:cs="Segoe UI"/>
                <w:sz w:val="22"/>
                <w:szCs w:val="22"/>
              </w:rPr>
            </w:pPr>
            <w:r w:rsidRPr="7DB2AD5E">
              <w:rPr>
                <w:rFonts w:ascii="Segoe UI" w:hAnsi="Segoe UI" w:cs="Segoe UI"/>
                <w:sz w:val="22"/>
                <w:szCs w:val="22"/>
              </w:rPr>
              <w:t>Describe any resources that will be leveraged or generated along with their availability status.</w:t>
            </w:r>
          </w:p>
        </w:tc>
      </w:tr>
      <w:tr w:rsidR="008D38F4" w:rsidRPr="00A36066" w14:paraId="6F794EBA" w14:textId="77777777" w:rsidTr="7DB2AD5E">
        <w:trPr>
          <w:trHeight w:val="300"/>
        </w:trPr>
        <w:tc>
          <w:tcPr>
            <w:tcW w:w="2535" w:type="dxa"/>
            <w:vAlign w:val="center"/>
          </w:tcPr>
          <w:p w14:paraId="571A61D8" w14:textId="13CD7C4B" w:rsidR="008D38F4" w:rsidRDefault="3E288AE2" w:rsidP="51695E92">
            <w:pPr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7DB2AD5E">
              <w:rPr>
                <w:rFonts w:ascii="Segoe UI" w:hAnsi="Segoe UI" w:cs="Segoe UI"/>
                <w:b/>
                <w:bCs/>
              </w:rPr>
              <w:t>PROGRAM SUPPORT</w:t>
            </w:r>
          </w:p>
        </w:tc>
        <w:tc>
          <w:tcPr>
            <w:tcW w:w="7905" w:type="dxa"/>
          </w:tcPr>
          <w:p w14:paraId="2A2884BF" w14:textId="4644521F" w:rsidR="008D38F4" w:rsidRPr="006B5D57" w:rsidRDefault="2BF1EE9E" w:rsidP="006B5D57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  <w:r w:rsidRPr="7DB2AD5E">
              <w:rPr>
                <w:rFonts w:ascii="Segoe UI" w:hAnsi="Segoe UI" w:cs="Segoe UI"/>
                <w:sz w:val="22"/>
                <w:szCs w:val="22"/>
              </w:rPr>
              <w:t xml:space="preserve">Identify areas where MJFF can provide support (e.g., expertise, </w:t>
            </w:r>
            <w:r w:rsidR="57CD2D5C" w:rsidRPr="7DB2AD5E">
              <w:rPr>
                <w:rFonts w:ascii="Segoe UI" w:hAnsi="Segoe UI" w:cs="Segoe UI"/>
                <w:sz w:val="22"/>
                <w:szCs w:val="22"/>
              </w:rPr>
              <w:t xml:space="preserve">model </w:t>
            </w:r>
            <w:r w:rsidRPr="7DB2AD5E">
              <w:rPr>
                <w:rFonts w:ascii="Segoe UI" w:hAnsi="Segoe UI" w:cs="Segoe UI"/>
                <w:sz w:val="22"/>
                <w:szCs w:val="22"/>
              </w:rPr>
              <w:t xml:space="preserve">advice, </w:t>
            </w:r>
            <w:r w:rsidR="6BE39C01" w:rsidRPr="7DB2AD5E">
              <w:rPr>
                <w:rFonts w:ascii="Segoe UI" w:hAnsi="Segoe UI" w:cs="Segoe UI"/>
                <w:sz w:val="22"/>
                <w:szCs w:val="22"/>
              </w:rPr>
              <w:t xml:space="preserve">generation of tools &amp; </w:t>
            </w:r>
            <w:r w:rsidRPr="7DB2AD5E">
              <w:rPr>
                <w:rFonts w:ascii="Segoe UI" w:hAnsi="Segoe UI" w:cs="Segoe UI"/>
                <w:sz w:val="22"/>
                <w:szCs w:val="22"/>
              </w:rPr>
              <w:t>reagents, or PD patient samples).</w:t>
            </w:r>
          </w:p>
        </w:tc>
      </w:tr>
      <w:tr w:rsidR="00731CD6" w:rsidRPr="00A36066" w14:paraId="1225BFDA" w14:textId="77777777" w:rsidTr="7DB2AD5E">
        <w:trPr>
          <w:trHeight w:val="300"/>
        </w:trPr>
        <w:tc>
          <w:tcPr>
            <w:tcW w:w="2535" w:type="dxa"/>
            <w:vAlign w:val="center"/>
          </w:tcPr>
          <w:p w14:paraId="13EF9C67" w14:textId="1590C200" w:rsidR="00731CD6" w:rsidRDefault="00731CD6" w:rsidP="51695E92">
            <w:pPr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51695E92">
              <w:rPr>
                <w:rFonts w:ascii="Segoe UI" w:hAnsi="Segoe UI" w:cs="Segoe UI"/>
                <w:b/>
                <w:bCs/>
              </w:rPr>
              <w:t>RISKS</w:t>
            </w:r>
          </w:p>
        </w:tc>
        <w:tc>
          <w:tcPr>
            <w:tcW w:w="7905" w:type="dxa"/>
          </w:tcPr>
          <w:p w14:paraId="6A4FCAD8" w14:textId="6952AE8F" w:rsidR="00731CD6" w:rsidRPr="006B5D57" w:rsidRDefault="00AD0784" w:rsidP="006B5D57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  <w:r w:rsidRPr="00AD0784">
              <w:rPr>
                <w:rFonts w:ascii="Segoe UI" w:hAnsi="Segoe UI" w:cs="Segoe UI"/>
                <w:sz w:val="22"/>
                <w:szCs w:val="22"/>
              </w:rPr>
              <w:t>Highlight the primary risks associated with the project and potential mitigation strategies.</w:t>
            </w:r>
          </w:p>
        </w:tc>
      </w:tr>
      <w:tr w:rsidR="00731CD6" w:rsidRPr="00A36066" w14:paraId="442B1CCA" w14:textId="77777777" w:rsidTr="7DB2AD5E">
        <w:trPr>
          <w:trHeight w:val="300"/>
        </w:trPr>
        <w:tc>
          <w:tcPr>
            <w:tcW w:w="2535" w:type="dxa"/>
            <w:vAlign w:val="center"/>
          </w:tcPr>
          <w:p w14:paraId="45BD9D2E" w14:textId="494DF63B" w:rsidR="00731CD6" w:rsidRDefault="00731CD6" w:rsidP="51695E92">
            <w:pPr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51695E92">
              <w:rPr>
                <w:rFonts w:ascii="Segoe UI" w:hAnsi="Segoe UI" w:cs="Segoe UI"/>
                <w:b/>
                <w:bCs/>
              </w:rPr>
              <w:t>TIMELINE</w:t>
            </w:r>
          </w:p>
        </w:tc>
        <w:tc>
          <w:tcPr>
            <w:tcW w:w="7905" w:type="dxa"/>
          </w:tcPr>
          <w:p w14:paraId="1643DABC" w14:textId="19A1B471" w:rsidR="00731CD6" w:rsidRPr="006B5D57" w:rsidRDefault="008556B4" w:rsidP="006B5D57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  <w:r w:rsidRPr="008556B4">
              <w:rPr>
                <w:rFonts w:ascii="Segoe UI" w:hAnsi="Segoe UI" w:cs="Segoe UI"/>
                <w:sz w:val="22"/>
                <w:szCs w:val="22"/>
              </w:rPr>
              <w:t>Provide an estimated timeline for project completion, including key milestones.</w:t>
            </w:r>
          </w:p>
        </w:tc>
      </w:tr>
      <w:tr w:rsidR="00CA6B04" w:rsidRPr="00A36066" w14:paraId="274EF73D" w14:textId="77777777" w:rsidTr="7DB2AD5E">
        <w:trPr>
          <w:trHeight w:val="300"/>
        </w:trPr>
        <w:tc>
          <w:tcPr>
            <w:tcW w:w="2535" w:type="dxa"/>
            <w:vAlign w:val="center"/>
          </w:tcPr>
          <w:p w14:paraId="4514B721" w14:textId="0B7B8BAA" w:rsidR="00CA6B04" w:rsidRDefault="00CA6B04" w:rsidP="51695E92">
            <w:pPr>
              <w:ind w:left="0"/>
              <w:jc w:val="center"/>
              <w:rPr>
                <w:rFonts w:ascii="Segoe UI" w:hAnsi="Segoe UI" w:cs="Segoe UI"/>
                <w:b/>
                <w:bCs/>
              </w:rPr>
            </w:pPr>
            <w:r w:rsidRPr="51695E92">
              <w:rPr>
                <w:rFonts w:ascii="Segoe UI" w:hAnsi="Segoe UI" w:cs="Segoe UI"/>
                <w:b/>
                <w:bCs/>
              </w:rPr>
              <w:t>INTE</w:t>
            </w:r>
            <w:r w:rsidR="00D05E1E" w:rsidRPr="51695E92">
              <w:rPr>
                <w:rFonts w:ascii="Segoe UI" w:hAnsi="Segoe UI" w:cs="Segoe UI"/>
                <w:b/>
                <w:bCs/>
              </w:rPr>
              <w:t>L</w:t>
            </w:r>
            <w:r w:rsidRPr="51695E92">
              <w:rPr>
                <w:rFonts w:ascii="Segoe UI" w:hAnsi="Segoe UI" w:cs="Segoe UI"/>
                <w:b/>
                <w:bCs/>
              </w:rPr>
              <w:t>LE</w:t>
            </w:r>
            <w:r w:rsidR="00D05E1E" w:rsidRPr="51695E92">
              <w:rPr>
                <w:rFonts w:ascii="Segoe UI" w:hAnsi="Segoe UI" w:cs="Segoe UI"/>
                <w:b/>
                <w:bCs/>
              </w:rPr>
              <w:t>CTUAL PROPERTY</w:t>
            </w:r>
          </w:p>
        </w:tc>
        <w:tc>
          <w:tcPr>
            <w:tcW w:w="7905" w:type="dxa"/>
          </w:tcPr>
          <w:p w14:paraId="46C24E9F" w14:textId="44D06C79" w:rsidR="00CA6B04" w:rsidRPr="00896261" w:rsidRDefault="00777961" w:rsidP="006B5D57">
            <w:pPr>
              <w:pStyle w:val="Default"/>
              <w:rPr>
                <w:rFonts w:ascii="Segoe UI" w:eastAsiaTheme="minorEastAsia" w:hAnsi="Segoe UI" w:cs="Segoe UI"/>
                <w:sz w:val="22"/>
                <w:szCs w:val="22"/>
              </w:rPr>
            </w:pPr>
            <w:r w:rsidRPr="00777961">
              <w:rPr>
                <w:rFonts w:ascii="Segoe UI" w:hAnsi="Segoe UI" w:cs="Segoe UI"/>
                <w:sz w:val="22"/>
                <w:szCs w:val="22"/>
              </w:rPr>
              <w:t>Describe any intellectual property considerations or restrictions (e.g., freedom-to-operate) that may impact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 data or resource sharing with the broader PD community. </w:t>
            </w:r>
          </w:p>
        </w:tc>
      </w:tr>
      <w:tr w:rsidR="003E2266" w:rsidRPr="00A36066" w14:paraId="7B434352" w14:textId="77777777" w:rsidTr="7DB2AD5E">
        <w:trPr>
          <w:trHeight w:val="300"/>
        </w:trPr>
        <w:tc>
          <w:tcPr>
            <w:tcW w:w="2535" w:type="dxa"/>
            <w:vAlign w:val="center"/>
          </w:tcPr>
          <w:p w14:paraId="05FA729D" w14:textId="4906A60E" w:rsidR="003E2266" w:rsidRDefault="00325A43" w:rsidP="51695E92">
            <w:pPr>
              <w:spacing w:line="259" w:lineRule="auto"/>
              <w:ind w:left="0"/>
              <w:jc w:val="center"/>
              <w:rPr>
                <w:rFonts w:ascii="Segoe UI" w:eastAsia="Segoe UI" w:hAnsi="Segoe UI" w:cs="Segoe UI"/>
                <w:b/>
                <w:bCs/>
              </w:rPr>
            </w:pPr>
            <w:r w:rsidRPr="51695E92">
              <w:rPr>
                <w:rFonts w:ascii="Segoe UI" w:hAnsi="Segoe UI" w:cs="Segoe UI"/>
                <w:b/>
                <w:bCs/>
              </w:rPr>
              <w:t>BUDGET</w:t>
            </w:r>
          </w:p>
        </w:tc>
        <w:tc>
          <w:tcPr>
            <w:tcW w:w="7905" w:type="dxa"/>
          </w:tcPr>
          <w:p w14:paraId="740B9440" w14:textId="4D7FDE73" w:rsidR="003E2266" w:rsidRPr="00896261" w:rsidRDefault="00777961" w:rsidP="26A6BFD7">
            <w:pPr>
              <w:pStyle w:val="Default"/>
              <w:rPr>
                <w:rFonts w:ascii="Segoe UI" w:eastAsiaTheme="minorEastAsia" w:hAnsi="Segoe UI" w:cs="Segoe UI"/>
                <w:color w:val="000000" w:themeColor="text1"/>
                <w:sz w:val="22"/>
                <w:szCs w:val="22"/>
              </w:rPr>
            </w:pPr>
            <w:r w:rsidRPr="00777961">
              <w:rPr>
                <w:rFonts w:ascii="Segoe UI" w:hAnsi="Segoe UI" w:cs="Segoe UI"/>
                <w:sz w:val="22"/>
                <w:szCs w:val="22"/>
              </w:rPr>
              <w:t>Present a high-level budget estimate, including anticipated costs.</w:t>
            </w:r>
          </w:p>
        </w:tc>
      </w:tr>
    </w:tbl>
    <w:p w14:paraId="5B688CA7" w14:textId="0E5ADDD2" w:rsidR="0026789D" w:rsidRPr="005042CE" w:rsidRDefault="0026789D" w:rsidP="51695E92">
      <w:pPr>
        <w:pStyle w:val="Heading2"/>
      </w:pPr>
    </w:p>
    <w:sectPr w:rsidR="0026789D" w:rsidRPr="005042CE" w:rsidSect="005911E1">
      <w:headerReference w:type="default" r:id="rId11"/>
      <w:footerReference w:type="default" r:id="rId12"/>
      <w:pgSz w:w="12240" w:h="15840"/>
      <w:pgMar w:top="1440" w:right="1440" w:bottom="1440" w:left="1440" w:header="432" w:footer="720" w:gutter="0"/>
      <w:pgBorders w:offsetFrom="page">
        <w:left w:val="thickThinSmallGap" w:sz="24" w:space="24" w:color="E36C0A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198E3" w14:textId="77777777" w:rsidR="004B4A6D" w:rsidRDefault="004B4A6D">
      <w:r>
        <w:separator/>
      </w:r>
    </w:p>
  </w:endnote>
  <w:endnote w:type="continuationSeparator" w:id="0">
    <w:p w14:paraId="1C60681A" w14:textId="77777777" w:rsidR="004B4A6D" w:rsidRDefault="004B4A6D">
      <w:r>
        <w:continuationSeparator/>
      </w:r>
    </w:p>
  </w:endnote>
  <w:endnote w:type="continuationNotice" w:id="1">
    <w:p w14:paraId="74EA7C43" w14:textId="77777777" w:rsidR="004B4A6D" w:rsidRDefault="004B4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Gibs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Calibri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5E4F" w14:textId="68A39A89" w:rsidR="003437BB" w:rsidRPr="00895784" w:rsidRDefault="00C008F5" w:rsidP="003437BB">
    <w:pPr>
      <w:tabs>
        <w:tab w:val="center" w:pos="4680"/>
        <w:tab w:val="right" w:pos="9360"/>
      </w:tabs>
      <w:jc w:val="right"/>
      <w:rPr>
        <w:rFonts w:ascii="Calibri" w:hAnsi="Calibri"/>
        <w:sz w:val="18"/>
        <w:szCs w:val="20"/>
      </w:rPr>
    </w:pPr>
    <w:r>
      <w:rPr>
        <w:rFonts w:ascii="Calibri" w:hAnsi="Calibri"/>
        <w:sz w:val="18"/>
        <w:szCs w:val="20"/>
      </w:rPr>
      <w:t xml:space="preserve">v. 2 </w:t>
    </w:r>
    <w:r w:rsidR="0046747B" w:rsidRPr="00895784">
      <w:rPr>
        <w:rFonts w:ascii="Calibri" w:hAnsi="Calibri"/>
        <w:sz w:val="18"/>
        <w:szCs w:val="20"/>
      </w:rPr>
      <w:t xml:space="preserve">Page | </w:t>
    </w:r>
    <w:r w:rsidR="0046747B" w:rsidRPr="00895784">
      <w:rPr>
        <w:rFonts w:ascii="Calibri" w:hAnsi="Calibri"/>
        <w:color w:val="2B579A"/>
        <w:sz w:val="18"/>
        <w:szCs w:val="20"/>
        <w:shd w:val="clear" w:color="auto" w:fill="E6E6E6"/>
      </w:rPr>
      <w:fldChar w:fldCharType="begin"/>
    </w:r>
    <w:r w:rsidR="0046747B" w:rsidRPr="00895784">
      <w:rPr>
        <w:rFonts w:ascii="Calibri" w:hAnsi="Calibri"/>
        <w:sz w:val="18"/>
        <w:szCs w:val="20"/>
      </w:rPr>
      <w:instrText xml:space="preserve"> PAGE   \* MERGEFORMAT </w:instrText>
    </w:r>
    <w:r w:rsidR="0046747B" w:rsidRPr="00895784">
      <w:rPr>
        <w:rFonts w:ascii="Calibri" w:hAnsi="Calibri"/>
        <w:color w:val="2B579A"/>
        <w:sz w:val="18"/>
        <w:szCs w:val="20"/>
        <w:shd w:val="clear" w:color="auto" w:fill="E6E6E6"/>
      </w:rPr>
      <w:fldChar w:fldCharType="separate"/>
    </w:r>
    <w:r w:rsidR="00C7779E">
      <w:rPr>
        <w:rFonts w:ascii="Calibri" w:hAnsi="Calibri"/>
        <w:noProof/>
        <w:sz w:val="18"/>
        <w:szCs w:val="20"/>
      </w:rPr>
      <w:t>1</w:t>
    </w:r>
    <w:r w:rsidR="0046747B" w:rsidRPr="00895784">
      <w:rPr>
        <w:rFonts w:ascii="Calibri" w:hAnsi="Calibri"/>
        <w:noProof/>
        <w:color w:val="2B579A"/>
        <w:sz w:val="18"/>
        <w:szCs w:val="20"/>
        <w:shd w:val="clear" w:color="auto" w:fill="E6E6E6"/>
      </w:rPr>
      <w:fldChar w:fldCharType="end"/>
    </w:r>
    <w:r w:rsidR="0046747B" w:rsidRPr="00895784">
      <w:rPr>
        <w:rFonts w:ascii="Calibri" w:hAnsi="Calibri"/>
        <w:sz w:val="18"/>
        <w:szCs w:val="20"/>
      </w:rPr>
      <w:t xml:space="preserve"> </w:t>
    </w:r>
  </w:p>
  <w:p w14:paraId="786AC36E" w14:textId="77777777" w:rsidR="00F81E46" w:rsidRDefault="00F81E46" w:rsidP="003437B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B892" w14:textId="77777777" w:rsidR="004B4A6D" w:rsidRDefault="004B4A6D">
      <w:r>
        <w:separator/>
      </w:r>
    </w:p>
  </w:footnote>
  <w:footnote w:type="continuationSeparator" w:id="0">
    <w:p w14:paraId="19C49235" w14:textId="77777777" w:rsidR="004B4A6D" w:rsidRDefault="004B4A6D">
      <w:r>
        <w:continuationSeparator/>
      </w:r>
    </w:p>
  </w:footnote>
  <w:footnote w:type="continuationNotice" w:id="1">
    <w:p w14:paraId="4F513D5E" w14:textId="77777777" w:rsidR="004B4A6D" w:rsidRDefault="004B4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C3B0" w14:textId="4D977F98" w:rsidR="00261B57" w:rsidRDefault="65BB0162" w:rsidP="65BB0162">
    <w:pPr>
      <w:pStyle w:val="Header"/>
    </w:pPr>
    <w:r>
      <w:t xml:space="preserve">000019 </w:t>
    </w:r>
    <w:r w:rsidR="4E386AAA">
      <w:tab/>
    </w:r>
    <w:r w:rsidR="4E386AAA">
      <w:tab/>
    </w:r>
    <w:r>
      <w:t xml:space="preserve">    </w:t>
    </w:r>
    <w:r>
      <w:rPr>
        <w:noProof/>
      </w:rPr>
      <w:drawing>
        <wp:inline distT="0" distB="0" distL="0" distR="0" wp14:anchorId="2C467C14" wp14:editId="17FAC16B">
          <wp:extent cx="1657350" cy="457200"/>
          <wp:effectExtent l="0" t="0" r="0" b="0"/>
          <wp:docPr id="1530033" name="Picture 1" descr="MJFF logo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877275" name="Picture 1" descr="MJFF logo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190" b="21429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370F47" w14:textId="77777777" w:rsidR="00261B57" w:rsidRDefault="00261B5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2FUPAXh" int2:invalidationBookmarkName="" int2:hashCode="y0bKMtIM37gTBb" int2:id="1rUPy8A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575"/>
    <w:multiLevelType w:val="hybridMultilevel"/>
    <w:tmpl w:val="F99EE820"/>
    <w:lvl w:ilvl="0" w:tplc="BD8C283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7A56A23C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7BA632CA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D50A9D90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25E6DBC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3F9C8EB8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A9DAC59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9A4CCCF8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D7CADE7A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C1016F"/>
    <w:multiLevelType w:val="hybridMultilevel"/>
    <w:tmpl w:val="8A649EFE"/>
    <w:lvl w:ilvl="0" w:tplc="06506F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1F05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CB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2A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28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C87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6C2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C9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EB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7A12"/>
    <w:multiLevelType w:val="multilevel"/>
    <w:tmpl w:val="8E222864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F97271"/>
    <w:multiLevelType w:val="hybridMultilevel"/>
    <w:tmpl w:val="43E2BAE2"/>
    <w:lvl w:ilvl="0" w:tplc="10E806B4">
      <w:start w:val="3"/>
      <w:numFmt w:val="decimal"/>
      <w:lvlText w:val="%1."/>
      <w:lvlJc w:val="left"/>
      <w:pPr>
        <w:ind w:left="720" w:hanging="360"/>
      </w:pPr>
    </w:lvl>
    <w:lvl w:ilvl="1" w:tplc="6FAA2C9C">
      <w:start w:val="1"/>
      <w:numFmt w:val="lowerLetter"/>
      <w:lvlText w:val="%2."/>
      <w:lvlJc w:val="left"/>
      <w:pPr>
        <w:ind w:left="1440" w:hanging="360"/>
      </w:pPr>
    </w:lvl>
    <w:lvl w:ilvl="2" w:tplc="B032DC6A">
      <w:start w:val="1"/>
      <w:numFmt w:val="lowerRoman"/>
      <w:lvlText w:val="%3."/>
      <w:lvlJc w:val="right"/>
      <w:pPr>
        <w:ind w:left="2160" w:hanging="180"/>
      </w:pPr>
    </w:lvl>
    <w:lvl w:ilvl="3" w:tplc="6E32E482">
      <w:start w:val="1"/>
      <w:numFmt w:val="decimal"/>
      <w:lvlText w:val="%4."/>
      <w:lvlJc w:val="left"/>
      <w:pPr>
        <w:ind w:left="2880" w:hanging="360"/>
      </w:pPr>
    </w:lvl>
    <w:lvl w:ilvl="4" w:tplc="ECF61B26">
      <w:start w:val="1"/>
      <w:numFmt w:val="lowerLetter"/>
      <w:lvlText w:val="%5."/>
      <w:lvlJc w:val="left"/>
      <w:pPr>
        <w:ind w:left="3600" w:hanging="360"/>
      </w:pPr>
    </w:lvl>
    <w:lvl w:ilvl="5" w:tplc="C6DEB854">
      <w:start w:val="1"/>
      <w:numFmt w:val="lowerRoman"/>
      <w:lvlText w:val="%6."/>
      <w:lvlJc w:val="right"/>
      <w:pPr>
        <w:ind w:left="4320" w:hanging="180"/>
      </w:pPr>
    </w:lvl>
    <w:lvl w:ilvl="6" w:tplc="20745BD2">
      <w:start w:val="1"/>
      <w:numFmt w:val="decimal"/>
      <w:lvlText w:val="%7."/>
      <w:lvlJc w:val="left"/>
      <w:pPr>
        <w:ind w:left="5040" w:hanging="360"/>
      </w:pPr>
    </w:lvl>
    <w:lvl w:ilvl="7" w:tplc="FB94FEBC">
      <w:start w:val="1"/>
      <w:numFmt w:val="lowerLetter"/>
      <w:lvlText w:val="%8."/>
      <w:lvlJc w:val="left"/>
      <w:pPr>
        <w:ind w:left="5760" w:hanging="360"/>
      </w:pPr>
    </w:lvl>
    <w:lvl w:ilvl="8" w:tplc="2FB0EC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0B3"/>
    <w:multiLevelType w:val="hybridMultilevel"/>
    <w:tmpl w:val="A9D82EFC"/>
    <w:lvl w:ilvl="0" w:tplc="D6D2B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E0A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9E0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1888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21C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56C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86A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27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41C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07402"/>
    <w:multiLevelType w:val="hybridMultilevel"/>
    <w:tmpl w:val="59AA38FE"/>
    <w:lvl w:ilvl="0" w:tplc="A4AA80D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DB4B69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5B7C0A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968686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90820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FEA7B0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26B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FA05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30C84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D3317"/>
    <w:multiLevelType w:val="hybridMultilevel"/>
    <w:tmpl w:val="7390C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871F2"/>
    <w:multiLevelType w:val="hybridMultilevel"/>
    <w:tmpl w:val="C92C12EE"/>
    <w:lvl w:ilvl="0" w:tplc="5FE40BB4">
      <w:start w:val="1"/>
      <w:numFmt w:val="bullet"/>
      <w:lvlText w:val=""/>
      <w:lvlJc w:val="left"/>
      <w:pPr>
        <w:ind w:left="576" w:hanging="360"/>
      </w:pPr>
      <w:rPr>
        <w:rFonts w:ascii="Symbol" w:hAnsi="Symbol" w:hint="default"/>
        <w:sz w:val="24"/>
      </w:rPr>
    </w:lvl>
    <w:lvl w:ilvl="1" w:tplc="564E882A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2" w:tplc="586236B2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CCD2278C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6B844622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F93C0786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21C62D84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8460F606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C71035BE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8" w15:restartNumberingAfterBreak="0">
    <w:nsid w:val="2D3B5B6D"/>
    <w:multiLevelType w:val="hybridMultilevel"/>
    <w:tmpl w:val="C8AC1A3C"/>
    <w:lvl w:ilvl="0" w:tplc="AB4AC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D055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461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2E3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8A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6F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C06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23F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124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92F52"/>
    <w:multiLevelType w:val="hybridMultilevel"/>
    <w:tmpl w:val="349EF030"/>
    <w:lvl w:ilvl="0" w:tplc="53741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603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9E0B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EAB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BE2E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8A19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7E8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8A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B85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B55F8"/>
    <w:multiLevelType w:val="hybridMultilevel"/>
    <w:tmpl w:val="74D2FF3E"/>
    <w:lvl w:ilvl="0" w:tplc="EBA2344A">
      <w:start w:val="1"/>
      <w:numFmt w:val="decimal"/>
      <w:lvlText w:val="%1."/>
      <w:lvlJc w:val="left"/>
      <w:pPr>
        <w:ind w:left="432" w:hanging="360"/>
      </w:pPr>
    </w:lvl>
    <w:lvl w:ilvl="1" w:tplc="7D68A352" w:tentative="1">
      <w:start w:val="1"/>
      <w:numFmt w:val="lowerLetter"/>
      <w:lvlText w:val="%2."/>
      <w:lvlJc w:val="left"/>
      <w:pPr>
        <w:ind w:left="1152" w:hanging="360"/>
      </w:pPr>
    </w:lvl>
    <w:lvl w:ilvl="2" w:tplc="FF2CDFB4" w:tentative="1">
      <w:start w:val="1"/>
      <w:numFmt w:val="lowerRoman"/>
      <w:lvlText w:val="%3."/>
      <w:lvlJc w:val="right"/>
      <w:pPr>
        <w:ind w:left="1872" w:hanging="180"/>
      </w:pPr>
    </w:lvl>
    <w:lvl w:ilvl="3" w:tplc="A2EE349A" w:tentative="1">
      <w:start w:val="1"/>
      <w:numFmt w:val="decimal"/>
      <w:lvlText w:val="%4."/>
      <w:lvlJc w:val="left"/>
      <w:pPr>
        <w:ind w:left="2592" w:hanging="360"/>
      </w:pPr>
    </w:lvl>
    <w:lvl w:ilvl="4" w:tplc="4860FA54" w:tentative="1">
      <w:start w:val="1"/>
      <w:numFmt w:val="lowerLetter"/>
      <w:lvlText w:val="%5."/>
      <w:lvlJc w:val="left"/>
      <w:pPr>
        <w:ind w:left="3312" w:hanging="360"/>
      </w:pPr>
    </w:lvl>
    <w:lvl w:ilvl="5" w:tplc="2C08BD3A" w:tentative="1">
      <w:start w:val="1"/>
      <w:numFmt w:val="lowerRoman"/>
      <w:lvlText w:val="%6."/>
      <w:lvlJc w:val="right"/>
      <w:pPr>
        <w:ind w:left="4032" w:hanging="180"/>
      </w:pPr>
    </w:lvl>
    <w:lvl w:ilvl="6" w:tplc="F0FC9C66" w:tentative="1">
      <w:start w:val="1"/>
      <w:numFmt w:val="decimal"/>
      <w:lvlText w:val="%7."/>
      <w:lvlJc w:val="left"/>
      <w:pPr>
        <w:ind w:left="4752" w:hanging="360"/>
      </w:pPr>
    </w:lvl>
    <w:lvl w:ilvl="7" w:tplc="8144910A" w:tentative="1">
      <w:start w:val="1"/>
      <w:numFmt w:val="lowerLetter"/>
      <w:lvlText w:val="%8."/>
      <w:lvlJc w:val="left"/>
      <w:pPr>
        <w:ind w:left="5472" w:hanging="360"/>
      </w:pPr>
    </w:lvl>
    <w:lvl w:ilvl="8" w:tplc="BF2C8E92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387F1CAD"/>
    <w:multiLevelType w:val="hybridMultilevel"/>
    <w:tmpl w:val="802CB628"/>
    <w:lvl w:ilvl="0" w:tplc="A28417E6">
      <w:start w:val="1"/>
      <w:numFmt w:val="decimal"/>
      <w:lvlText w:val="%1."/>
      <w:lvlJc w:val="left"/>
      <w:pPr>
        <w:ind w:left="720" w:hanging="360"/>
      </w:pPr>
    </w:lvl>
    <w:lvl w:ilvl="1" w:tplc="2EFA9618">
      <w:start w:val="1"/>
      <w:numFmt w:val="lowerLetter"/>
      <w:lvlText w:val="%2."/>
      <w:lvlJc w:val="left"/>
      <w:pPr>
        <w:ind w:left="1440" w:hanging="360"/>
      </w:pPr>
    </w:lvl>
    <w:lvl w:ilvl="2" w:tplc="8C762D48">
      <w:start w:val="1"/>
      <w:numFmt w:val="lowerRoman"/>
      <w:lvlText w:val="%3."/>
      <w:lvlJc w:val="right"/>
      <w:pPr>
        <w:ind w:left="2160" w:hanging="180"/>
      </w:pPr>
    </w:lvl>
    <w:lvl w:ilvl="3" w:tplc="739A6338">
      <w:start w:val="1"/>
      <w:numFmt w:val="decimal"/>
      <w:lvlText w:val="%4."/>
      <w:lvlJc w:val="left"/>
      <w:pPr>
        <w:ind w:left="2880" w:hanging="360"/>
      </w:pPr>
    </w:lvl>
    <w:lvl w:ilvl="4" w:tplc="BE2C4DE6">
      <w:start w:val="1"/>
      <w:numFmt w:val="lowerLetter"/>
      <w:lvlText w:val="%5."/>
      <w:lvlJc w:val="left"/>
      <w:pPr>
        <w:ind w:left="3600" w:hanging="360"/>
      </w:pPr>
    </w:lvl>
    <w:lvl w:ilvl="5" w:tplc="00C02B32">
      <w:start w:val="1"/>
      <w:numFmt w:val="lowerRoman"/>
      <w:lvlText w:val="%6."/>
      <w:lvlJc w:val="right"/>
      <w:pPr>
        <w:ind w:left="4320" w:hanging="180"/>
      </w:pPr>
    </w:lvl>
    <w:lvl w:ilvl="6" w:tplc="8C66BE92">
      <w:start w:val="1"/>
      <w:numFmt w:val="decimal"/>
      <w:lvlText w:val="%7."/>
      <w:lvlJc w:val="left"/>
      <w:pPr>
        <w:ind w:left="5040" w:hanging="360"/>
      </w:pPr>
    </w:lvl>
    <w:lvl w:ilvl="7" w:tplc="84FEAECA">
      <w:start w:val="1"/>
      <w:numFmt w:val="lowerLetter"/>
      <w:lvlText w:val="%8."/>
      <w:lvlJc w:val="left"/>
      <w:pPr>
        <w:ind w:left="5760" w:hanging="360"/>
      </w:pPr>
    </w:lvl>
    <w:lvl w:ilvl="8" w:tplc="04FA250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5554C"/>
    <w:multiLevelType w:val="hybridMultilevel"/>
    <w:tmpl w:val="27E49A7E"/>
    <w:lvl w:ilvl="0" w:tplc="8D009E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8DCEB09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E64F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E62D2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4204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ECDA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B66C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9BED50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60875F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AB4CD2"/>
    <w:multiLevelType w:val="hybridMultilevel"/>
    <w:tmpl w:val="9B441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81F33"/>
    <w:multiLevelType w:val="hybridMultilevel"/>
    <w:tmpl w:val="2B5237CC"/>
    <w:lvl w:ilvl="0" w:tplc="2F86A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A3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E066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698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85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CD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A7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EB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4D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55E10"/>
    <w:multiLevelType w:val="hybridMultilevel"/>
    <w:tmpl w:val="00000000"/>
    <w:lvl w:ilvl="0" w:tplc="9AD2F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A8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6F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C0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CB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0B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25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43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4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A725E"/>
    <w:multiLevelType w:val="hybridMultilevel"/>
    <w:tmpl w:val="0A223950"/>
    <w:lvl w:ilvl="0" w:tplc="1102D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CA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2C5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64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7C31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E07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658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48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02F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B3FCB"/>
    <w:multiLevelType w:val="hybridMultilevel"/>
    <w:tmpl w:val="247AA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5000ED"/>
    <w:multiLevelType w:val="hybridMultilevel"/>
    <w:tmpl w:val="60DE9BC0"/>
    <w:lvl w:ilvl="0" w:tplc="21C254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55AB7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29C78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3882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30775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4654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A86F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90DD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CC96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7A55F1"/>
    <w:multiLevelType w:val="hybridMultilevel"/>
    <w:tmpl w:val="9BA6DE4C"/>
    <w:lvl w:ilvl="0" w:tplc="9AC4C1D4">
      <w:start w:val="1"/>
      <w:numFmt w:val="decimal"/>
      <w:lvlText w:val="%1."/>
      <w:lvlJc w:val="left"/>
      <w:pPr>
        <w:ind w:left="720" w:hanging="360"/>
      </w:pPr>
    </w:lvl>
    <w:lvl w:ilvl="1" w:tplc="9A36A006">
      <w:start w:val="1"/>
      <w:numFmt w:val="lowerLetter"/>
      <w:lvlText w:val="%2."/>
      <w:lvlJc w:val="left"/>
      <w:pPr>
        <w:ind w:left="1440" w:hanging="360"/>
      </w:pPr>
    </w:lvl>
    <w:lvl w:ilvl="2" w:tplc="7974BE86">
      <w:start w:val="1"/>
      <w:numFmt w:val="lowerRoman"/>
      <w:lvlText w:val="%3."/>
      <w:lvlJc w:val="right"/>
      <w:pPr>
        <w:ind w:left="2160" w:hanging="180"/>
      </w:pPr>
    </w:lvl>
    <w:lvl w:ilvl="3" w:tplc="B742F35C">
      <w:start w:val="1"/>
      <w:numFmt w:val="decimal"/>
      <w:lvlText w:val="%4."/>
      <w:lvlJc w:val="left"/>
      <w:pPr>
        <w:ind w:left="2880" w:hanging="360"/>
      </w:pPr>
    </w:lvl>
    <w:lvl w:ilvl="4" w:tplc="CBB8FF3C">
      <w:start w:val="1"/>
      <w:numFmt w:val="lowerLetter"/>
      <w:lvlText w:val="%5."/>
      <w:lvlJc w:val="left"/>
      <w:pPr>
        <w:ind w:left="3600" w:hanging="360"/>
      </w:pPr>
    </w:lvl>
    <w:lvl w:ilvl="5" w:tplc="3B689184">
      <w:start w:val="1"/>
      <w:numFmt w:val="lowerRoman"/>
      <w:lvlText w:val="%6."/>
      <w:lvlJc w:val="right"/>
      <w:pPr>
        <w:ind w:left="4320" w:hanging="180"/>
      </w:pPr>
    </w:lvl>
    <w:lvl w:ilvl="6" w:tplc="13608FA0">
      <w:start w:val="1"/>
      <w:numFmt w:val="decimal"/>
      <w:lvlText w:val="%7."/>
      <w:lvlJc w:val="left"/>
      <w:pPr>
        <w:ind w:left="5040" w:hanging="360"/>
      </w:pPr>
    </w:lvl>
    <w:lvl w:ilvl="7" w:tplc="7D021F94">
      <w:start w:val="1"/>
      <w:numFmt w:val="lowerLetter"/>
      <w:lvlText w:val="%8."/>
      <w:lvlJc w:val="left"/>
      <w:pPr>
        <w:ind w:left="5760" w:hanging="360"/>
      </w:pPr>
    </w:lvl>
    <w:lvl w:ilvl="8" w:tplc="B518F3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B4199"/>
    <w:multiLevelType w:val="hybridMultilevel"/>
    <w:tmpl w:val="7C46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10F57"/>
    <w:multiLevelType w:val="hybridMultilevel"/>
    <w:tmpl w:val="1C682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E71517"/>
    <w:multiLevelType w:val="hybridMultilevel"/>
    <w:tmpl w:val="4B8E08D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285DB"/>
    <w:multiLevelType w:val="hybridMultilevel"/>
    <w:tmpl w:val="C1CC3B50"/>
    <w:lvl w:ilvl="0" w:tplc="F8BAB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843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47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5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0C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CB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48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0D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EC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020C6"/>
    <w:multiLevelType w:val="hybridMultilevel"/>
    <w:tmpl w:val="EF145442"/>
    <w:lvl w:ilvl="0" w:tplc="C5F02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9E7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2A37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8E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E9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C8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6891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CE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E4F3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923BB"/>
    <w:multiLevelType w:val="multilevel"/>
    <w:tmpl w:val="F036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4CB686D"/>
    <w:multiLevelType w:val="hybridMultilevel"/>
    <w:tmpl w:val="E4841E3E"/>
    <w:lvl w:ilvl="0" w:tplc="33268A28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</w:rPr>
    </w:lvl>
    <w:lvl w:ilvl="1" w:tplc="81B6AF4C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72C673F2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9678EF66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A7EC853C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B8ECB872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9F26F56E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478AFC34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23D02918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7" w15:restartNumberingAfterBreak="0">
    <w:nsid w:val="77F3144F"/>
    <w:multiLevelType w:val="hybridMultilevel"/>
    <w:tmpl w:val="9B22E642"/>
    <w:lvl w:ilvl="0" w:tplc="24F05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D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47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A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C0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8A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C7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EB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A8A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4655A"/>
    <w:multiLevelType w:val="hybridMultilevel"/>
    <w:tmpl w:val="5FF48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724594">
    <w:abstractNumId w:val="1"/>
  </w:num>
  <w:num w:numId="2" w16cid:durableId="2092192119">
    <w:abstractNumId w:val="23"/>
  </w:num>
  <w:num w:numId="3" w16cid:durableId="6950043">
    <w:abstractNumId w:val="27"/>
  </w:num>
  <w:num w:numId="4" w16cid:durableId="1460807587">
    <w:abstractNumId w:val="11"/>
  </w:num>
  <w:num w:numId="5" w16cid:durableId="457184157">
    <w:abstractNumId w:val="19"/>
  </w:num>
  <w:num w:numId="6" w16cid:durableId="2115319218">
    <w:abstractNumId w:val="3"/>
  </w:num>
  <w:num w:numId="7" w16cid:durableId="84109186">
    <w:abstractNumId w:val="0"/>
  </w:num>
  <w:num w:numId="8" w16cid:durableId="94911534">
    <w:abstractNumId w:val="10"/>
  </w:num>
  <w:num w:numId="9" w16cid:durableId="1293056557">
    <w:abstractNumId w:val="0"/>
  </w:num>
  <w:num w:numId="10" w16cid:durableId="1309744322">
    <w:abstractNumId w:val="10"/>
  </w:num>
  <w:num w:numId="11" w16cid:durableId="2067141415">
    <w:abstractNumId w:val="0"/>
  </w:num>
  <w:num w:numId="12" w16cid:durableId="1003624952">
    <w:abstractNumId w:val="18"/>
  </w:num>
  <w:num w:numId="13" w16cid:durableId="439569093">
    <w:abstractNumId w:val="2"/>
  </w:num>
  <w:num w:numId="14" w16cid:durableId="926185288">
    <w:abstractNumId w:val="10"/>
  </w:num>
  <w:num w:numId="15" w16cid:durableId="655841803">
    <w:abstractNumId w:val="0"/>
  </w:num>
  <w:num w:numId="16" w16cid:durableId="1211183511">
    <w:abstractNumId w:val="25"/>
  </w:num>
  <w:num w:numId="17" w16cid:durableId="1112939608">
    <w:abstractNumId w:val="9"/>
  </w:num>
  <w:num w:numId="18" w16cid:durableId="993878534">
    <w:abstractNumId w:val="8"/>
  </w:num>
  <w:num w:numId="19" w16cid:durableId="1454246565">
    <w:abstractNumId w:val="5"/>
  </w:num>
  <w:num w:numId="20" w16cid:durableId="786855067">
    <w:abstractNumId w:val="14"/>
  </w:num>
  <w:num w:numId="21" w16cid:durableId="2037919983">
    <w:abstractNumId w:val="24"/>
  </w:num>
  <w:num w:numId="22" w16cid:durableId="200478884">
    <w:abstractNumId w:val="16"/>
  </w:num>
  <w:num w:numId="23" w16cid:durableId="959383448">
    <w:abstractNumId w:val="5"/>
  </w:num>
  <w:num w:numId="24" w16cid:durableId="1916697590">
    <w:abstractNumId w:val="26"/>
  </w:num>
  <w:num w:numId="25" w16cid:durableId="882327278">
    <w:abstractNumId w:val="7"/>
  </w:num>
  <w:num w:numId="26" w16cid:durableId="1999458786">
    <w:abstractNumId w:val="16"/>
  </w:num>
  <w:num w:numId="27" w16cid:durableId="799423957">
    <w:abstractNumId w:val="16"/>
  </w:num>
  <w:num w:numId="28" w16cid:durableId="426510738">
    <w:abstractNumId w:val="12"/>
  </w:num>
  <w:num w:numId="29" w16cid:durableId="290289890">
    <w:abstractNumId w:val="4"/>
  </w:num>
  <w:num w:numId="30" w16cid:durableId="192544792">
    <w:abstractNumId w:val="21"/>
  </w:num>
  <w:num w:numId="31" w16cid:durableId="1860314486">
    <w:abstractNumId w:val="17"/>
  </w:num>
  <w:num w:numId="32" w16cid:durableId="1709187594">
    <w:abstractNumId w:val="13"/>
  </w:num>
  <w:num w:numId="33" w16cid:durableId="1747797932">
    <w:abstractNumId w:val="6"/>
  </w:num>
  <w:num w:numId="34" w16cid:durableId="1378507939">
    <w:abstractNumId w:val="15"/>
  </w:num>
  <w:num w:numId="35" w16cid:durableId="879394622">
    <w:abstractNumId w:val="20"/>
  </w:num>
  <w:num w:numId="36" w16cid:durableId="1840074900">
    <w:abstractNumId w:val="28"/>
  </w:num>
  <w:num w:numId="37" w16cid:durableId="10999564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AA"/>
    <w:rsid w:val="000008D6"/>
    <w:rsid w:val="000022EB"/>
    <w:rsid w:val="000068FB"/>
    <w:rsid w:val="00015002"/>
    <w:rsid w:val="000152B5"/>
    <w:rsid w:val="00017187"/>
    <w:rsid w:val="00017F9B"/>
    <w:rsid w:val="00024182"/>
    <w:rsid w:val="00030019"/>
    <w:rsid w:val="000326C6"/>
    <w:rsid w:val="00034992"/>
    <w:rsid w:val="00034C32"/>
    <w:rsid w:val="00036183"/>
    <w:rsid w:val="000404AE"/>
    <w:rsid w:val="00050537"/>
    <w:rsid w:val="00050DBC"/>
    <w:rsid w:val="00055BD5"/>
    <w:rsid w:val="0006008B"/>
    <w:rsid w:val="00062F06"/>
    <w:rsid w:val="000700F8"/>
    <w:rsid w:val="00074232"/>
    <w:rsid w:val="000751DC"/>
    <w:rsid w:val="0007716A"/>
    <w:rsid w:val="00087E3D"/>
    <w:rsid w:val="0009312C"/>
    <w:rsid w:val="000932B3"/>
    <w:rsid w:val="000938A9"/>
    <w:rsid w:val="000972B0"/>
    <w:rsid w:val="000978B6"/>
    <w:rsid w:val="000A00CF"/>
    <w:rsid w:val="000A05BD"/>
    <w:rsid w:val="000A0919"/>
    <w:rsid w:val="000A2E6C"/>
    <w:rsid w:val="000A55A4"/>
    <w:rsid w:val="000A5BE6"/>
    <w:rsid w:val="000A63BE"/>
    <w:rsid w:val="000B14CD"/>
    <w:rsid w:val="000B1F1B"/>
    <w:rsid w:val="000B259A"/>
    <w:rsid w:val="000B341C"/>
    <w:rsid w:val="000C57C1"/>
    <w:rsid w:val="000C57C4"/>
    <w:rsid w:val="000C5DC6"/>
    <w:rsid w:val="000C6ACC"/>
    <w:rsid w:val="000D04B2"/>
    <w:rsid w:val="000D5366"/>
    <w:rsid w:val="000E2C09"/>
    <w:rsid w:val="000E5EFA"/>
    <w:rsid w:val="000E609B"/>
    <w:rsid w:val="000E64F3"/>
    <w:rsid w:val="000E7A9D"/>
    <w:rsid w:val="000F186B"/>
    <w:rsid w:val="000F3DEF"/>
    <w:rsid w:val="000F5F91"/>
    <w:rsid w:val="000F6357"/>
    <w:rsid w:val="000F67F9"/>
    <w:rsid w:val="00103531"/>
    <w:rsid w:val="00103C01"/>
    <w:rsid w:val="00104B31"/>
    <w:rsid w:val="00115A2F"/>
    <w:rsid w:val="00115C8D"/>
    <w:rsid w:val="0011685E"/>
    <w:rsid w:val="00120005"/>
    <w:rsid w:val="001201F6"/>
    <w:rsid w:val="0012081D"/>
    <w:rsid w:val="00123473"/>
    <w:rsid w:val="0012377E"/>
    <w:rsid w:val="00125FE0"/>
    <w:rsid w:val="00127B5B"/>
    <w:rsid w:val="001402EA"/>
    <w:rsid w:val="001412F4"/>
    <w:rsid w:val="0014345C"/>
    <w:rsid w:val="00147253"/>
    <w:rsid w:val="00147C64"/>
    <w:rsid w:val="00147FDD"/>
    <w:rsid w:val="0015443F"/>
    <w:rsid w:val="00154493"/>
    <w:rsid w:val="00154D1C"/>
    <w:rsid w:val="00154F35"/>
    <w:rsid w:val="00161A27"/>
    <w:rsid w:val="00163EF0"/>
    <w:rsid w:val="00165454"/>
    <w:rsid w:val="001670A8"/>
    <w:rsid w:val="00167850"/>
    <w:rsid w:val="00172173"/>
    <w:rsid w:val="001747D8"/>
    <w:rsid w:val="00180CD6"/>
    <w:rsid w:val="001833D0"/>
    <w:rsid w:val="00186A56"/>
    <w:rsid w:val="001877BF"/>
    <w:rsid w:val="00192A29"/>
    <w:rsid w:val="00195100"/>
    <w:rsid w:val="00195F18"/>
    <w:rsid w:val="00196B20"/>
    <w:rsid w:val="00196E5D"/>
    <w:rsid w:val="00197B96"/>
    <w:rsid w:val="001A2D6C"/>
    <w:rsid w:val="001A4002"/>
    <w:rsid w:val="001A4CE8"/>
    <w:rsid w:val="001A5EE6"/>
    <w:rsid w:val="001A6458"/>
    <w:rsid w:val="001B153B"/>
    <w:rsid w:val="001B216D"/>
    <w:rsid w:val="001B3ABA"/>
    <w:rsid w:val="001C03A1"/>
    <w:rsid w:val="001C0ACE"/>
    <w:rsid w:val="001C2E43"/>
    <w:rsid w:val="001C531A"/>
    <w:rsid w:val="001C644D"/>
    <w:rsid w:val="001D04F4"/>
    <w:rsid w:val="001D22DE"/>
    <w:rsid w:val="001D49B3"/>
    <w:rsid w:val="001D5452"/>
    <w:rsid w:val="001E1AFC"/>
    <w:rsid w:val="001E3048"/>
    <w:rsid w:val="001E330F"/>
    <w:rsid w:val="001E5F65"/>
    <w:rsid w:val="001E6B8D"/>
    <w:rsid w:val="001E6CD3"/>
    <w:rsid w:val="001F1941"/>
    <w:rsid w:val="001F2787"/>
    <w:rsid w:val="001F4E86"/>
    <w:rsid w:val="002002EA"/>
    <w:rsid w:val="00201ED5"/>
    <w:rsid w:val="00202D58"/>
    <w:rsid w:val="0020342B"/>
    <w:rsid w:val="0020398B"/>
    <w:rsid w:val="0020667A"/>
    <w:rsid w:val="00207740"/>
    <w:rsid w:val="00207FF6"/>
    <w:rsid w:val="00210638"/>
    <w:rsid w:val="00212D77"/>
    <w:rsid w:val="00217E45"/>
    <w:rsid w:val="00220533"/>
    <w:rsid w:val="00221B22"/>
    <w:rsid w:val="002225D0"/>
    <w:rsid w:val="002243A9"/>
    <w:rsid w:val="00230736"/>
    <w:rsid w:val="00230D51"/>
    <w:rsid w:val="00232703"/>
    <w:rsid w:val="00232A4A"/>
    <w:rsid w:val="002507AF"/>
    <w:rsid w:val="002511A3"/>
    <w:rsid w:val="002557E2"/>
    <w:rsid w:val="00261B57"/>
    <w:rsid w:val="00262A3D"/>
    <w:rsid w:val="00262DF8"/>
    <w:rsid w:val="00263A81"/>
    <w:rsid w:val="002644AA"/>
    <w:rsid w:val="002653CC"/>
    <w:rsid w:val="0026789D"/>
    <w:rsid w:val="00272162"/>
    <w:rsid w:val="00273B90"/>
    <w:rsid w:val="00273F26"/>
    <w:rsid w:val="0027763B"/>
    <w:rsid w:val="0028078D"/>
    <w:rsid w:val="0028569A"/>
    <w:rsid w:val="002948BF"/>
    <w:rsid w:val="00294DD2"/>
    <w:rsid w:val="002A0564"/>
    <w:rsid w:val="002A2DAB"/>
    <w:rsid w:val="002A3754"/>
    <w:rsid w:val="002A69B4"/>
    <w:rsid w:val="002A7623"/>
    <w:rsid w:val="002B5BC4"/>
    <w:rsid w:val="002B73D1"/>
    <w:rsid w:val="002C62D8"/>
    <w:rsid w:val="002D16BD"/>
    <w:rsid w:val="002D37B8"/>
    <w:rsid w:val="002E04CF"/>
    <w:rsid w:val="002E063A"/>
    <w:rsid w:val="002E06C3"/>
    <w:rsid w:val="002E275A"/>
    <w:rsid w:val="002E29F2"/>
    <w:rsid w:val="002E4BD5"/>
    <w:rsid w:val="002E64C8"/>
    <w:rsid w:val="002F08D8"/>
    <w:rsid w:val="002F0E7F"/>
    <w:rsid w:val="002F15E1"/>
    <w:rsid w:val="002F372A"/>
    <w:rsid w:val="002F4824"/>
    <w:rsid w:val="002F6B31"/>
    <w:rsid w:val="00304A99"/>
    <w:rsid w:val="00306E82"/>
    <w:rsid w:val="00311270"/>
    <w:rsid w:val="00312E90"/>
    <w:rsid w:val="0031490D"/>
    <w:rsid w:val="00315C93"/>
    <w:rsid w:val="00321EA5"/>
    <w:rsid w:val="00322E3E"/>
    <w:rsid w:val="00324C9C"/>
    <w:rsid w:val="00325A43"/>
    <w:rsid w:val="003308CA"/>
    <w:rsid w:val="00331397"/>
    <w:rsid w:val="0033262C"/>
    <w:rsid w:val="003326DD"/>
    <w:rsid w:val="0033784D"/>
    <w:rsid w:val="003419EC"/>
    <w:rsid w:val="003437BB"/>
    <w:rsid w:val="00344F84"/>
    <w:rsid w:val="003467F9"/>
    <w:rsid w:val="0035292F"/>
    <w:rsid w:val="003636F8"/>
    <w:rsid w:val="00366A54"/>
    <w:rsid w:val="00367B30"/>
    <w:rsid w:val="00367D75"/>
    <w:rsid w:val="00370F2A"/>
    <w:rsid w:val="003723DB"/>
    <w:rsid w:val="00374E61"/>
    <w:rsid w:val="00376568"/>
    <w:rsid w:val="003801AE"/>
    <w:rsid w:val="0038075F"/>
    <w:rsid w:val="00385050"/>
    <w:rsid w:val="003858F9"/>
    <w:rsid w:val="00387C1A"/>
    <w:rsid w:val="003910E4"/>
    <w:rsid w:val="003921DA"/>
    <w:rsid w:val="00394C0F"/>
    <w:rsid w:val="00397577"/>
    <w:rsid w:val="00397D13"/>
    <w:rsid w:val="00397D80"/>
    <w:rsid w:val="003A04D2"/>
    <w:rsid w:val="003A0868"/>
    <w:rsid w:val="003A67B3"/>
    <w:rsid w:val="003B1149"/>
    <w:rsid w:val="003B28C6"/>
    <w:rsid w:val="003B52C7"/>
    <w:rsid w:val="003B5B4C"/>
    <w:rsid w:val="003C6856"/>
    <w:rsid w:val="003D06C2"/>
    <w:rsid w:val="003D466C"/>
    <w:rsid w:val="003D5D00"/>
    <w:rsid w:val="003E2266"/>
    <w:rsid w:val="003E5047"/>
    <w:rsid w:val="003E5764"/>
    <w:rsid w:val="003E59D4"/>
    <w:rsid w:val="003E64B6"/>
    <w:rsid w:val="003F0D4A"/>
    <w:rsid w:val="003F172D"/>
    <w:rsid w:val="003F2396"/>
    <w:rsid w:val="003F48AE"/>
    <w:rsid w:val="003F49F7"/>
    <w:rsid w:val="004052B8"/>
    <w:rsid w:val="00417D57"/>
    <w:rsid w:val="004210D4"/>
    <w:rsid w:val="00424B9F"/>
    <w:rsid w:val="00424D40"/>
    <w:rsid w:val="00425C06"/>
    <w:rsid w:val="004303E6"/>
    <w:rsid w:val="00433CDC"/>
    <w:rsid w:val="004369BA"/>
    <w:rsid w:val="00437719"/>
    <w:rsid w:val="00437EDF"/>
    <w:rsid w:val="004429FD"/>
    <w:rsid w:val="00442F7B"/>
    <w:rsid w:val="00450DBD"/>
    <w:rsid w:val="00451986"/>
    <w:rsid w:val="00451AA5"/>
    <w:rsid w:val="00452A03"/>
    <w:rsid w:val="00454F80"/>
    <w:rsid w:val="00455FBC"/>
    <w:rsid w:val="00456CA4"/>
    <w:rsid w:val="00457323"/>
    <w:rsid w:val="0045B8C5"/>
    <w:rsid w:val="004606C2"/>
    <w:rsid w:val="004606FF"/>
    <w:rsid w:val="004640EC"/>
    <w:rsid w:val="0046476D"/>
    <w:rsid w:val="00465A54"/>
    <w:rsid w:val="00466A3D"/>
    <w:rsid w:val="00466DFA"/>
    <w:rsid w:val="00466E1D"/>
    <w:rsid w:val="00467265"/>
    <w:rsid w:val="0046747B"/>
    <w:rsid w:val="004720E6"/>
    <w:rsid w:val="00472B92"/>
    <w:rsid w:val="004730CE"/>
    <w:rsid w:val="004731DA"/>
    <w:rsid w:val="0047650F"/>
    <w:rsid w:val="00481EDB"/>
    <w:rsid w:val="0048344D"/>
    <w:rsid w:val="00485329"/>
    <w:rsid w:val="00493EE7"/>
    <w:rsid w:val="00495DA9"/>
    <w:rsid w:val="004A0D59"/>
    <w:rsid w:val="004A19DA"/>
    <w:rsid w:val="004A1DEC"/>
    <w:rsid w:val="004A2573"/>
    <w:rsid w:val="004A3679"/>
    <w:rsid w:val="004A3AEF"/>
    <w:rsid w:val="004A5081"/>
    <w:rsid w:val="004A780E"/>
    <w:rsid w:val="004B4A6D"/>
    <w:rsid w:val="004B7A28"/>
    <w:rsid w:val="004B7F2B"/>
    <w:rsid w:val="004C04D0"/>
    <w:rsid w:val="004C478D"/>
    <w:rsid w:val="004D120A"/>
    <w:rsid w:val="004D1403"/>
    <w:rsid w:val="004D4062"/>
    <w:rsid w:val="004D70DF"/>
    <w:rsid w:val="004D713A"/>
    <w:rsid w:val="004D7F59"/>
    <w:rsid w:val="004E0115"/>
    <w:rsid w:val="004E57FF"/>
    <w:rsid w:val="004E5AF2"/>
    <w:rsid w:val="004E6246"/>
    <w:rsid w:val="004E6C29"/>
    <w:rsid w:val="004F130C"/>
    <w:rsid w:val="004F1C5F"/>
    <w:rsid w:val="004F5C10"/>
    <w:rsid w:val="004F6554"/>
    <w:rsid w:val="004F7FB1"/>
    <w:rsid w:val="00500C76"/>
    <w:rsid w:val="005042CE"/>
    <w:rsid w:val="00506880"/>
    <w:rsid w:val="00512B0B"/>
    <w:rsid w:val="00513145"/>
    <w:rsid w:val="005143A4"/>
    <w:rsid w:val="00515175"/>
    <w:rsid w:val="0052062D"/>
    <w:rsid w:val="00521CD1"/>
    <w:rsid w:val="00522FB0"/>
    <w:rsid w:val="0052441E"/>
    <w:rsid w:val="00526468"/>
    <w:rsid w:val="005301FA"/>
    <w:rsid w:val="00530D1D"/>
    <w:rsid w:val="005314B9"/>
    <w:rsid w:val="005322D3"/>
    <w:rsid w:val="005340ED"/>
    <w:rsid w:val="00537996"/>
    <w:rsid w:val="00540E60"/>
    <w:rsid w:val="005432F2"/>
    <w:rsid w:val="00544A7A"/>
    <w:rsid w:val="00544C8E"/>
    <w:rsid w:val="00546296"/>
    <w:rsid w:val="00547C3E"/>
    <w:rsid w:val="00563C0B"/>
    <w:rsid w:val="00565492"/>
    <w:rsid w:val="00567954"/>
    <w:rsid w:val="00571484"/>
    <w:rsid w:val="00574701"/>
    <w:rsid w:val="00574B76"/>
    <w:rsid w:val="005758B2"/>
    <w:rsid w:val="00577FF4"/>
    <w:rsid w:val="00580D6B"/>
    <w:rsid w:val="00582C87"/>
    <w:rsid w:val="005857B8"/>
    <w:rsid w:val="00586CDA"/>
    <w:rsid w:val="005911E1"/>
    <w:rsid w:val="005A1BF7"/>
    <w:rsid w:val="005A6C2B"/>
    <w:rsid w:val="005B0DEB"/>
    <w:rsid w:val="005B35D4"/>
    <w:rsid w:val="005B380C"/>
    <w:rsid w:val="005B3CBC"/>
    <w:rsid w:val="005B48F6"/>
    <w:rsid w:val="005C087E"/>
    <w:rsid w:val="005C0B17"/>
    <w:rsid w:val="005C3BE8"/>
    <w:rsid w:val="005C5AB9"/>
    <w:rsid w:val="005D1971"/>
    <w:rsid w:val="005D27D9"/>
    <w:rsid w:val="005D3744"/>
    <w:rsid w:val="005D394E"/>
    <w:rsid w:val="005D39F1"/>
    <w:rsid w:val="005D5DBF"/>
    <w:rsid w:val="005E088F"/>
    <w:rsid w:val="005E0C71"/>
    <w:rsid w:val="005E34CC"/>
    <w:rsid w:val="005E480D"/>
    <w:rsid w:val="005E5253"/>
    <w:rsid w:val="005E56BE"/>
    <w:rsid w:val="005F1F9A"/>
    <w:rsid w:val="005F2EB8"/>
    <w:rsid w:val="005F372C"/>
    <w:rsid w:val="005F43C2"/>
    <w:rsid w:val="005F5DF1"/>
    <w:rsid w:val="005F6C82"/>
    <w:rsid w:val="006033CC"/>
    <w:rsid w:val="00604085"/>
    <w:rsid w:val="0060530C"/>
    <w:rsid w:val="00607DF1"/>
    <w:rsid w:val="006133A6"/>
    <w:rsid w:val="00617335"/>
    <w:rsid w:val="00617596"/>
    <w:rsid w:val="0062090D"/>
    <w:rsid w:val="00623A93"/>
    <w:rsid w:val="0062409A"/>
    <w:rsid w:val="006354E9"/>
    <w:rsid w:val="00640693"/>
    <w:rsid w:val="006436DB"/>
    <w:rsid w:val="006444AC"/>
    <w:rsid w:val="00646697"/>
    <w:rsid w:val="00647518"/>
    <w:rsid w:val="00647700"/>
    <w:rsid w:val="00650CAA"/>
    <w:rsid w:val="00653783"/>
    <w:rsid w:val="0065566F"/>
    <w:rsid w:val="00657B56"/>
    <w:rsid w:val="00660109"/>
    <w:rsid w:val="00667BDC"/>
    <w:rsid w:val="0067633C"/>
    <w:rsid w:val="00684BBF"/>
    <w:rsid w:val="006906EA"/>
    <w:rsid w:val="00690E71"/>
    <w:rsid w:val="00697C2B"/>
    <w:rsid w:val="006A0121"/>
    <w:rsid w:val="006A0615"/>
    <w:rsid w:val="006A3799"/>
    <w:rsid w:val="006A41CC"/>
    <w:rsid w:val="006A4776"/>
    <w:rsid w:val="006A505C"/>
    <w:rsid w:val="006A51EB"/>
    <w:rsid w:val="006A53F5"/>
    <w:rsid w:val="006A5A68"/>
    <w:rsid w:val="006A70E8"/>
    <w:rsid w:val="006B0F75"/>
    <w:rsid w:val="006B11E9"/>
    <w:rsid w:val="006B5D57"/>
    <w:rsid w:val="006B7120"/>
    <w:rsid w:val="006B775B"/>
    <w:rsid w:val="006C1866"/>
    <w:rsid w:val="006C34C5"/>
    <w:rsid w:val="006C4E8B"/>
    <w:rsid w:val="006D4079"/>
    <w:rsid w:val="006D4B03"/>
    <w:rsid w:val="006D5EB5"/>
    <w:rsid w:val="006E1ACE"/>
    <w:rsid w:val="006E37C4"/>
    <w:rsid w:val="006E5ED0"/>
    <w:rsid w:val="006F5329"/>
    <w:rsid w:val="006F607B"/>
    <w:rsid w:val="00707567"/>
    <w:rsid w:val="00710526"/>
    <w:rsid w:val="00710C96"/>
    <w:rsid w:val="00711DC3"/>
    <w:rsid w:val="0071470B"/>
    <w:rsid w:val="0071767D"/>
    <w:rsid w:val="00720365"/>
    <w:rsid w:val="00723134"/>
    <w:rsid w:val="007247BA"/>
    <w:rsid w:val="00725D1F"/>
    <w:rsid w:val="00731CD6"/>
    <w:rsid w:val="007340DC"/>
    <w:rsid w:val="00742A72"/>
    <w:rsid w:val="007446CE"/>
    <w:rsid w:val="00744A07"/>
    <w:rsid w:val="007455D6"/>
    <w:rsid w:val="007517B5"/>
    <w:rsid w:val="007544D7"/>
    <w:rsid w:val="00757EF8"/>
    <w:rsid w:val="00760995"/>
    <w:rsid w:val="007610A3"/>
    <w:rsid w:val="00762343"/>
    <w:rsid w:val="00762368"/>
    <w:rsid w:val="00771DD7"/>
    <w:rsid w:val="00771DE6"/>
    <w:rsid w:val="00773A0B"/>
    <w:rsid w:val="00773ACE"/>
    <w:rsid w:val="0077466C"/>
    <w:rsid w:val="007763FC"/>
    <w:rsid w:val="00777961"/>
    <w:rsid w:val="007809CD"/>
    <w:rsid w:val="00784592"/>
    <w:rsid w:val="0078528E"/>
    <w:rsid w:val="00792FE4"/>
    <w:rsid w:val="00793362"/>
    <w:rsid w:val="007A1191"/>
    <w:rsid w:val="007A4AC6"/>
    <w:rsid w:val="007A7436"/>
    <w:rsid w:val="007B24CF"/>
    <w:rsid w:val="007B49DD"/>
    <w:rsid w:val="007B53B7"/>
    <w:rsid w:val="007C433F"/>
    <w:rsid w:val="007C5B6F"/>
    <w:rsid w:val="007C7CB6"/>
    <w:rsid w:val="007D0A92"/>
    <w:rsid w:val="007D235A"/>
    <w:rsid w:val="007D6FB2"/>
    <w:rsid w:val="007D74B8"/>
    <w:rsid w:val="007E12C8"/>
    <w:rsid w:val="007E3FE0"/>
    <w:rsid w:val="007F4764"/>
    <w:rsid w:val="007F58FA"/>
    <w:rsid w:val="007F78F1"/>
    <w:rsid w:val="008000DB"/>
    <w:rsid w:val="0080099C"/>
    <w:rsid w:val="00801938"/>
    <w:rsid w:val="00801E89"/>
    <w:rsid w:val="00802EBE"/>
    <w:rsid w:val="00805237"/>
    <w:rsid w:val="008056C8"/>
    <w:rsid w:val="00810C0A"/>
    <w:rsid w:val="00813C79"/>
    <w:rsid w:val="00814F6B"/>
    <w:rsid w:val="00815AC8"/>
    <w:rsid w:val="0081780F"/>
    <w:rsid w:val="0082071B"/>
    <w:rsid w:val="00820BC1"/>
    <w:rsid w:val="00820DBD"/>
    <w:rsid w:val="00820FDC"/>
    <w:rsid w:val="00821275"/>
    <w:rsid w:val="00822A05"/>
    <w:rsid w:val="0082385A"/>
    <w:rsid w:val="00824BCE"/>
    <w:rsid w:val="0082617E"/>
    <w:rsid w:val="008308A5"/>
    <w:rsid w:val="008351B3"/>
    <w:rsid w:val="00837725"/>
    <w:rsid w:val="00841178"/>
    <w:rsid w:val="008418AD"/>
    <w:rsid w:val="00842A2F"/>
    <w:rsid w:val="008445F5"/>
    <w:rsid w:val="00845E8E"/>
    <w:rsid w:val="00847A2A"/>
    <w:rsid w:val="008556B4"/>
    <w:rsid w:val="0086392D"/>
    <w:rsid w:val="00864A32"/>
    <w:rsid w:val="00864FAE"/>
    <w:rsid w:val="00866B14"/>
    <w:rsid w:val="008678F8"/>
    <w:rsid w:val="00867EAA"/>
    <w:rsid w:val="0087078C"/>
    <w:rsid w:val="00880173"/>
    <w:rsid w:val="00880E11"/>
    <w:rsid w:val="0088257A"/>
    <w:rsid w:val="00885475"/>
    <w:rsid w:val="00892A6F"/>
    <w:rsid w:val="00895784"/>
    <w:rsid w:val="00896261"/>
    <w:rsid w:val="008972AE"/>
    <w:rsid w:val="00897D1A"/>
    <w:rsid w:val="008A0237"/>
    <w:rsid w:val="008B15CE"/>
    <w:rsid w:val="008B15DF"/>
    <w:rsid w:val="008B2350"/>
    <w:rsid w:val="008B2FA7"/>
    <w:rsid w:val="008B7F33"/>
    <w:rsid w:val="008C27FB"/>
    <w:rsid w:val="008C3974"/>
    <w:rsid w:val="008C446C"/>
    <w:rsid w:val="008C60C2"/>
    <w:rsid w:val="008D10F4"/>
    <w:rsid w:val="008D2184"/>
    <w:rsid w:val="008D315F"/>
    <w:rsid w:val="008D38F4"/>
    <w:rsid w:val="008E35B9"/>
    <w:rsid w:val="008E77FB"/>
    <w:rsid w:val="008F042C"/>
    <w:rsid w:val="008F47E9"/>
    <w:rsid w:val="008F5D4E"/>
    <w:rsid w:val="008F5EF4"/>
    <w:rsid w:val="009017F2"/>
    <w:rsid w:val="00901A0F"/>
    <w:rsid w:val="00911C82"/>
    <w:rsid w:val="00912B23"/>
    <w:rsid w:val="00914699"/>
    <w:rsid w:val="00915F52"/>
    <w:rsid w:val="0091798B"/>
    <w:rsid w:val="00917C3D"/>
    <w:rsid w:val="00921F2D"/>
    <w:rsid w:val="00924AE7"/>
    <w:rsid w:val="00932C08"/>
    <w:rsid w:val="00932D73"/>
    <w:rsid w:val="009350B5"/>
    <w:rsid w:val="00935290"/>
    <w:rsid w:val="00936482"/>
    <w:rsid w:val="00937DAF"/>
    <w:rsid w:val="009429EB"/>
    <w:rsid w:val="009434D7"/>
    <w:rsid w:val="0094373B"/>
    <w:rsid w:val="00950F92"/>
    <w:rsid w:val="00952C99"/>
    <w:rsid w:val="00960221"/>
    <w:rsid w:val="00960BEA"/>
    <w:rsid w:val="009672D7"/>
    <w:rsid w:val="009678B9"/>
    <w:rsid w:val="0097297B"/>
    <w:rsid w:val="009736AE"/>
    <w:rsid w:val="00973FB7"/>
    <w:rsid w:val="00981A78"/>
    <w:rsid w:val="009826AF"/>
    <w:rsid w:val="00985549"/>
    <w:rsid w:val="00986171"/>
    <w:rsid w:val="009935AB"/>
    <w:rsid w:val="00995E62"/>
    <w:rsid w:val="00997C4B"/>
    <w:rsid w:val="009A11DE"/>
    <w:rsid w:val="009A3091"/>
    <w:rsid w:val="009A4650"/>
    <w:rsid w:val="009A6757"/>
    <w:rsid w:val="009B0F39"/>
    <w:rsid w:val="009B2A7A"/>
    <w:rsid w:val="009B43AF"/>
    <w:rsid w:val="009B5CE3"/>
    <w:rsid w:val="009C0830"/>
    <w:rsid w:val="009C127D"/>
    <w:rsid w:val="009C5550"/>
    <w:rsid w:val="009C69D7"/>
    <w:rsid w:val="009C76BF"/>
    <w:rsid w:val="009D09C7"/>
    <w:rsid w:val="009D3395"/>
    <w:rsid w:val="009D3B34"/>
    <w:rsid w:val="009D4D30"/>
    <w:rsid w:val="009D6295"/>
    <w:rsid w:val="009D6D8B"/>
    <w:rsid w:val="009D700F"/>
    <w:rsid w:val="009D74AF"/>
    <w:rsid w:val="009F29EA"/>
    <w:rsid w:val="009F4601"/>
    <w:rsid w:val="009F6BEE"/>
    <w:rsid w:val="009F769F"/>
    <w:rsid w:val="00A005A8"/>
    <w:rsid w:val="00A006BE"/>
    <w:rsid w:val="00A0165E"/>
    <w:rsid w:val="00A03A94"/>
    <w:rsid w:val="00A04E75"/>
    <w:rsid w:val="00A11E98"/>
    <w:rsid w:val="00A130BB"/>
    <w:rsid w:val="00A144DF"/>
    <w:rsid w:val="00A1456D"/>
    <w:rsid w:val="00A161D5"/>
    <w:rsid w:val="00A17C88"/>
    <w:rsid w:val="00A22422"/>
    <w:rsid w:val="00A2273E"/>
    <w:rsid w:val="00A23E66"/>
    <w:rsid w:val="00A24481"/>
    <w:rsid w:val="00A24A68"/>
    <w:rsid w:val="00A26478"/>
    <w:rsid w:val="00A2728F"/>
    <w:rsid w:val="00A31020"/>
    <w:rsid w:val="00A36066"/>
    <w:rsid w:val="00A36672"/>
    <w:rsid w:val="00A36BF7"/>
    <w:rsid w:val="00A46FF3"/>
    <w:rsid w:val="00A5389C"/>
    <w:rsid w:val="00A547F4"/>
    <w:rsid w:val="00A55053"/>
    <w:rsid w:val="00A553EE"/>
    <w:rsid w:val="00A64072"/>
    <w:rsid w:val="00A64FFE"/>
    <w:rsid w:val="00A66858"/>
    <w:rsid w:val="00A73813"/>
    <w:rsid w:val="00A767C6"/>
    <w:rsid w:val="00A81B88"/>
    <w:rsid w:val="00A839FA"/>
    <w:rsid w:val="00A906EF"/>
    <w:rsid w:val="00A92077"/>
    <w:rsid w:val="00A92BA2"/>
    <w:rsid w:val="00A95272"/>
    <w:rsid w:val="00A960E6"/>
    <w:rsid w:val="00A968BB"/>
    <w:rsid w:val="00A96967"/>
    <w:rsid w:val="00A96D62"/>
    <w:rsid w:val="00AA3B58"/>
    <w:rsid w:val="00AA6F9E"/>
    <w:rsid w:val="00AC6180"/>
    <w:rsid w:val="00AC7C32"/>
    <w:rsid w:val="00AC7DA6"/>
    <w:rsid w:val="00AD0784"/>
    <w:rsid w:val="00AD0F09"/>
    <w:rsid w:val="00AD265D"/>
    <w:rsid w:val="00AD4B8D"/>
    <w:rsid w:val="00AD5E76"/>
    <w:rsid w:val="00AE08C7"/>
    <w:rsid w:val="00AE36B8"/>
    <w:rsid w:val="00AF00BF"/>
    <w:rsid w:val="00AF0EC1"/>
    <w:rsid w:val="00AF11E8"/>
    <w:rsid w:val="00B00344"/>
    <w:rsid w:val="00B00FAF"/>
    <w:rsid w:val="00B0156E"/>
    <w:rsid w:val="00B0273B"/>
    <w:rsid w:val="00B02DE9"/>
    <w:rsid w:val="00B04459"/>
    <w:rsid w:val="00B04D01"/>
    <w:rsid w:val="00B07F35"/>
    <w:rsid w:val="00B10635"/>
    <w:rsid w:val="00B11CD4"/>
    <w:rsid w:val="00B154D8"/>
    <w:rsid w:val="00B1609F"/>
    <w:rsid w:val="00B173C0"/>
    <w:rsid w:val="00B22B98"/>
    <w:rsid w:val="00B23927"/>
    <w:rsid w:val="00B26232"/>
    <w:rsid w:val="00B26E52"/>
    <w:rsid w:val="00B277AA"/>
    <w:rsid w:val="00B3551A"/>
    <w:rsid w:val="00B369EF"/>
    <w:rsid w:val="00B408C0"/>
    <w:rsid w:val="00B41DF7"/>
    <w:rsid w:val="00B42DED"/>
    <w:rsid w:val="00B44847"/>
    <w:rsid w:val="00B47FEA"/>
    <w:rsid w:val="00B62364"/>
    <w:rsid w:val="00B66B07"/>
    <w:rsid w:val="00B7053A"/>
    <w:rsid w:val="00B717CC"/>
    <w:rsid w:val="00B72847"/>
    <w:rsid w:val="00B73A59"/>
    <w:rsid w:val="00B74706"/>
    <w:rsid w:val="00B7672E"/>
    <w:rsid w:val="00B84D28"/>
    <w:rsid w:val="00B86E6B"/>
    <w:rsid w:val="00B87AB9"/>
    <w:rsid w:val="00B90E52"/>
    <w:rsid w:val="00B9617C"/>
    <w:rsid w:val="00BA35C0"/>
    <w:rsid w:val="00BA4417"/>
    <w:rsid w:val="00BA518C"/>
    <w:rsid w:val="00BA6099"/>
    <w:rsid w:val="00BA6DAD"/>
    <w:rsid w:val="00BA7737"/>
    <w:rsid w:val="00BB0B3D"/>
    <w:rsid w:val="00BB6AB8"/>
    <w:rsid w:val="00BC0038"/>
    <w:rsid w:val="00BC4406"/>
    <w:rsid w:val="00BC608E"/>
    <w:rsid w:val="00BD06DD"/>
    <w:rsid w:val="00BD0AD5"/>
    <w:rsid w:val="00BD12FC"/>
    <w:rsid w:val="00BD5C75"/>
    <w:rsid w:val="00BD7C5C"/>
    <w:rsid w:val="00BE2860"/>
    <w:rsid w:val="00BE3F2D"/>
    <w:rsid w:val="00BE4968"/>
    <w:rsid w:val="00BE6BD9"/>
    <w:rsid w:val="00BF0A19"/>
    <w:rsid w:val="00BF3368"/>
    <w:rsid w:val="00BF3D7A"/>
    <w:rsid w:val="00C008F5"/>
    <w:rsid w:val="00C010AA"/>
    <w:rsid w:val="00C01FA9"/>
    <w:rsid w:val="00C04EB3"/>
    <w:rsid w:val="00C057C5"/>
    <w:rsid w:val="00C05A8A"/>
    <w:rsid w:val="00C072EC"/>
    <w:rsid w:val="00C1074A"/>
    <w:rsid w:val="00C128FF"/>
    <w:rsid w:val="00C14F1C"/>
    <w:rsid w:val="00C15C5C"/>
    <w:rsid w:val="00C20F2D"/>
    <w:rsid w:val="00C25865"/>
    <w:rsid w:val="00C26B9E"/>
    <w:rsid w:val="00C31539"/>
    <w:rsid w:val="00C32B27"/>
    <w:rsid w:val="00C34C1C"/>
    <w:rsid w:val="00C42E37"/>
    <w:rsid w:val="00C433A4"/>
    <w:rsid w:val="00C51DF1"/>
    <w:rsid w:val="00C541E5"/>
    <w:rsid w:val="00C578B0"/>
    <w:rsid w:val="00C6298F"/>
    <w:rsid w:val="00C64409"/>
    <w:rsid w:val="00C66BC5"/>
    <w:rsid w:val="00C6748E"/>
    <w:rsid w:val="00C67BDB"/>
    <w:rsid w:val="00C67D98"/>
    <w:rsid w:val="00C72987"/>
    <w:rsid w:val="00C7400B"/>
    <w:rsid w:val="00C76A3C"/>
    <w:rsid w:val="00C7779E"/>
    <w:rsid w:val="00C77E7B"/>
    <w:rsid w:val="00C9263A"/>
    <w:rsid w:val="00C94D00"/>
    <w:rsid w:val="00CA0716"/>
    <w:rsid w:val="00CA30AD"/>
    <w:rsid w:val="00CA6109"/>
    <w:rsid w:val="00CA639A"/>
    <w:rsid w:val="00CA6B04"/>
    <w:rsid w:val="00CB1D4E"/>
    <w:rsid w:val="00CB3504"/>
    <w:rsid w:val="00CB46C6"/>
    <w:rsid w:val="00CB64C8"/>
    <w:rsid w:val="00CB69F5"/>
    <w:rsid w:val="00CB7C72"/>
    <w:rsid w:val="00CC4BF2"/>
    <w:rsid w:val="00CC5768"/>
    <w:rsid w:val="00CD4BD8"/>
    <w:rsid w:val="00CE6053"/>
    <w:rsid w:val="00CE67C2"/>
    <w:rsid w:val="00CE7452"/>
    <w:rsid w:val="00CF116C"/>
    <w:rsid w:val="00CF236D"/>
    <w:rsid w:val="00CF2589"/>
    <w:rsid w:val="00CF35B6"/>
    <w:rsid w:val="00CF4C08"/>
    <w:rsid w:val="00CF53F1"/>
    <w:rsid w:val="00CF6695"/>
    <w:rsid w:val="00CF70AB"/>
    <w:rsid w:val="00CF7B96"/>
    <w:rsid w:val="00D00D40"/>
    <w:rsid w:val="00D02144"/>
    <w:rsid w:val="00D04BB9"/>
    <w:rsid w:val="00D05CC2"/>
    <w:rsid w:val="00D05E1E"/>
    <w:rsid w:val="00D06D3A"/>
    <w:rsid w:val="00D10A46"/>
    <w:rsid w:val="00D142C4"/>
    <w:rsid w:val="00D20BDB"/>
    <w:rsid w:val="00D21173"/>
    <w:rsid w:val="00D22572"/>
    <w:rsid w:val="00D24A9F"/>
    <w:rsid w:val="00D255F1"/>
    <w:rsid w:val="00D26F1F"/>
    <w:rsid w:val="00D271C4"/>
    <w:rsid w:val="00D30A21"/>
    <w:rsid w:val="00D32695"/>
    <w:rsid w:val="00D36856"/>
    <w:rsid w:val="00D413E2"/>
    <w:rsid w:val="00D438DB"/>
    <w:rsid w:val="00D46947"/>
    <w:rsid w:val="00D46BE8"/>
    <w:rsid w:val="00D47838"/>
    <w:rsid w:val="00D54584"/>
    <w:rsid w:val="00D550E7"/>
    <w:rsid w:val="00D553C3"/>
    <w:rsid w:val="00D55E0C"/>
    <w:rsid w:val="00D579EF"/>
    <w:rsid w:val="00D660C1"/>
    <w:rsid w:val="00D71718"/>
    <w:rsid w:val="00D739AA"/>
    <w:rsid w:val="00D74160"/>
    <w:rsid w:val="00D80A4C"/>
    <w:rsid w:val="00D833B2"/>
    <w:rsid w:val="00D9109B"/>
    <w:rsid w:val="00D91B23"/>
    <w:rsid w:val="00D930A1"/>
    <w:rsid w:val="00D951B0"/>
    <w:rsid w:val="00D9615F"/>
    <w:rsid w:val="00D97340"/>
    <w:rsid w:val="00DA4A1C"/>
    <w:rsid w:val="00DA61DD"/>
    <w:rsid w:val="00DB1BD0"/>
    <w:rsid w:val="00DB3FBE"/>
    <w:rsid w:val="00DB429B"/>
    <w:rsid w:val="00DB4B12"/>
    <w:rsid w:val="00DB6767"/>
    <w:rsid w:val="00DC08E8"/>
    <w:rsid w:val="00DC1E3E"/>
    <w:rsid w:val="00DC2C30"/>
    <w:rsid w:val="00DD16D5"/>
    <w:rsid w:val="00DD172E"/>
    <w:rsid w:val="00DD25ED"/>
    <w:rsid w:val="00DD2E56"/>
    <w:rsid w:val="00DD32BD"/>
    <w:rsid w:val="00DD4D79"/>
    <w:rsid w:val="00DD548E"/>
    <w:rsid w:val="00DD6B03"/>
    <w:rsid w:val="00DE105B"/>
    <w:rsid w:val="00DE316E"/>
    <w:rsid w:val="00DE478C"/>
    <w:rsid w:val="00DF08AC"/>
    <w:rsid w:val="00E013C5"/>
    <w:rsid w:val="00E041A4"/>
    <w:rsid w:val="00E1180B"/>
    <w:rsid w:val="00E11984"/>
    <w:rsid w:val="00E16D66"/>
    <w:rsid w:val="00E1736C"/>
    <w:rsid w:val="00E20BBF"/>
    <w:rsid w:val="00E3286E"/>
    <w:rsid w:val="00E35A2B"/>
    <w:rsid w:val="00E35E27"/>
    <w:rsid w:val="00E5089C"/>
    <w:rsid w:val="00E513A7"/>
    <w:rsid w:val="00E52F8F"/>
    <w:rsid w:val="00E541F9"/>
    <w:rsid w:val="00E54667"/>
    <w:rsid w:val="00E548C9"/>
    <w:rsid w:val="00E56452"/>
    <w:rsid w:val="00E600EA"/>
    <w:rsid w:val="00E6139F"/>
    <w:rsid w:val="00E61D03"/>
    <w:rsid w:val="00E61E4D"/>
    <w:rsid w:val="00E62927"/>
    <w:rsid w:val="00E67351"/>
    <w:rsid w:val="00E70C7E"/>
    <w:rsid w:val="00E714C7"/>
    <w:rsid w:val="00E7239E"/>
    <w:rsid w:val="00E73B63"/>
    <w:rsid w:val="00E80F6F"/>
    <w:rsid w:val="00E829D6"/>
    <w:rsid w:val="00E85447"/>
    <w:rsid w:val="00E85486"/>
    <w:rsid w:val="00E86337"/>
    <w:rsid w:val="00E911D5"/>
    <w:rsid w:val="00E92060"/>
    <w:rsid w:val="00E921BC"/>
    <w:rsid w:val="00E966E9"/>
    <w:rsid w:val="00E9680A"/>
    <w:rsid w:val="00EA0534"/>
    <w:rsid w:val="00EA25CB"/>
    <w:rsid w:val="00EA7CF0"/>
    <w:rsid w:val="00EB3748"/>
    <w:rsid w:val="00EB5A91"/>
    <w:rsid w:val="00EB5EFD"/>
    <w:rsid w:val="00EB6AD3"/>
    <w:rsid w:val="00EB761C"/>
    <w:rsid w:val="00EB7945"/>
    <w:rsid w:val="00EC6359"/>
    <w:rsid w:val="00EC663B"/>
    <w:rsid w:val="00EC7FD1"/>
    <w:rsid w:val="00ED27FC"/>
    <w:rsid w:val="00ED3E5E"/>
    <w:rsid w:val="00ED58AC"/>
    <w:rsid w:val="00EE7329"/>
    <w:rsid w:val="00EF0A69"/>
    <w:rsid w:val="00EF1199"/>
    <w:rsid w:val="00EF4788"/>
    <w:rsid w:val="00EF4E88"/>
    <w:rsid w:val="00EF66C0"/>
    <w:rsid w:val="00EF727F"/>
    <w:rsid w:val="00F00027"/>
    <w:rsid w:val="00F02BCF"/>
    <w:rsid w:val="00F03A90"/>
    <w:rsid w:val="00F047CD"/>
    <w:rsid w:val="00F04EC9"/>
    <w:rsid w:val="00F10B37"/>
    <w:rsid w:val="00F119FD"/>
    <w:rsid w:val="00F1343B"/>
    <w:rsid w:val="00F21922"/>
    <w:rsid w:val="00F23B3C"/>
    <w:rsid w:val="00F27589"/>
    <w:rsid w:val="00F32867"/>
    <w:rsid w:val="00F46AC3"/>
    <w:rsid w:val="00F54E02"/>
    <w:rsid w:val="00F56DCC"/>
    <w:rsid w:val="00F57B8B"/>
    <w:rsid w:val="00F60771"/>
    <w:rsid w:val="00F60891"/>
    <w:rsid w:val="00F65A36"/>
    <w:rsid w:val="00F671AB"/>
    <w:rsid w:val="00F707D6"/>
    <w:rsid w:val="00F755CA"/>
    <w:rsid w:val="00F8042C"/>
    <w:rsid w:val="00F81E46"/>
    <w:rsid w:val="00F84505"/>
    <w:rsid w:val="00F854DA"/>
    <w:rsid w:val="00F86454"/>
    <w:rsid w:val="00F91829"/>
    <w:rsid w:val="00F927D5"/>
    <w:rsid w:val="00F93BD6"/>
    <w:rsid w:val="00F940F3"/>
    <w:rsid w:val="00F94F28"/>
    <w:rsid w:val="00F95CE8"/>
    <w:rsid w:val="00FB03CF"/>
    <w:rsid w:val="00FB37BA"/>
    <w:rsid w:val="00FB4DC0"/>
    <w:rsid w:val="00FB505F"/>
    <w:rsid w:val="00FB59E0"/>
    <w:rsid w:val="00FB6D58"/>
    <w:rsid w:val="00FB6E07"/>
    <w:rsid w:val="00FB7777"/>
    <w:rsid w:val="00FC09BC"/>
    <w:rsid w:val="00FC0BAF"/>
    <w:rsid w:val="00FC2064"/>
    <w:rsid w:val="00FC6FB5"/>
    <w:rsid w:val="00FD15A3"/>
    <w:rsid w:val="00FD1972"/>
    <w:rsid w:val="00FE4493"/>
    <w:rsid w:val="00FF3B9F"/>
    <w:rsid w:val="00FF4044"/>
    <w:rsid w:val="00FF6136"/>
    <w:rsid w:val="00FF7EB1"/>
    <w:rsid w:val="010B84F9"/>
    <w:rsid w:val="011DBAD4"/>
    <w:rsid w:val="012AC963"/>
    <w:rsid w:val="0141B976"/>
    <w:rsid w:val="0142FCF5"/>
    <w:rsid w:val="01949F21"/>
    <w:rsid w:val="01A1FF14"/>
    <w:rsid w:val="01B3D174"/>
    <w:rsid w:val="01BBD103"/>
    <w:rsid w:val="01D8F8CC"/>
    <w:rsid w:val="02101EE5"/>
    <w:rsid w:val="02938F72"/>
    <w:rsid w:val="03159228"/>
    <w:rsid w:val="0395E1CD"/>
    <w:rsid w:val="03B777C5"/>
    <w:rsid w:val="03C75BBE"/>
    <w:rsid w:val="03EFDE42"/>
    <w:rsid w:val="042F13D2"/>
    <w:rsid w:val="04895931"/>
    <w:rsid w:val="04C87A1F"/>
    <w:rsid w:val="04DF5D25"/>
    <w:rsid w:val="05182540"/>
    <w:rsid w:val="0570B614"/>
    <w:rsid w:val="05720E47"/>
    <w:rsid w:val="05AB0EC4"/>
    <w:rsid w:val="05BBB4C4"/>
    <w:rsid w:val="05D8CA5D"/>
    <w:rsid w:val="05E755F4"/>
    <w:rsid w:val="061C2F06"/>
    <w:rsid w:val="061C7C9C"/>
    <w:rsid w:val="064FBA59"/>
    <w:rsid w:val="06596196"/>
    <w:rsid w:val="0673C64C"/>
    <w:rsid w:val="06808F75"/>
    <w:rsid w:val="069C426E"/>
    <w:rsid w:val="06CA0CAB"/>
    <w:rsid w:val="06D3BA10"/>
    <w:rsid w:val="07F1B331"/>
    <w:rsid w:val="08497878"/>
    <w:rsid w:val="0858CBD2"/>
    <w:rsid w:val="08937A2C"/>
    <w:rsid w:val="08BEEA32"/>
    <w:rsid w:val="090F3ECD"/>
    <w:rsid w:val="095696C5"/>
    <w:rsid w:val="0963D6CB"/>
    <w:rsid w:val="0993BBF3"/>
    <w:rsid w:val="09AD94B3"/>
    <w:rsid w:val="09CAE2AD"/>
    <w:rsid w:val="0A430864"/>
    <w:rsid w:val="0AA2B06A"/>
    <w:rsid w:val="0AA3CF29"/>
    <w:rsid w:val="0ACF6FB5"/>
    <w:rsid w:val="0AE4C994"/>
    <w:rsid w:val="0B32F646"/>
    <w:rsid w:val="0B9DC4AE"/>
    <w:rsid w:val="0C0434B8"/>
    <w:rsid w:val="0C423963"/>
    <w:rsid w:val="0C75696F"/>
    <w:rsid w:val="0C80B8B7"/>
    <w:rsid w:val="0C8D502C"/>
    <w:rsid w:val="0CA2FB4D"/>
    <w:rsid w:val="0CA63248"/>
    <w:rsid w:val="0CC5C067"/>
    <w:rsid w:val="0CED64D3"/>
    <w:rsid w:val="0D142FAB"/>
    <w:rsid w:val="0D1F4207"/>
    <w:rsid w:val="0D212DC3"/>
    <w:rsid w:val="0D3E60E0"/>
    <w:rsid w:val="0D49C876"/>
    <w:rsid w:val="0D8E0DBD"/>
    <w:rsid w:val="0DD90BAB"/>
    <w:rsid w:val="0E08C1A4"/>
    <w:rsid w:val="0E555344"/>
    <w:rsid w:val="0E6D170E"/>
    <w:rsid w:val="0E7076A6"/>
    <w:rsid w:val="0ED43718"/>
    <w:rsid w:val="0EDE71A9"/>
    <w:rsid w:val="0F2E8543"/>
    <w:rsid w:val="0F4885A5"/>
    <w:rsid w:val="0F57D828"/>
    <w:rsid w:val="0F5B0F58"/>
    <w:rsid w:val="1029FC57"/>
    <w:rsid w:val="10ADCC4C"/>
    <w:rsid w:val="10E0AF0A"/>
    <w:rsid w:val="10F6EDF2"/>
    <w:rsid w:val="121608C2"/>
    <w:rsid w:val="12202259"/>
    <w:rsid w:val="12654586"/>
    <w:rsid w:val="12E3329A"/>
    <w:rsid w:val="132A969C"/>
    <w:rsid w:val="134085D3"/>
    <w:rsid w:val="1386B9AB"/>
    <w:rsid w:val="13A991C7"/>
    <w:rsid w:val="13B9933E"/>
    <w:rsid w:val="140E78DC"/>
    <w:rsid w:val="1422BE0B"/>
    <w:rsid w:val="1467B4FA"/>
    <w:rsid w:val="14742264"/>
    <w:rsid w:val="14A12EDE"/>
    <w:rsid w:val="15121266"/>
    <w:rsid w:val="153587E8"/>
    <w:rsid w:val="156E5DC9"/>
    <w:rsid w:val="15C1EBA6"/>
    <w:rsid w:val="15C85A24"/>
    <w:rsid w:val="15CEA8B1"/>
    <w:rsid w:val="15F16FAE"/>
    <w:rsid w:val="16099F2C"/>
    <w:rsid w:val="169D458C"/>
    <w:rsid w:val="17019CAE"/>
    <w:rsid w:val="1719B822"/>
    <w:rsid w:val="171D0DD0"/>
    <w:rsid w:val="174F3556"/>
    <w:rsid w:val="1758A3B6"/>
    <w:rsid w:val="178250BF"/>
    <w:rsid w:val="17B80612"/>
    <w:rsid w:val="17C1CD4F"/>
    <w:rsid w:val="17F189DA"/>
    <w:rsid w:val="1813F6F6"/>
    <w:rsid w:val="181AD831"/>
    <w:rsid w:val="192E7C6F"/>
    <w:rsid w:val="1931589F"/>
    <w:rsid w:val="19A4B39E"/>
    <w:rsid w:val="1A02FDF7"/>
    <w:rsid w:val="1A14A69C"/>
    <w:rsid w:val="1A167405"/>
    <w:rsid w:val="1A52E253"/>
    <w:rsid w:val="1A64EFAB"/>
    <w:rsid w:val="1AB51498"/>
    <w:rsid w:val="1ACC7027"/>
    <w:rsid w:val="1B0C135F"/>
    <w:rsid w:val="1B39AEEA"/>
    <w:rsid w:val="1B6FDA3C"/>
    <w:rsid w:val="1BCB16E5"/>
    <w:rsid w:val="1C306E94"/>
    <w:rsid w:val="1C4A76EE"/>
    <w:rsid w:val="1C660BEC"/>
    <w:rsid w:val="1C8EC5DB"/>
    <w:rsid w:val="1CE7A7E0"/>
    <w:rsid w:val="1D0D5267"/>
    <w:rsid w:val="1D2EC4DF"/>
    <w:rsid w:val="1D3E3E4D"/>
    <w:rsid w:val="1D43CABA"/>
    <w:rsid w:val="1D4496F3"/>
    <w:rsid w:val="1D64BC23"/>
    <w:rsid w:val="1D94708D"/>
    <w:rsid w:val="1DE16C36"/>
    <w:rsid w:val="1F025A33"/>
    <w:rsid w:val="1F06FE0F"/>
    <w:rsid w:val="1F565764"/>
    <w:rsid w:val="1F8771C6"/>
    <w:rsid w:val="20168F03"/>
    <w:rsid w:val="2026D086"/>
    <w:rsid w:val="20693D8F"/>
    <w:rsid w:val="20AF7324"/>
    <w:rsid w:val="20F298BD"/>
    <w:rsid w:val="214C894D"/>
    <w:rsid w:val="214C9237"/>
    <w:rsid w:val="214EB0D0"/>
    <w:rsid w:val="2169BBE1"/>
    <w:rsid w:val="21EE81AC"/>
    <w:rsid w:val="22116443"/>
    <w:rsid w:val="2211E8A9"/>
    <w:rsid w:val="221C32A8"/>
    <w:rsid w:val="224D8F44"/>
    <w:rsid w:val="2369A4CE"/>
    <w:rsid w:val="23C44207"/>
    <w:rsid w:val="242A8113"/>
    <w:rsid w:val="244A6EEE"/>
    <w:rsid w:val="24581902"/>
    <w:rsid w:val="2478D96B"/>
    <w:rsid w:val="24B4E5D0"/>
    <w:rsid w:val="24B51CA5"/>
    <w:rsid w:val="24B70EFC"/>
    <w:rsid w:val="2546E1D8"/>
    <w:rsid w:val="256620C4"/>
    <w:rsid w:val="257C6A3A"/>
    <w:rsid w:val="25DB2938"/>
    <w:rsid w:val="2600B5EF"/>
    <w:rsid w:val="260EE6B3"/>
    <w:rsid w:val="2620DB8F"/>
    <w:rsid w:val="263DDA70"/>
    <w:rsid w:val="264CBBEE"/>
    <w:rsid w:val="266A7677"/>
    <w:rsid w:val="268C50CB"/>
    <w:rsid w:val="269637E5"/>
    <w:rsid w:val="26999F41"/>
    <w:rsid w:val="26A6BFD7"/>
    <w:rsid w:val="26BD4908"/>
    <w:rsid w:val="26C8B4D4"/>
    <w:rsid w:val="26DA7D84"/>
    <w:rsid w:val="2776A799"/>
    <w:rsid w:val="277A6F43"/>
    <w:rsid w:val="279CAEA2"/>
    <w:rsid w:val="2802031A"/>
    <w:rsid w:val="281B7729"/>
    <w:rsid w:val="284767C6"/>
    <w:rsid w:val="28D2A6C9"/>
    <w:rsid w:val="29935295"/>
    <w:rsid w:val="29E36CF9"/>
    <w:rsid w:val="2A9AE0E1"/>
    <w:rsid w:val="2AA08815"/>
    <w:rsid w:val="2AD6FBAF"/>
    <w:rsid w:val="2B20CDC1"/>
    <w:rsid w:val="2B340EC5"/>
    <w:rsid w:val="2B456CF2"/>
    <w:rsid w:val="2B69A908"/>
    <w:rsid w:val="2B7291DA"/>
    <w:rsid w:val="2BA954FB"/>
    <w:rsid w:val="2BF1EE9E"/>
    <w:rsid w:val="2C6AEFE5"/>
    <w:rsid w:val="2C76B67E"/>
    <w:rsid w:val="2CA5C058"/>
    <w:rsid w:val="2CE13D53"/>
    <w:rsid w:val="2D4746F3"/>
    <w:rsid w:val="2D5C53BF"/>
    <w:rsid w:val="2D6C432A"/>
    <w:rsid w:val="2D9CE848"/>
    <w:rsid w:val="2E09910E"/>
    <w:rsid w:val="2E2750AF"/>
    <w:rsid w:val="2E42B0FE"/>
    <w:rsid w:val="2E4F9B58"/>
    <w:rsid w:val="2E7D0DB4"/>
    <w:rsid w:val="2E83CBE4"/>
    <w:rsid w:val="2EBC2DF1"/>
    <w:rsid w:val="2EE79265"/>
    <w:rsid w:val="2F9C3469"/>
    <w:rsid w:val="2F9EF8AA"/>
    <w:rsid w:val="2FBFF6BE"/>
    <w:rsid w:val="2FF18003"/>
    <w:rsid w:val="2FFAFA1E"/>
    <w:rsid w:val="30BDAA0D"/>
    <w:rsid w:val="30D9833A"/>
    <w:rsid w:val="30F42136"/>
    <w:rsid w:val="3123D372"/>
    <w:rsid w:val="31B4F4F8"/>
    <w:rsid w:val="31C98DAB"/>
    <w:rsid w:val="31DDFCCC"/>
    <w:rsid w:val="3218C507"/>
    <w:rsid w:val="325E85D7"/>
    <w:rsid w:val="32DB1701"/>
    <w:rsid w:val="331344FB"/>
    <w:rsid w:val="332178E7"/>
    <w:rsid w:val="332DF4EE"/>
    <w:rsid w:val="334BBCA8"/>
    <w:rsid w:val="34034564"/>
    <w:rsid w:val="3443A11D"/>
    <w:rsid w:val="346A9810"/>
    <w:rsid w:val="347D9B1A"/>
    <w:rsid w:val="3489D940"/>
    <w:rsid w:val="34F23213"/>
    <w:rsid w:val="34F9A5CB"/>
    <w:rsid w:val="3501D3CE"/>
    <w:rsid w:val="3510EFFE"/>
    <w:rsid w:val="35272FF0"/>
    <w:rsid w:val="355455AB"/>
    <w:rsid w:val="35723860"/>
    <w:rsid w:val="3592D1BF"/>
    <w:rsid w:val="35B24CBE"/>
    <w:rsid w:val="35BA2070"/>
    <w:rsid w:val="35C9479C"/>
    <w:rsid w:val="35D824A5"/>
    <w:rsid w:val="3614C49A"/>
    <w:rsid w:val="363A414F"/>
    <w:rsid w:val="364E6902"/>
    <w:rsid w:val="36D4F2AD"/>
    <w:rsid w:val="36ED4EA7"/>
    <w:rsid w:val="3704FB18"/>
    <w:rsid w:val="374185D6"/>
    <w:rsid w:val="37961CED"/>
    <w:rsid w:val="37AEE000"/>
    <w:rsid w:val="37D65608"/>
    <w:rsid w:val="381690ED"/>
    <w:rsid w:val="382C14D7"/>
    <w:rsid w:val="384CDB86"/>
    <w:rsid w:val="388C0105"/>
    <w:rsid w:val="38DA014D"/>
    <w:rsid w:val="38DE2A9F"/>
    <w:rsid w:val="38E6D3E7"/>
    <w:rsid w:val="39215630"/>
    <w:rsid w:val="392F0119"/>
    <w:rsid w:val="3949DA73"/>
    <w:rsid w:val="39651E2F"/>
    <w:rsid w:val="399F343D"/>
    <w:rsid w:val="3A5D3F14"/>
    <w:rsid w:val="3A8B1A97"/>
    <w:rsid w:val="3A939956"/>
    <w:rsid w:val="3A9AE7D1"/>
    <w:rsid w:val="3A9E63F6"/>
    <w:rsid w:val="3AC73F7D"/>
    <w:rsid w:val="3AE835BD"/>
    <w:rsid w:val="3BB49ABC"/>
    <w:rsid w:val="3BD704D4"/>
    <w:rsid w:val="3C0746A5"/>
    <w:rsid w:val="3C40C468"/>
    <w:rsid w:val="3C41743A"/>
    <w:rsid w:val="3C4FB774"/>
    <w:rsid w:val="3C81CA35"/>
    <w:rsid w:val="3CB05CC5"/>
    <w:rsid w:val="3CB3B4F8"/>
    <w:rsid w:val="3D292FAB"/>
    <w:rsid w:val="3E0E7919"/>
    <w:rsid w:val="3E0F6D1C"/>
    <w:rsid w:val="3E288AE2"/>
    <w:rsid w:val="3E2AF000"/>
    <w:rsid w:val="3E7B258C"/>
    <w:rsid w:val="3E8BC4F1"/>
    <w:rsid w:val="3E9C5CAF"/>
    <w:rsid w:val="3EE71E54"/>
    <w:rsid w:val="3F9A781A"/>
    <w:rsid w:val="3FBF1618"/>
    <w:rsid w:val="3FD46018"/>
    <w:rsid w:val="3FFF07D7"/>
    <w:rsid w:val="3FFF4F18"/>
    <w:rsid w:val="4005EC32"/>
    <w:rsid w:val="4044D495"/>
    <w:rsid w:val="405E2EAB"/>
    <w:rsid w:val="407DDD97"/>
    <w:rsid w:val="4166363A"/>
    <w:rsid w:val="416677B5"/>
    <w:rsid w:val="4197FD6E"/>
    <w:rsid w:val="419F3584"/>
    <w:rsid w:val="41AFDB41"/>
    <w:rsid w:val="41F5176F"/>
    <w:rsid w:val="421DD5C1"/>
    <w:rsid w:val="4225113D"/>
    <w:rsid w:val="4262FCF6"/>
    <w:rsid w:val="42BE9533"/>
    <w:rsid w:val="4301F8B1"/>
    <w:rsid w:val="43161961"/>
    <w:rsid w:val="43D1B5F0"/>
    <w:rsid w:val="43DB5971"/>
    <w:rsid w:val="43EE9613"/>
    <w:rsid w:val="444C6C30"/>
    <w:rsid w:val="44B206EE"/>
    <w:rsid w:val="44F034C7"/>
    <w:rsid w:val="44F23CD0"/>
    <w:rsid w:val="44FD1C14"/>
    <w:rsid w:val="45593E9E"/>
    <w:rsid w:val="4597900A"/>
    <w:rsid w:val="4618DA89"/>
    <w:rsid w:val="462260F4"/>
    <w:rsid w:val="46D8586F"/>
    <w:rsid w:val="4724C313"/>
    <w:rsid w:val="47284CEC"/>
    <w:rsid w:val="4739CB9E"/>
    <w:rsid w:val="47664A96"/>
    <w:rsid w:val="476879FB"/>
    <w:rsid w:val="479E98E5"/>
    <w:rsid w:val="47A5BAB8"/>
    <w:rsid w:val="47BB7D9C"/>
    <w:rsid w:val="485E1978"/>
    <w:rsid w:val="4864414E"/>
    <w:rsid w:val="48C4DD6B"/>
    <w:rsid w:val="48F9DD94"/>
    <w:rsid w:val="4911ED31"/>
    <w:rsid w:val="492DD6B7"/>
    <w:rsid w:val="4938EA70"/>
    <w:rsid w:val="497B8133"/>
    <w:rsid w:val="4A8D0FFC"/>
    <w:rsid w:val="4AB2BDBD"/>
    <w:rsid w:val="4ACEFDB5"/>
    <w:rsid w:val="4ACFC2BF"/>
    <w:rsid w:val="4AE507EA"/>
    <w:rsid w:val="4B10E4C1"/>
    <w:rsid w:val="4B3B8613"/>
    <w:rsid w:val="4B412C92"/>
    <w:rsid w:val="4B7BF64A"/>
    <w:rsid w:val="4B9C5F18"/>
    <w:rsid w:val="4BA84AB3"/>
    <w:rsid w:val="4BB15A8A"/>
    <w:rsid w:val="4BF7F4D1"/>
    <w:rsid w:val="4C76C676"/>
    <w:rsid w:val="4CE5689C"/>
    <w:rsid w:val="4CEC5885"/>
    <w:rsid w:val="4D49B552"/>
    <w:rsid w:val="4D6588F0"/>
    <w:rsid w:val="4DAAE5A1"/>
    <w:rsid w:val="4E386AAA"/>
    <w:rsid w:val="4E7AB505"/>
    <w:rsid w:val="4E93A673"/>
    <w:rsid w:val="4EE6B78A"/>
    <w:rsid w:val="4EE88C1E"/>
    <w:rsid w:val="4F0EBEF3"/>
    <w:rsid w:val="4F91BAFD"/>
    <w:rsid w:val="4FFAC8F3"/>
    <w:rsid w:val="50845C7F"/>
    <w:rsid w:val="50A2C50B"/>
    <w:rsid w:val="50C2CFE3"/>
    <w:rsid w:val="50C30B21"/>
    <w:rsid w:val="50C70BE2"/>
    <w:rsid w:val="5104257A"/>
    <w:rsid w:val="51330C20"/>
    <w:rsid w:val="51695E92"/>
    <w:rsid w:val="51C8A4C2"/>
    <w:rsid w:val="51E64E6E"/>
    <w:rsid w:val="51FC97F2"/>
    <w:rsid w:val="52019172"/>
    <w:rsid w:val="52416429"/>
    <w:rsid w:val="526A3C37"/>
    <w:rsid w:val="53D59536"/>
    <w:rsid w:val="54373B4F"/>
    <w:rsid w:val="546BC722"/>
    <w:rsid w:val="548A96B4"/>
    <w:rsid w:val="54A9D180"/>
    <w:rsid w:val="54F7B86C"/>
    <w:rsid w:val="55316855"/>
    <w:rsid w:val="5536049C"/>
    <w:rsid w:val="557C9491"/>
    <w:rsid w:val="55911829"/>
    <w:rsid w:val="559F7C8F"/>
    <w:rsid w:val="55A27448"/>
    <w:rsid w:val="55E37B50"/>
    <w:rsid w:val="565659EF"/>
    <w:rsid w:val="569E5FB9"/>
    <w:rsid w:val="56AD819E"/>
    <w:rsid w:val="56E0E833"/>
    <w:rsid w:val="57027E67"/>
    <w:rsid w:val="570C4BE5"/>
    <w:rsid w:val="57503628"/>
    <w:rsid w:val="57555D30"/>
    <w:rsid w:val="5761ADE2"/>
    <w:rsid w:val="57700FB0"/>
    <w:rsid w:val="57A29F4A"/>
    <w:rsid w:val="57CD2D5C"/>
    <w:rsid w:val="57DDDFD9"/>
    <w:rsid w:val="58014E98"/>
    <w:rsid w:val="5853E9D5"/>
    <w:rsid w:val="586DA55E"/>
    <w:rsid w:val="58A62612"/>
    <w:rsid w:val="58AB14FC"/>
    <w:rsid w:val="58D898A4"/>
    <w:rsid w:val="58FF3568"/>
    <w:rsid w:val="593F0C3B"/>
    <w:rsid w:val="59426DA8"/>
    <w:rsid w:val="59676901"/>
    <w:rsid w:val="59E0B42C"/>
    <w:rsid w:val="59EAAEAF"/>
    <w:rsid w:val="59EC5667"/>
    <w:rsid w:val="5A056CBA"/>
    <w:rsid w:val="5A29AB2E"/>
    <w:rsid w:val="5A5EC42F"/>
    <w:rsid w:val="5B482769"/>
    <w:rsid w:val="5B8C0635"/>
    <w:rsid w:val="5B94C1AC"/>
    <w:rsid w:val="5BA6732C"/>
    <w:rsid w:val="5C02B635"/>
    <w:rsid w:val="5C12477B"/>
    <w:rsid w:val="5C1409FD"/>
    <w:rsid w:val="5CC60AE1"/>
    <w:rsid w:val="5CE48565"/>
    <w:rsid w:val="5D439D77"/>
    <w:rsid w:val="5D5A9E5C"/>
    <w:rsid w:val="5D8260D8"/>
    <w:rsid w:val="5DE86917"/>
    <w:rsid w:val="5E166E8A"/>
    <w:rsid w:val="5E558A25"/>
    <w:rsid w:val="5E7EAB3B"/>
    <w:rsid w:val="5E9DDDAE"/>
    <w:rsid w:val="5EA37AEF"/>
    <w:rsid w:val="5EC6EC1D"/>
    <w:rsid w:val="5EFAF186"/>
    <w:rsid w:val="5F007A36"/>
    <w:rsid w:val="5F12C59F"/>
    <w:rsid w:val="5FA8F858"/>
    <w:rsid w:val="5FD795DE"/>
    <w:rsid w:val="603B02F4"/>
    <w:rsid w:val="60765FF0"/>
    <w:rsid w:val="6078428D"/>
    <w:rsid w:val="60988C98"/>
    <w:rsid w:val="611C894B"/>
    <w:rsid w:val="6129809D"/>
    <w:rsid w:val="6142656D"/>
    <w:rsid w:val="61DF16AA"/>
    <w:rsid w:val="624EAEEA"/>
    <w:rsid w:val="62BEB761"/>
    <w:rsid w:val="62C2E794"/>
    <w:rsid w:val="62F7DE02"/>
    <w:rsid w:val="62FA34A6"/>
    <w:rsid w:val="6327D0D7"/>
    <w:rsid w:val="632E0B49"/>
    <w:rsid w:val="6347216F"/>
    <w:rsid w:val="6393949B"/>
    <w:rsid w:val="6397A7BE"/>
    <w:rsid w:val="63BD3CB8"/>
    <w:rsid w:val="642F9D08"/>
    <w:rsid w:val="64B51717"/>
    <w:rsid w:val="64C4B04D"/>
    <w:rsid w:val="65120A9A"/>
    <w:rsid w:val="654108F0"/>
    <w:rsid w:val="6572D887"/>
    <w:rsid w:val="6586912B"/>
    <w:rsid w:val="658CB8FA"/>
    <w:rsid w:val="6595B829"/>
    <w:rsid w:val="65AB34BD"/>
    <w:rsid w:val="65BB0162"/>
    <w:rsid w:val="65DE61EB"/>
    <w:rsid w:val="667896AD"/>
    <w:rsid w:val="66B22C84"/>
    <w:rsid w:val="66C41D2A"/>
    <w:rsid w:val="66C82EF9"/>
    <w:rsid w:val="670F95DD"/>
    <w:rsid w:val="67177BC8"/>
    <w:rsid w:val="673AAECC"/>
    <w:rsid w:val="67B8AB14"/>
    <w:rsid w:val="67BCF2EA"/>
    <w:rsid w:val="67BD9604"/>
    <w:rsid w:val="67C87CA5"/>
    <w:rsid w:val="67C8A37F"/>
    <w:rsid w:val="67D89839"/>
    <w:rsid w:val="67F35593"/>
    <w:rsid w:val="68182499"/>
    <w:rsid w:val="6859FAA1"/>
    <w:rsid w:val="68676F7E"/>
    <w:rsid w:val="68771876"/>
    <w:rsid w:val="68E0BCA1"/>
    <w:rsid w:val="68E25850"/>
    <w:rsid w:val="69460C40"/>
    <w:rsid w:val="69778C1B"/>
    <w:rsid w:val="6993AC28"/>
    <w:rsid w:val="6997C18A"/>
    <w:rsid w:val="69E674B2"/>
    <w:rsid w:val="69ED4D3F"/>
    <w:rsid w:val="6B54A265"/>
    <w:rsid w:val="6B73132D"/>
    <w:rsid w:val="6B7F3775"/>
    <w:rsid w:val="6BC30EFC"/>
    <w:rsid w:val="6BE39C01"/>
    <w:rsid w:val="6CB5F792"/>
    <w:rsid w:val="6CB639EF"/>
    <w:rsid w:val="6CD0BC18"/>
    <w:rsid w:val="6D145ED4"/>
    <w:rsid w:val="6D3330CA"/>
    <w:rsid w:val="6D8B276C"/>
    <w:rsid w:val="6D972151"/>
    <w:rsid w:val="6DE66F73"/>
    <w:rsid w:val="6E015D98"/>
    <w:rsid w:val="6E15CB71"/>
    <w:rsid w:val="6E4E11AE"/>
    <w:rsid w:val="6EE50310"/>
    <w:rsid w:val="6EFF0CBD"/>
    <w:rsid w:val="6F6BBAAF"/>
    <w:rsid w:val="6FE8337D"/>
    <w:rsid w:val="6FF23A04"/>
    <w:rsid w:val="703AFDF2"/>
    <w:rsid w:val="7079FE96"/>
    <w:rsid w:val="71292C16"/>
    <w:rsid w:val="7140B9A4"/>
    <w:rsid w:val="7239A606"/>
    <w:rsid w:val="72421DB0"/>
    <w:rsid w:val="7252DE01"/>
    <w:rsid w:val="72E4D9AE"/>
    <w:rsid w:val="731FD43F"/>
    <w:rsid w:val="735C18AA"/>
    <w:rsid w:val="7461740F"/>
    <w:rsid w:val="749CC72D"/>
    <w:rsid w:val="74AA86C4"/>
    <w:rsid w:val="74DAD5B1"/>
    <w:rsid w:val="74F62BCF"/>
    <w:rsid w:val="74FCA330"/>
    <w:rsid w:val="75649B6F"/>
    <w:rsid w:val="7572EECD"/>
    <w:rsid w:val="75925BB0"/>
    <w:rsid w:val="75985837"/>
    <w:rsid w:val="7657A571"/>
    <w:rsid w:val="7663B4D1"/>
    <w:rsid w:val="767BE9CA"/>
    <w:rsid w:val="76BC20C2"/>
    <w:rsid w:val="76FD2213"/>
    <w:rsid w:val="772FD88D"/>
    <w:rsid w:val="7754D9E8"/>
    <w:rsid w:val="77821B91"/>
    <w:rsid w:val="780806F0"/>
    <w:rsid w:val="781B4F1F"/>
    <w:rsid w:val="786C9C48"/>
    <w:rsid w:val="78900DA9"/>
    <w:rsid w:val="7898BC11"/>
    <w:rsid w:val="78CA34AF"/>
    <w:rsid w:val="78EC19F2"/>
    <w:rsid w:val="79019B44"/>
    <w:rsid w:val="791DEBF2"/>
    <w:rsid w:val="795BBABB"/>
    <w:rsid w:val="79A43089"/>
    <w:rsid w:val="7A48CA03"/>
    <w:rsid w:val="7A58D358"/>
    <w:rsid w:val="7AC2ABE4"/>
    <w:rsid w:val="7B6FF2A6"/>
    <w:rsid w:val="7BAF4455"/>
    <w:rsid w:val="7C095A3A"/>
    <w:rsid w:val="7C16646E"/>
    <w:rsid w:val="7C174DA0"/>
    <w:rsid w:val="7C68A062"/>
    <w:rsid w:val="7C6B42E5"/>
    <w:rsid w:val="7C853EDF"/>
    <w:rsid w:val="7CFD5666"/>
    <w:rsid w:val="7D0F09B9"/>
    <w:rsid w:val="7D714296"/>
    <w:rsid w:val="7D7293AC"/>
    <w:rsid w:val="7DA3A123"/>
    <w:rsid w:val="7DB2AD5E"/>
    <w:rsid w:val="7EAB4CF3"/>
    <w:rsid w:val="7EBBBE8E"/>
    <w:rsid w:val="7F4A2EE7"/>
    <w:rsid w:val="7F8B753A"/>
    <w:rsid w:val="7F964F15"/>
    <w:rsid w:val="7FC21D59"/>
    <w:rsid w:val="7FEABEEB"/>
    <w:rsid w:val="7FF2C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8BB5"/>
  <w15:docId w15:val="{833B7BC9-30C3-4D73-BB16-FE5FB23B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5D39F1"/>
    <w:pPr>
      <w:ind w:left="-144"/>
    </w:pPr>
    <w:rPr>
      <w:rFonts w:ascii="Arial" w:eastAsia="Times New Roman" w:hAnsi="Arial" w:cs="Arial"/>
      <w:color w:val="262626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39F1"/>
    <w:pPr>
      <w:pBdr>
        <w:top w:val="single" w:sz="24" w:space="0" w:color="F07F09"/>
        <w:left w:val="single" w:sz="24" w:space="0" w:color="F07F09"/>
        <w:bottom w:val="single" w:sz="24" w:space="0" w:color="F07F09"/>
        <w:right w:val="single" w:sz="24" w:space="0" w:color="F07F09"/>
      </w:pBdr>
      <w:shd w:val="clear" w:color="auto" w:fill="F07F09"/>
      <w:tabs>
        <w:tab w:val="left" w:pos="360"/>
      </w:tabs>
      <w:ind w:left="-288"/>
      <w:outlineLvl w:val="0"/>
    </w:pPr>
    <w:rPr>
      <w:rFonts w:ascii="Bebas Neue" w:eastAsia="Calibri" w:hAnsi="Bebas Neue"/>
      <w:bCs/>
      <w:caps/>
      <w:color w:val="FFFFFF"/>
      <w:spacing w:val="1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9F1"/>
    <w:pPr>
      <w:ind w:left="-288"/>
      <w:outlineLvl w:val="1"/>
    </w:pPr>
    <w:rPr>
      <w:rFonts w:ascii="Bebas Neue" w:eastAsia="Calibri" w:hAnsi="Bebas Neue"/>
      <w:caps/>
      <w:color w:val="133E59"/>
      <w:spacing w:val="15"/>
      <w:sz w:val="36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39F1"/>
    <w:pPr>
      <w:keepNext/>
      <w:pBdr>
        <w:top w:val="single" w:sz="6" w:space="3" w:color="F07F09"/>
        <w:left w:val="single" w:sz="6" w:space="2" w:color="F07F09"/>
      </w:pBdr>
      <w:tabs>
        <w:tab w:val="left" w:pos="360"/>
      </w:tabs>
      <w:spacing w:before="300"/>
      <w:ind w:left="0"/>
      <w:outlineLvl w:val="2"/>
    </w:pPr>
    <w:rPr>
      <w:rFonts w:ascii="Gibson" w:eastAsia="Calibri" w:hAnsi="Gibson"/>
      <w:caps/>
      <w:color w:val="595959"/>
      <w:spacing w:val="15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7F33"/>
    <w:pPr>
      <w:pBdr>
        <w:top w:val="dotted" w:sz="6" w:space="2" w:color="F07F09"/>
        <w:left w:val="dotted" w:sz="6" w:space="2" w:color="F07F09"/>
      </w:pBdr>
      <w:spacing w:before="300"/>
      <w:ind w:left="-288"/>
      <w:outlineLvl w:val="3"/>
    </w:pPr>
    <w:rPr>
      <w:rFonts w:ascii="Bebas Neue" w:eastAsia="Calibri" w:hAnsi="Bebas Neue"/>
      <w:caps/>
      <w:spacing w:val="10"/>
      <w:sz w:val="32"/>
      <w:szCs w:val="32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5D39F1"/>
    <w:pPr>
      <w:numPr>
        <w:numId w:val="13"/>
      </w:numPr>
      <w:pBdr>
        <w:bottom w:val="single" w:sz="6" w:space="1" w:color="F07F09"/>
      </w:pBdr>
      <w:spacing w:before="300"/>
      <w:outlineLvl w:val="4"/>
    </w:pPr>
    <w:rPr>
      <w:rFonts w:ascii="Bebas Neue" w:eastAsia="Calibri" w:hAnsi="Bebas Neue"/>
      <w:caps/>
      <w:color w:val="404040"/>
      <w:spacing w:val="10"/>
      <w:sz w:val="24"/>
      <w:szCs w:val="20"/>
    </w:rPr>
  </w:style>
  <w:style w:type="paragraph" w:styleId="Heading6">
    <w:name w:val="heading 6"/>
    <w:aliases w:val="Question/Theme"/>
    <w:basedOn w:val="Normal"/>
    <w:next w:val="Normal"/>
    <w:link w:val="Heading6Char"/>
    <w:uiPriority w:val="9"/>
    <w:semiHidden/>
    <w:unhideWhenUsed/>
    <w:qFormat/>
    <w:rsid w:val="005D39F1"/>
    <w:pPr>
      <w:pBdr>
        <w:bottom w:val="dotted" w:sz="6" w:space="1" w:color="F07F09"/>
      </w:pBdr>
      <w:spacing w:before="300"/>
      <w:ind w:left="-288"/>
      <w:outlineLvl w:val="5"/>
    </w:pPr>
    <w:rPr>
      <w:rFonts w:ascii="Gibson" w:eastAsia="Calibri" w:hAnsi="Gibson"/>
      <w:color w:val="404040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9F1"/>
    <w:pPr>
      <w:spacing w:before="300"/>
      <w:outlineLvl w:val="6"/>
    </w:pPr>
    <w:rPr>
      <w:rFonts w:ascii="Calibri" w:eastAsia="Calibri" w:hAnsi="Calibri"/>
      <w:caps/>
      <w:color w:val="B35E06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9F1"/>
    <w:pPr>
      <w:spacing w:before="300"/>
      <w:outlineLvl w:val="7"/>
    </w:pPr>
    <w:rPr>
      <w:rFonts w:ascii="Calibri" w:eastAsia="Calibri" w:hAnsi="Calibri"/>
      <w:caps/>
      <w:color w:val="auto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9F1"/>
    <w:pPr>
      <w:spacing w:before="300"/>
      <w:ind w:left="-288"/>
      <w:outlineLvl w:val="8"/>
    </w:pPr>
    <w:rPr>
      <w:rFonts w:ascii="Gibson" w:eastAsia="Calibri" w:hAnsi="Gibson"/>
      <w:b/>
      <w:i/>
      <w:caps/>
      <w:color w:val="19324B"/>
      <w:spacing w:val="10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7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3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E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A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B5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5A9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39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839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39F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39FA"/>
    <w:rPr>
      <w:sz w:val="22"/>
      <w:szCs w:val="22"/>
    </w:rPr>
  </w:style>
  <w:style w:type="paragraph" w:customStyle="1" w:styleId="ResearchCatalogue">
    <w:name w:val="Research Catalogue"/>
    <w:basedOn w:val="TOC3"/>
    <w:link w:val="ResearchCatalogueChar"/>
    <w:qFormat/>
    <w:rsid w:val="005D39F1"/>
    <w:pPr>
      <w:tabs>
        <w:tab w:val="right" w:leader="dot" w:pos="9350"/>
      </w:tabs>
      <w:spacing w:after="100"/>
      <w:ind w:left="400"/>
    </w:pPr>
    <w:rPr>
      <w:rFonts w:ascii="Gibson" w:eastAsia="Calibri" w:hAnsi="Gibson"/>
      <w:noProof/>
      <w:color w:val="auto"/>
      <w:sz w:val="20"/>
      <w:szCs w:val="20"/>
    </w:rPr>
  </w:style>
  <w:style w:type="character" w:customStyle="1" w:styleId="ResearchCatalogueChar">
    <w:name w:val="Research Catalogue Char"/>
    <w:link w:val="ResearchCatalogue"/>
    <w:rsid w:val="005D39F1"/>
    <w:rPr>
      <w:rFonts w:ascii="Gibson" w:hAnsi="Gibson" w:cs="Arial"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67351"/>
    <w:pPr>
      <w:ind w:left="440"/>
    </w:pPr>
  </w:style>
  <w:style w:type="paragraph" w:customStyle="1" w:styleId="ArticleTitle">
    <w:name w:val="Article Title"/>
    <w:basedOn w:val="Normal"/>
    <w:link w:val="ArticleTitleChar"/>
    <w:qFormat/>
    <w:rsid w:val="005D39F1"/>
    <w:pPr>
      <w:tabs>
        <w:tab w:val="left" w:pos="360"/>
      </w:tabs>
    </w:pPr>
    <w:rPr>
      <w:rFonts w:ascii="Gibson" w:eastAsia="Calibri" w:hAnsi="Gibson"/>
      <w:b/>
      <w:sz w:val="18"/>
      <w:szCs w:val="20"/>
    </w:rPr>
  </w:style>
  <w:style w:type="character" w:customStyle="1" w:styleId="ArticleTitleChar">
    <w:name w:val="Article Title Char"/>
    <w:link w:val="ArticleTitle"/>
    <w:rsid w:val="005D39F1"/>
    <w:rPr>
      <w:rFonts w:ascii="Gibson" w:hAnsi="Gibson" w:cs="Arial"/>
      <w:b/>
      <w:color w:val="262626"/>
      <w:sz w:val="18"/>
    </w:rPr>
  </w:style>
  <w:style w:type="paragraph" w:customStyle="1" w:styleId="Bulleted">
    <w:name w:val="Bulleted"/>
    <w:basedOn w:val="ListParagraph"/>
    <w:link w:val="BulletedChar"/>
    <w:qFormat/>
    <w:rsid w:val="005D39F1"/>
    <w:pPr>
      <w:tabs>
        <w:tab w:val="num" w:pos="720"/>
      </w:tabs>
      <w:spacing w:after="120"/>
      <w:ind w:left="576" w:hanging="360"/>
    </w:pPr>
  </w:style>
  <w:style w:type="character" w:customStyle="1" w:styleId="BulletedChar">
    <w:name w:val="Bulleted Char"/>
    <w:link w:val="Bulleted"/>
    <w:rsid w:val="005D39F1"/>
    <w:rPr>
      <w:rFonts w:ascii="Gibson" w:eastAsia="Times New Roman" w:hAnsi="Gibson" w:cs="Arial"/>
      <w:color w:val="262626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5D39F1"/>
    <w:pPr>
      <w:ind w:left="720"/>
    </w:pPr>
    <w:rPr>
      <w:rFonts w:ascii="Gibson" w:hAnsi="Gibson"/>
      <w:sz w:val="18"/>
      <w:szCs w:val="20"/>
    </w:rPr>
  </w:style>
  <w:style w:type="character" w:customStyle="1" w:styleId="Heading1Char">
    <w:name w:val="Heading 1 Char"/>
    <w:link w:val="Heading1"/>
    <w:uiPriority w:val="9"/>
    <w:rsid w:val="005D39F1"/>
    <w:rPr>
      <w:rFonts w:ascii="Bebas Neue" w:hAnsi="Bebas Neue" w:cs="Arial"/>
      <w:bCs/>
      <w:caps/>
      <w:color w:val="FFFFFF"/>
      <w:spacing w:val="15"/>
      <w:sz w:val="40"/>
      <w:szCs w:val="40"/>
      <w:shd w:val="clear" w:color="auto" w:fill="F07F09"/>
    </w:rPr>
  </w:style>
  <w:style w:type="character" w:customStyle="1" w:styleId="Heading2Char">
    <w:name w:val="Heading 2 Char"/>
    <w:link w:val="Heading2"/>
    <w:uiPriority w:val="9"/>
    <w:rsid w:val="005D39F1"/>
    <w:rPr>
      <w:rFonts w:ascii="Bebas Neue" w:hAnsi="Bebas Neue" w:cs="Arial"/>
      <w:caps/>
      <w:color w:val="133E59"/>
      <w:spacing w:val="15"/>
      <w:sz w:val="36"/>
    </w:rPr>
  </w:style>
  <w:style w:type="character" w:customStyle="1" w:styleId="Heading3Char">
    <w:name w:val="Heading 3 Char"/>
    <w:link w:val="Heading3"/>
    <w:uiPriority w:val="9"/>
    <w:rsid w:val="005D39F1"/>
    <w:rPr>
      <w:rFonts w:ascii="Gibson" w:hAnsi="Gibson" w:cs="Arial"/>
      <w:caps/>
      <w:color w:val="595959"/>
      <w:spacing w:val="15"/>
      <w:sz w:val="24"/>
    </w:rPr>
  </w:style>
  <w:style w:type="character" w:customStyle="1" w:styleId="Heading4Char">
    <w:name w:val="Heading 4 Char"/>
    <w:link w:val="Heading4"/>
    <w:uiPriority w:val="9"/>
    <w:rsid w:val="008B7F33"/>
    <w:rPr>
      <w:rFonts w:ascii="Bebas Neue" w:hAnsi="Bebas Neue" w:cs="Arial"/>
      <w:caps/>
      <w:color w:val="262626"/>
      <w:spacing w:val="10"/>
      <w:sz w:val="32"/>
      <w:szCs w:val="32"/>
    </w:rPr>
  </w:style>
  <w:style w:type="character" w:customStyle="1" w:styleId="Heading5Char">
    <w:name w:val="Heading 5 Char"/>
    <w:link w:val="Heading5"/>
    <w:uiPriority w:val="9"/>
    <w:semiHidden/>
    <w:rsid w:val="005D39F1"/>
    <w:rPr>
      <w:rFonts w:ascii="Bebas Neue" w:hAnsi="Bebas Neue" w:cs="Arial"/>
      <w:caps/>
      <w:color w:val="404040"/>
      <w:spacing w:val="10"/>
      <w:sz w:val="24"/>
    </w:rPr>
  </w:style>
  <w:style w:type="character" w:customStyle="1" w:styleId="Heading6Char">
    <w:name w:val="Heading 6 Char"/>
    <w:aliases w:val="Question/Theme Char"/>
    <w:link w:val="Heading6"/>
    <w:uiPriority w:val="9"/>
    <w:semiHidden/>
    <w:rsid w:val="005D39F1"/>
    <w:rPr>
      <w:rFonts w:ascii="Gibson" w:hAnsi="Gibson" w:cs="Arial"/>
      <w:color w:val="404040"/>
      <w:spacing w:val="10"/>
    </w:rPr>
  </w:style>
  <w:style w:type="character" w:customStyle="1" w:styleId="Heading7Char">
    <w:name w:val="Heading 7 Char"/>
    <w:link w:val="Heading7"/>
    <w:uiPriority w:val="9"/>
    <w:semiHidden/>
    <w:rsid w:val="005D39F1"/>
    <w:rPr>
      <w:rFonts w:cs="Arial"/>
      <w:caps/>
      <w:color w:val="B35E06"/>
      <w:spacing w:val="10"/>
    </w:rPr>
  </w:style>
  <w:style w:type="character" w:customStyle="1" w:styleId="Heading8Char">
    <w:name w:val="Heading 8 Char"/>
    <w:link w:val="Heading8"/>
    <w:uiPriority w:val="9"/>
    <w:semiHidden/>
    <w:rsid w:val="005D39F1"/>
    <w:rPr>
      <w:rFonts w:cs="Arial"/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D39F1"/>
    <w:rPr>
      <w:rFonts w:ascii="Gibson" w:hAnsi="Gibson" w:cs="Arial"/>
      <w:b/>
      <w:i/>
      <w:caps/>
      <w:color w:val="19324B"/>
      <w:spacing w:val="10"/>
      <w:sz w:val="16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39F1"/>
    <w:rPr>
      <w:b/>
      <w:bCs/>
      <w:color w:val="B35E06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D39F1"/>
    <w:pPr>
      <w:spacing w:before="720"/>
    </w:pPr>
    <w:rPr>
      <w:rFonts w:ascii="Calibri" w:eastAsia="Calibri" w:hAnsi="Calibri"/>
      <w:caps/>
      <w:color w:val="F07F09"/>
      <w:spacing w:val="10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D39F1"/>
    <w:rPr>
      <w:rFonts w:cs="Arial"/>
      <w:caps/>
      <w:color w:val="F07F09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9F1"/>
    <w:pPr>
      <w:spacing w:after="1000"/>
    </w:pPr>
    <w:rPr>
      <w:rFonts w:ascii="Calibri" w:eastAsia="Calibri" w:hAnsi="Calibri"/>
      <w:caps/>
      <w:color w:val="595959"/>
      <w:spacing w:val="10"/>
      <w:sz w:val="24"/>
      <w:szCs w:val="24"/>
    </w:rPr>
  </w:style>
  <w:style w:type="character" w:customStyle="1" w:styleId="SubtitleChar">
    <w:name w:val="Subtitle Char"/>
    <w:link w:val="Subtitle"/>
    <w:uiPriority w:val="11"/>
    <w:rsid w:val="005D39F1"/>
    <w:rPr>
      <w:rFonts w:cs="Arial"/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5D39F1"/>
    <w:rPr>
      <w:b/>
      <w:bCs/>
    </w:rPr>
  </w:style>
  <w:style w:type="character" w:styleId="Emphasis">
    <w:name w:val="Emphasis"/>
    <w:uiPriority w:val="20"/>
    <w:qFormat/>
    <w:rsid w:val="008B7F33"/>
    <w:rPr>
      <w:color w:val="773F04"/>
      <w:spacing w:val="5"/>
      <w:sz w:val="32"/>
      <w:szCs w:val="32"/>
    </w:rPr>
  </w:style>
  <w:style w:type="paragraph" w:styleId="NoSpacing">
    <w:name w:val="No Spacing"/>
    <w:basedOn w:val="Normal"/>
    <w:link w:val="NoSpacingChar"/>
    <w:uiPriority w:val="1"/>
    <w:qFormat/>
    <w:rsid w:val="005D39F1"/>
    <w:rPr>
      <w:rFonts w:ascii="Calibri" w:eastAsia="Calibri" w:hAnsi="Calibri"/>
      <w:color w:val="auto"/>
      <w:sz w:val="20"/>
      <w:szCs w:val="20"/>
    </w:rPr>
  </w:style>
  <w:style w:type="character" w:customStyle="1" w:styleId="NoSpacingChar">
    <w:name w:val="No Spacing Char"/>
    <w:link w:val="NoSpacing"/>
    <w:uiPriority w:val="1"/>
    <w:rsid w:val="005D39F1"/>
    <w:rPr>
      <w:rFonts w:cs="Arial"/>
    </w:rPr>
  </w:style>
  <w:style w:type="character" w:customStyle="1" w:styleId="ListParagraphChar">
    <w:name w:val="List Paragraph Char"/>
    <w:link w:val="ListParagraph"/>
    <w:uiPriority w:val="34"/>
    <w:rsid w:val="005D39F1"/>
    <w:rPr>
      <w:rFonts w:ascii="Gibson" w:eastAsia="Times New Roman" w:hAnsi="Gibson" w:cs="Arial"/>
      <w:color w:val="262626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D39F1"/>
    <w:rPr>
      <w:rFonts w:ascii="Calibri" w:eastAsia="Calibri" w:hAnsi="Calibri"/>
      <w:i/>
      <w:iCs/>
      <w:color w:val="auto"/>
      <w:sz w:val="20"/>
      <w:szCs w:val="20"/>
    </w:rPr>
  </w:style>
  <w:style w:type="character" w:customStyle="1" w:styleId="QuoteChar">
    <w:name w:val="Quote Char"/>
    <w:link w:val="Quote"/>
    <w:uiPriority w:val="29"/>
    <w:rsid w:val="005D39F1"/>
    <w:rPr>
      <w:rFonts w:cs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9F1"/>
    <w:pPr>
      <w:pBdr>
        <w:top w:val="single" w:sz="4" w:space="10" w:color="F07F09"/>
        <w:left w:val="single" w:sz="4" w:space="10" w:color="F07F09"/>
      </w:pBdr>
      <w:ind w:left="1296" w:right="1152"/>
      <w:jc w:val="both"/>
    </w:pPr>
    <w:rPr>
      <w:rFonts w:ascii="Calibri" w:eastAsia="Calibri" w:hAnsi="Calibri"/>
      <w:i/>
      <w:iCs/>
      <w:color w:val="F07F09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5D39F1"/>
    <w:rPr>
      <w:rFonts w:cs="Arial"/>
      <w:i/>
      <w:iCs/>
      <w:color w:val="F07F09"/>
    </w:rPr>
  </w:style>
  <w:style w:type="character" w:styleId="SubtleEmphasis">
    <w:name w:val="Subtle Emphasis"/>
    <w:uiPriority w:val="19"/>
    <w:qFormat/>
    <w:rsid w:val="005D39F1"/>
    <w:rPr>
      <w:i/>
      <w:iCs/>
      <w:color w:val="773F04"/>
    </w:rPr>
  </w:style>
  <w:style w:type="character" w:styleId="IntenseEmphasis">
    <w:name w:val="Intense Emphasis"/>
    <w:uiPriority w:val="21"/>
    <w:qFormat/>
    <w:rsid w:val="005D39F1"/>
    <w:rPr>
      <w:b/>
      <w:bCs/>
      <w:caps/>
      <w:color w:val="773F04"/>
      <w:spacing w:val="10"/>
    </w:rPr>
  </w:style>
  <w:style w:type="character" w:styleId="SubtleReference">
    <w:name w:val="Subtle Reference"/>
    <w:uiPriority w:val="31"/>
    <w:qFormat/>
    <w:rsid w:val="005D39F1"/>
    <w:rPr>
      <w:b/>
      <w:bCs/>
      <w:color w:val="F07F09"/>
    </w:rPr>
  </w:style>
  <w:style w:type="character" w:styleId="IntenseReference">
    <w:name w:val="Intense Reference"/>
    <w:uiPriority w:val="32"/>
    <w:qFormat/>
    <w:rsid w:val="005D39F1"/>
    <w:rPr>
      <w:b/>
      <w:bCs/>
      <w:i/>
      <w:iCs/>
      <w:caps/>
      <w:color w:val="F07F09"/>
    </w:rPr>
  </w:style>
  <w:style w:type="character" w:styleId="BookTitle">
    <w:name w:val="Book Title"/>
    <w:uiPriority w:val="33"/>
    <w:qFormat/>
    <w:rsid w:val="005D39F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39F1"/>
    <w:pPr>
      <w:outlineLvl w:val="9"/>
    </w:pPr>
    <w:rPr>
      <w:lang w:bidi="en-US"/>
    </w:rPr>
  </w:style>
  <w:style w:type="character" w:styleId="Hyperlink">
    <w:name w:val="Hyperlink"/>
    <w:rsid w:val="008B7F33"/>
    <w:rPr>
      <w:color w:val="0000FF"/>
      <w:u w:val="single"/>
    </w:rPr>
  </w:style>
  <w:style w:type="paragraph" w:customStyle="1" w:styleId="Default">
    <w:name w:val="Default"/>
    <w:rsid w:val="008B7F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1AA5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B0156E"/>
    <w:rPr>
      <w:rFonts w:ascii="Arial" w:eastAsia="Times New Roman" w:hAnsi="Arial" w:cs="Arial"/>
      <w:color w:val="262626"/>
      <w:sz w:val="22"/>
      <w:szCs w:val="22"/>
    </w:rPr>
  </w:style>
  <w:style w:type="character" w:customStyle="1" w:styleId="normaltextrun">
    <w:name w:val="normaltextrun"/>
    <w:basedOn w:val="DefaultParagraphFont"/>
    <w:rsid w:val="00104B31"/>
  </w:style>
  <w:style w:type="character" w:styleId="UnresolvedMention">
    <w:name w:val="Unresolved Mention"/>
    <w:basedOn w:val="DefaultParagraphFont"/>
    <w:uiPriority w:val="99"/>
    <w:rsid w:val="00E86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D776D61A-AFBD-4260-99F7-5710EF57B550}">
    <t:Anchor>
      <t:Comment id="658900705"/>
    </t:Anchor>
    <t:History>
      <t:Event id="{468CF3AA-B9FA-489B-AB10-E94C230606A7}" time="2023-01-04T20:24:53.904Z">
        <t:Attribution userId="S::ckopil@michaeljfox.org::ee43f4b6-8465-4e01-ae03-24bba7732cdc" userProvider="AD" userName="Katie Kopil"/>
        <t:Anchor>
          <t:Comment id="313443693"/>
        </t:Anchor>
        <t:Create/>
      </t:Event>
      <t:Event id="{FC86443F-23F7-48DE-BAF1-5514B0948D71}" time="2023-01-04T20:24:53.904Z">
        <t:Attribution userId="S::ckopil@michaeljfox.org::ee43f4b6-8465-4e01-ae03-24bba7732cdc" userProvider="AD" userName="Katie Kopil"/>
        <t:Anchor>
          <t:Comment id="313443693"/>
        </t:Anchor>
        <t:Assign userId="S::kklapper@michaeljfox.org::9cc91a46-0c25-4b0a-ae8b-9968fd8ca4e2" userProvider="AD" userName="Katharina Klapper"/>
      </t:Event>
      <t:Event id="{DDA2443F-3B8F-4D9D-A76E-39C826BE6B71}" time="2023-01-04T20:24:53.904Z">
        <t:Attribution userId="S::ckopil@michaeljfox.org::ee43f4b6-8465-4e01-ae03-24bba7732cdc" userProvider="AD" userName="Katie Kopil"/>
        <t:Anchor>
          <t:Comment id="313443693"/>
        </t:Anchor>
        <t:SetTitle title="…with requesting estimated budget.  as it reads here, it's not clear if this is resources for the project they are proposing or future development plans. would it be worth creating a stand-alone row requesting estimated study budget, @Katharina Klapper ?"/>
      </t:Event>
    </t:History>
  </t:Task>
  <t:Task id="{2D575B5B-4445-4D6A-AE4E-CBE3C6F9293B}">
    <t:Anchor>
      <t:Comment id="659312836"/>
    </t:Anchor>
    <t:History>
      <t:Event id="{C21CD6F6-CD77-4D93-AFA6-E90F32296D9E}" time="2023-01-03T15:14:52.621Z">
        <t:Attribution userId="S::jgarcia@michaeljfox.org::7a0fc51a-f52c-4522-b0b1-27c0eb9a0c28" userProvider="AD" userName="Jessica Tome Garcia"/>
        <t:Anchor>
          <t:Comment id="412189246"/>
        </t:Anchor>
        <t:Create/>
      </t:Event>
      <t:Event id="{D7B69F8D-F59A-445A-A211-8FD7167F91F7}" time="2023-01-03T15:14:52.621Z">
        <t:Attribution userId="S::jgarcia@michaeljfox.org::7a0fc51a-f52c-4522-b0b1-27c0eb9a0c28" userProvider="AD" userName="Jessica Tome Garcia"/>
        <t:Anchor>
          <t:Comment id="412189246"/>
        </t:Anchor>
        <t:Assign userId="S::odevine@michaeljfox.org::bca8424b-09ba-410e-a61c-8531d7d7bca6" userProvider="AD" userName="Olivia Devine"/>
      </t:Event>
      <t:Event id="{2745B44E-5F2C-4E79-9ACA-C3B4C7B9E0A9}" time="2023-01-03T15:14:52.621Z">
        <t:Attribution userId="S::jgarcia@michaeljfox.org::7a0fc51a-f52c-4522-b0b1-27c0eb9a0c28" userProvider="AD" userName="Jessica Tome Garcia"/>
        <t:Anchor>
          <t:Comment id="412189246"/>
        </t:Anchor>
        <t:SetTitle title="…only check the main aspect of the disease they are intending to alter. We realized people tend to check more than one. @Olivia Devine, would it be possible to re-open the pre-clinical template for editing and align the timeline to update documents …"/>
      </t:Event>
    </t:History>
  </t:Task>
  <t:Task id="{A094FA39-0FE7-4EBD-9110-629F0E60223C}">
    <t:Anchor>
      <t:Comment id="1477974633"/>
    </t:Anchor>
    <t:History>
      <t:Event id="{134DFC0B-654F-45A5-AD84-F9666F79FB5C}" time="2025-02-18T16:47:04.287Z">
        <t:Attribution userId="S::avaiana@michaeljfox.org::05384cac-fe82-42f5-b406-155b5ab8f434" userProvider="AD" userName="Alexandra Vaiana"/>
        <t:Anchor>
          <t:Comment id="989877612"/>
        </t:Anchor>
        <t:Create/>
      </t:Event>
      <t:Event id="{C5F8E5DC-31D1-4420-A93B-5E042B46D22B}" time="2025-02-18T16:47:04.287Z">
        <t:Attribution userId="S::avaiana@michaeljfox.org::05384cac-fe82-42f5-b406-155b5ab8f434" userProvider="AD" userName="Alexandra Vaiana"/>
        <t:Anchor>
          <t:Comment id="989877612"/>
        </t:Anchor>
        <t:Assign userId="S::npolinski@michaeljfox.org::33a884e3-79c2-4f4d-917d-48ce2d1bd2c5" userProvider="AD" userName="Nicole K. Polinski"/>
      </t:Event>
      <t:Event id="{F6CD85BB-B0B6-41FA-B579-3C747FCD9E2C}" time="2025-02-18T16:47:04.287Z">
        <t:Attribution userId="S::avaiana@michaeljfox.org::05384cac-fe82-42f5-b406-155b5ab8f434" userProvider="AD" userName="Alexandra Vaiana"/>
        <t:Anchor>
          <t:Comment id="989877612"/>
        </t:Anchor>
        <t:SetTitle title="@Nicole K. Polinski Do you have a preference on wording he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7e0336-9f3e-4077-9bac-116707518a91">
      <UserInfo>
        <DisplayName>Olivia Devine</DisplayName>
        <AccountId>487</AccountId>
        <AccountType/>
      </UserInfo>
      <UserInfo>
        <DisplayName>Lara St. Clair</DisplayName>
        <AccountId>15586</AccountId>
        <AccountType/>
      </UserInfo>
      <UserInfo>
        <DisplayName>Kaileigh Murphy</DisplayName>
        <AccountId>243</AccountId>
        <AccountType/>
      </UserInfo>
      <UserInfo>
        <DisplayName>Krishna Knabe</DisplayName>
        <AccountId>1244</AccountId>
        <AccountType/>
      </UserInfo>
      <UserInfo>
        <DisplayName>Lauren McLaughlin</DisplayName>
        <AccountId>119</AccountId>
        <AccountType/>
      </UserInfo>
      <UserInfo>
        <DisplayName>Maggie McGuire Kuhl</DisplayName>
        <AccountId>620</AccountId>
        <AccountType/>
      </UserInfo>
      <UserInfo>
        <DisplayName>Karen Wu</DisplayName>
        <AccountId>16786</AccountId>
        <AccountType/>
      </UserInfo>
    </SharedWithUsers>
    <TaxCatchAll xmlns="267e0336-9f3e-4077-9bac-116707518a91" xsi:nil="true"/>
    <lcf76f155ced4ddcb4097134ff3c332f xmlns="fe755218-8321-401b-94a1-c83fa487f659">
      <Terms xmlns="http://schemas.microsoft.com/office/infopath/2007/PartnerControls"/>
    </lcf76f155ced4ddcb4097134ff3c332f>
    <Details xmlns="fe755218-8321-401b-94a1-c83fa487f659" xsi:nil="true"/>
    <AppCItem xmlns="fe755218-8321-401b-94a1-c83fa487f659" xsi:nil="true"/>
    <Complete_x003f_ xmlns="fe755218-8321-401b-94a1-c83fa487f659" xsi:nil="true"/>
    <Substudy xmlns="fe755218-8321-401b-94a1-c83fa487f65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8C5FD3910FD4BBDDCF93979AEBD51" ma:contentTypeVersion="23" ma:contentTypeDescription="Create a new document." ma:contentTypeScope="" ma:versionID="4d2a98ee2e00cdd69de3beaf1dae0f99">
  <xsd:schema xmlns:xsd="http://www.w3.org/2001/XMLSchema" xmlns:xs="http://www.w3.org/2001/XMLSchema" xmlns:p="http://schemas.microsoft.com/office/2006/metadata/properties" xmlns:ns2="fe755218-8321-401b-94a1-c83fa487f659" xmlns:ns3="267e0336-9f3e-4077-9bac-116707518a91" targetNamespace="http://schemas.microsoft.com/office/2006/metadata/properties" ma:root="true" ma:fieldsID="90dbda950a7a690b626122462c38d0fa" ns2:_="" ns3:_="">
    <xsd:import namespace="fe755218-8321-401b-94a1-c83fa487f659"/>
    <xsd:import namespace="267e0336-9f3e-4077-9bac-116707518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ppCItem" minOccurs="0"/>
                <xsd:element ref="ns2:Complete_x003f_" minOccurs="0"/>
                <xsd:element ref="ns2:Substud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5218-8321-401b-94a1-c83fa487f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etails" ma:index="21" nillable="true" ma:displayName="Details" ma:description="Description of Pull" ma:format="Dropdown" ma:internalName="Details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1d44df-f452-49a1-a671-374e5355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AppCItem" ma:index="28" nillable="true" ma:displayName="App C Item" ma:format="Dropdown" ma:internalName="AppCItem">
      <xsd:simpleType>
        <xsd:restriction base="dms:Text">
          <xsd:maxLength value="255"/>
        </xsd:restriction>
      </xsd:simpleType>
    </xsd:element>
    <xsd:element name="Complete_x003f_" ma:index="29" nillable="true" ma:displayName="Complete?" ma:format="Dropdown" ma:internalName="Complete_x003f_">
      <xsd:simpleType>
        <xsd:restriction base="dms:Text">
          <xsd:maxLength value="255"/>
        </xsd:restriction>
      </xsd:simpleType>
    </xsd:element>
    <xsd:element name="Substudy" ma:index="30" nillable="true" ma:displayName="Substudy" ma:format="Dropdown" ma:internalName="Substud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e0336-9f3e-4077-9bac-116707518a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23aa07-bed7-48dc-8e5b-b691bc9989fb}" ma:internalName="TaxCatchAll" ma:showField="CatchAllData" ma:web="267e0336-9f3e-4077-9bac-116707518a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8679-2BE3-4BE9-ABE3-AD7C69E710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53109-7E43-416F-B08A-F81F054CAB66}">
  <ds:schemaRefs>
    <ds:schemaRef ds:uri="http://schemas.microsoft.com/office/2006/metadata/properties"/>
    <ds:schemaRef ds:uri="http://schemas.microsoft.com/office/infopath/2007/PartnerControls"/>
    <ds:schemaRef ds:uri="267e0336-9f3e-4077-9bac-116707518a91"/>
    <ds:schemaRef ds:uri="fe755218-8321-401b-94a1-c83fa487f659"/>
  </ds:schemaRefs>
</ds:datastoreItem>
</file>

<file path=customXml/itemProps3.xml><?xml version="1.0" encoding="utf-8"?>
<ds:datastoreItem xmlns:ds="http://schemas.openxmlformats.org/officeDocument/2006/customXml" ds:itemID="{EE2E1D1D-9587-4E12-A701-4699678CD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55218-8321-401b-94a1-c83fa487f659"/>
    <ds:schemaRef ds:uri="267e0336-9f3e-4077-9bac-116707518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D268AC-0D72-4B0E-A7CA-1194F6D1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2010</Characters>
  <Application>Microsoft Office Word</Application>
  <DocSecurity>4</DocSecurity>
  <Lines>16</Lines>
  <Paragraphs>4</Paragraphs>
  <ScaleCrop>false</ScaleCrop>
  <Company>The Michael J. Fox Foundation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Terina Martinez</dc:creator>
  <cp:keywords/>
  <cp:lastModifiedBy>Ivana Sosa-Pena</cp:lastModifiedBy>
  <cp:revision>49</cp:revision>
  <cp:lastPrinted>2017-07-18T08:36:00Z</cp:lastPrinted>
  <dcterms:created xsi:type="dcterms:W3CDTF">2025-02-13T21:26:00Z</dcterms:created>
  <dcterms:modified xsi:type="dcterms:W3CDTF">2026-05-05T16:29:00Z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0192-A3C7-8D47-2C91</vt:lpwstr>
  </property>
  <property fmtid="{D5CDD505-2E9C-101B-9397-08002B2CF9AE}" pid="3" name="Order">
    <vt:r8>100</vt:r8>
  </property>
  <property fmtid="{D5CDD505-2E9C-101B-9397-08002B2CF9AE}" pid="4" name="ContentTypeId">
    <vt:lpwstr>0x010100DC68C5FD3910FD4BBDDCF93979AEBD51</vt:lpwstr>
  </property>
  <property fmtid="{D5CDD505-2E9C-101B-9397-08002B2CF9AE}" pid="5" name="MediaServiceImageTags">
    <vt:lpwstr/>
  </property>
  <property fmtid="{D5CDD505-2E9C-101B-9397-08002B2CF9AE}" pid="6" name="GrammarlyDocumentId">
    <vt:lpwstr>a70e0bd36aa98bf4bf6a942b4c7b9f566bd131508b16224cae99c80503f9f7a3</vt:lpwstr>
  </property>
  <property fmtid="{D5CDD505-2E9C-101B-9397-08002B2CF9AE}" pid="7" name="docLang">
    <vt:lpwstr>en</vt:lpwstr>
  </property>
</Properties>
</file>